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6A" w:rsidRDefault="00935B35" w:rsidP="008A369C">
      <w:pPr>
        <w:spacing w:after="0" w:line="240" w:lineRule="auto"/>
        <w:jc w:val="center"/>
        <w:rPr>
          <w:b/>
          <w:sz w:val="28"/>
          <w:szCs w:val="28"/>
        </w:rPr>
      </w:pPr>
      <w:r>
        <w:rPr>
          <w:b/>
          <w:noProof/>
          <w:sz w:val="28"/>
          <w:szCs w:val="28"/>
          <w:lang w:eastAsia="zh-TW"/>
        </w:rPr>
        <w:pict>
          <v:shapetype id="_x0000_t202" coordsize="21600,21600" o:spt="202" path="m,l,21600r21600,l21600,xe">
            <v:stroke joinstyle="miter"/>
            <v:path gradientshapeok="t" o:connecttype="rect"/>
          </v:shapetype>
          <v:shape id="_x0000_s1028" type="#_x0000_t202" style="position:absolute;left:0;text-align:left;margin-left:.7pt;margin-top:-13.55pt;width:118.6pt;height:82.25pt;z-index:251662336;mso-width-relative:margin;mso-height-relative:margin" stroked="f">
            <v:textbox style="mso-next-textbox:#_x0000_s1028">
              <w:txbxContent>
                <w:p w:rsidR="001F2741" w:rsidRDefault="001F2741">
                  <w:r>
                    <w:rPr>
                      <w:noProof/>
                    </w:rPr>
                    <w:drawing>
                      <wp:inline distT="0" distB="0" distL="0" distR="0">
                        <wp:extent cx="923925" cy="868491"/>
                        <wp:effectExtent l="19050" t="0" r="0" b="0"/>
                        <wp:docPr id="6" name="Picture 2" descr="\\ten-fileserver\Food4Kids\Kids Cafe\Kids Cafe Logos\KidsCafe_2c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fileserver\Food4Kids\Kids Cafe\Kids Cafe Logos\KidsCafe_2c_RGB.gif"/>
                                <pic:cNvPicPr>
                                  <a:picLocks noChangeAspect="1" noChangeArrowheads="1"/>
                                </pic:cNvPicPr>
                              </pic:nvPicPr>
                              <pic:blipFill>
                                <a:blip r:embed="rId7"/>
                                <a:srcRect/>
                                <a:stretch>
                                  <a:fillRect/>
                                </a:stretch>
                              </pic:blipFill>
                              <pic:spPr bwMode="auto">
                                <a:xfrm>
                                  <a:off x="0" y="0"/>
                                  <a:ext cx="925720" cy="870179"/>
                                </a:xfrm>
                                <a:prstGeom prst="rect">
                                  <a:avLst/>
                                </a:prstGeom>
                                <a:noFill/>
                                <a:ln w="9525">
                                  <a:noFill/>
                                  <a:miter lim="800000"/>
                                  <a:headEnd/>
                                  <a:tailEnd/>
                                </a:ln>
                              </pic:spPr>
                            </pic:pic>
                          </a:graphicData>
                        </a:graphic>
                      </wp:inline>
                    </w:drawing>
                  </w:r>
                </w:p>
              </w:txbxContent>
            </v:textbox>
          </v:shape>
        </w:pict>
      </w:r>
      <w:r>
        <w:rPr>
          <w:b/>
          <w:noProof/>
          <w:sz w:val="28"/>
          <w:szCs w:val="28"/>
          <w:lang w:eastAsia="zh-TW"/>
        </w:rPr>
        <w:pict>
          <v:shape id="_x0000_s1027" type="#_x0000_t202" style="position:absolute;left:0;text-align:left;margin-left:403.3pt;margin-top:-13.5pt;width:120.2pt;height:82.95pt;z-index:251660288;mso-height-percent:200;mso-height-percent:200;mso-width-relative:margin;mso-height-relative:margin" stroked="f">
            <v:textbox style="mso-fit-shape-to-text:t">
              <w:txbxContent>
                <w:p w:rsidR="001F2741" w:rsidRDefault="001F2741">
                  <w:r w:rsidRPr="008C3C6A">
                    <w:rPr>
                      <w:noProof/>
                    </w:rPr>
                    <w:drawing>
                      <wp:inline distT="0" distB="0" distL="0" distR="0">
                        <wp:extent cx="13081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b-fps-01\GRPDATA\Shared\Food For Kids\Power Pack\PP Logo\FSFBlogo200px.gif"/>
                                <pic:cNvPicPr>
                                  <a:picLocks noChangeAspect="1" noChangeArrowheads="1"/>
                                </pic:cNvPicPr>
                              </pic:nvPicPr>
                              <pic:blipFill>
                                <a:blip r:embed="rId8" cstate="print"/>
                                <a:srcRect/>
                                <a:stretch>
                                  <a:fillRect/>
                                </a:stretch>
                              </pic:blipFill>
                              <pic:spPr bwMode="auto">
                                <a:xfrm>
                                  <a:off x="0" y="0"/>
                                  <a:ext cx="1308100" cy="800100"/>
                                </a:xfrm>
                                <a:prstGeom prst="rect">
                                  <a:avLst/>
                                </a:prstGeom>
                                <a:noFill/>
                                <a:ln w="9525">
                                  <a:noFill/>
                                  <a:miter lim="800000"/>
                                  <a:headEnd/>
                                  <a:tailEnd/>
                                </a:ln>
                              </pic:spPr>
                            </pic:pic>
                          </a:graphicData>
                        </a:graphic>
                      </wp:inline>
                    </w:drawing>
                  </w:r>
                </w:p>
              </w:txbxContent>
            </v:textbox>
          </v:shape>
        </w:pict>
      </w:r>
    </w:p>
    <w:p w:rsidR="008C3C6A" w:rsidRDefault="008C3C6A" w:rsidP="008A369C">
      <w:pPr>
        <w:spacing w:after="0" w:line="240" w:lineRule="auto"/>
        <w:jc w:val="center"/>
        <w:rPr>
          <w:b/>
          <w:sz w:val="28"/>
          <w:szCs w:val="28"/>
        </w:rPr>
      </w:pPr>
    </w:p>
    <w:p w:rsidR="008C3C6A" w:rsidRDefault="0098534A" w:rsidP="008A369C">
      <w:pPr>
        <w:spacing w:after="0" w:line="240" w:lineRule="auto"/>
        <w:jc w:val="center"/>
        <w:rPr>
          <w:b/>
          <w:sz w:val="28"/>
          <w:szCs w:val="28"/>
        </w:rPr>
      </w:pPr>
      <w:r>
        <w:rPr>
          <w:b/>
          <w:sz w:val="28"/>
          <w:szCs w:val="28"/>
        </w:rPr>
        <w:t>School Year 2021-2022</w:t>
      </w:r>
    </w:p>
    <w:p w:rsidR="008A369C" w:rsidRDefault="008A369C" w:rsidP="008A369C">
      <w:pPr>
        <w:spacing w:after="0" w:line="240" w:lineRule="auto"/>
        <w:jc w:val="center"/>
        <w:rPr>
          <w:b/>
          <w:sz w:val="28"/>
          <w:szCs w:val="28"/>
        </w:rPr>
      </w:pPr>
      <w:r w:rsidRPr="00100101">
        <w:rPr>
          <w:b/>
          <w:sz w:val="28"/>
          <w:szCs w:val="28"/>
        </w:rPr>
        <w:t xml:space="preserve">Kids Cafe </w:t>
      </w:r>
      <w:r w:rsidR="008C3C6A">
        <w:rPr>
          <w:b/>
          <w:sz w:val="28"/>
          <w:szCs w:val="28"/>
        </w:rPr>
        <w:t>Information</w:t>
      </w:r>
    </w:p>
    <w:p w:rsidR="00CD3870" w:rsidRPr="00CD3870" w:rsidRDefault="00CD3870" w:rsidP="00CD3870">
      <w:pPr>
        <w:spacing w:after="0" w:line="240" w:lineRule="auto"/>
        <w:rPr>
          <w:sz w:val="24"/>
          <w:szCs w:val="24"/>
        </w:rPr>
      </w:pPr>
      <w:r w:rsidRPr="00CD3870">
        <w:rPr>
          <w:sz w:val="24"/>
          <w:szCs w:val="24"/>
        </w:rPr>
        <w:t>For Additional Information</w:t>
      </w:r>
      <w:r w:rsidR="00BD3F9B">
        <w:rPr>
          <w:sz w:val="24"/>
          <w:szCs w:val="24"/>
        </w:rPr>
        <w:t xml:space="preserve"> Contact:</w:t>
      </w:r>
    </w:p>
    <w:p w:rsidR="00CD3870" w:rsidRPr="00CD3870" w:rsidRDefault="0098534A" w:rsidP="00CD3870">
      <w:pPr>
        <w:spacing w:after="0" w:line="240" w:lineRule="auto"/>
        <w:rPr>
          <w:sz w:val="24"/>
          <w:szCs w:val="24"/>
        </w:rPr>
      </w:pPr>
      <w:r>
        <w:rPr>
          <w:sz w:val="24"/>
          <w:szCs w:val="24"/>
        </w:rPr>
        <w:t>Octavia Ewing</w:t>
      </w:r>
      <w:r w:rsidR="00CD0C56">
        <w:rPr>
          <w:sz w:val="24"/>
          <w:szCs w:val="24"/>
        </w:rPr>
        <w:t xml:space="preserve">, Programs Manager </w:t>
      </w:r>
    </w:p>
    <w:p w:rsidR="00CD3870" w:rsidRPr="00CD3870" w:rsidRDefault="0098534A" w:rsidP="00CD3870">
      <w:pPr>
        <w:spacing w:after="0" w:line="240" w:lineRule="auto"/>
        <w:rPr>
          <w:sz w:val="24"/>
          <w:szCs w:val="24"/>
        </w:rPr>
      </w:pPr>
      <w:r>
        <w:rPr>
          <w:sz w:val="24"/>
          <w:szCs w:val="24"/>
        </w:rPr>
        <w:t>513.482.4507</w:t>
      </w:r>
    </w:p>
    <w:p w:rsidR="00CD3870" w:rsidRPr="00CD3870" w:rsidRDefault="0098534A" w:rsidP="00CD3870">
      <w:pPr>
        <w:spacing w:after="0" w:line="240" w:lineRule="auto"/>
        <w:rPr>
          <w:sz w:val="24"/>
          <w:szCs w:val="24"/>
        </w:rPr>
      </w:pPr>
      <w:r>
        <w:rPr>
          <w:sz w:val="24"/>
          <w:szCs w:val="24"/>
        </w:rPr>
        <w:t>oewing</w:t>
      </w:r>
      <w:r w:rsidR="00CD3870" w:rsidRPr="00CD3870">
        <w:rPr>
          <w:sz w:val="24"/>
          <w:szCs w:val="24"/>
        </w:rPr>
        <w:t>@freestorefoodbank.org</w:t>
      </w:r>
    </w:p>
    <w:p w:rsidR="0023589A" w:rsidRPr="0023589A" w:rsidRDefault="0023589A" w:rsidP="0023589A">
      <w:pPr>
        <w:spacing w:after="0" w:line="240" w:lineRule="auto"/>
        <w:rPr>
          <w:sz w:val="24"/>
          <w:szCs w:val="24"/>
        </w:rPr>
      </w:pPr>
    </w:p>
    <w:p w:rsidR="008C3C6A" w:rsidRDefault="006C51D1" w:rsidP="0014662F">
      <w:pPr>
        <w:pStyle w:val="ListParagraph"/>
        <w:numPr>
          <w:ilvl w:val="0"/>
          <w:numId w:val="1"/>
        </w:numPr>
        <w:spacing w:after="0" w:line="240" w:lineRule="auto"/>
        <w:rPr>
          <w:sz w:val="24"/>
          <w:szCs w:val="24"/>
        </w:rPr>
      </w:pPr>
      <w:r>
        <w:rPr>
          <w:sz w:val="24"/>
          <w:szCs w:val="24"/>
        </w:rPr>
        <w:t>Kids Cafe is a p</w:t>
      </w:r>
      <w:r w:rsidR="008C3C6A">
        <w:rPr>
          <w:sz w:val="24"/>
          <w:szCs w:val="24"/>
        </w:rPr>
        <w:t>rogram of Feeding America, the nation’s network of fo</w:t>
      </w:r>
      <w:r w:rsidR="00FC2649">
        <w:rPr>
          <w:sz w:val="24"/>
          <w:szCs w:val="24"/>
        </w:rPr>
        <w:t xml:space="preserve">odbanks. The Freestore Foodbank (FSFB) </w:t>
      </w:r>
      <w:r w:rsidR="008C3C6A">
        <w:rPr>
          <w:sz w:val="24"/>
          <w:szCs w:val="24"/>
        </w:rPr>
        <w:t>is a member of the Feeding America network.</w:t>
      </w:r>
    </w:p>
    <w:p w:rsidR="00456D93" w:rsidRDefault="00456D93" w:rsidP="0014662F">
      <w:pPr>
        <w:pStyle w:val="ListParagraph"/>
        <w:spacing w:after="0" w:line="240" w:lineRule="auto"/>
        <w:rPr>
          <w:sz w:val="24"/>
          <w:szCs w:val="24"/>
        </w:rPr>
      </w:pPr>
    </w:p>
    <w:p w:rsidR="00456D93" w:rsidRPr="00456D93" w:rsidRDefault="00FC2649" w:rsidP="0014662F">
      <w:pPr>
        <w:pStyle w:val="ListParagraph"/>
        <w:numPr>
          <w:ilvl w:val="0"/>
          <w:numId w:val="1"/>
        </w:numPr>
        <w:spacing w:after="0" w:line="240" w:lineRule="auto"/>
        <w:rPr>
          <w:sz w:val="24"/>
          <w:szCs w:val="24"/>
        </w:rPr>
      </w:pPr>
      <w:r>
        <w:rPr>
          <w:sz w:val="24"/>
          <w:szCs w:val="24"/>
        </w:rPr>
        <w:t xml:space="preserve">The </w:t>
      </w:r>
      <w:r w:rsidR="00456D93" w:rsidRPr="00456D93">
        <w:rPr>
          <w:sz w:val="24"/>
          <w:szCs w:val="24"/>
        </w:rPr>
        <w:t xml:space="preserve">Kids Cafe </w:t>
      </w:r>
      <w:r w:rsidR="00B96501">
        <w:rPr>
          <w:sz w:val="24"/>
          <w:szCs w:val="24"/>
        </w:rPr>
        <w:t xml:space="preserve">program provides </w:t>
      </w:r>
      <w:r w:rsidR="00456D93" w:rsidRPr="00456D93">
        <w:rPr>
          <w:sz w:val="24"/>
          <w:szCs w:val="24"/>
        </w:rPr>
        <w:t xml:space="preserve">hot meals to </w:t>
      </w:r>
      <w:r w:rsidR="00456D93">
        <w:rPr>
          <w:sz w:val="24"/>
          <w:szCs w:val="24"/>
        </w:rPr>
        <w:t xml:space="preserve">children attending after-school programs located within areas that have </w:t>
      </w:r>
      <w:r w:rsidR="00456D93" w:rsidRPr="00456D93">
        <w:rPr>
          <w:sz w:val="24"/>
          <w:szCs w:val="24"/>
        </w:rPr>
        <w:t xml:space="preserve">50% or greater participation in the Free and Reduced Meal Program. </w:t>
      </w:r>
      <w:r w:rsidR="00CC57AF">
        <w:rPr>
          <w:sz w:val="24"/>
          <w:szCs w:val="24"/>
        </w:rPr>
        <w:t>Meals are for children 3-18 years old.</w:t>
      </w:r>
    </w:p>
    <w:p w:rsidR="00456D93" w:rsidRDefault="00456D93" w:rsidP="0014662F">
      <w:pPr>
        <w:pStyle w:val="ListParagraph"/>
        <w:spacing w:after="0" w:line="240" w:lineRule="auto"/>
        <w:rPr>
          <w:sz w:val="24"/>
          <w:szCs w:val="24"/>
        </w:rPr>
      </w:pPr>
    </w:p>
    <w:p w:rsidR="0090797A" w:rsidRDefault="0090797A" w:rsidP="0014662F">
      <w:pPr>
        <w:pStyle w:val="ListParagraph"/>
        <w:numPr>
          <w:ilvl w:val="0"/>
          <w:numId w:val="1"/>
        </w:numPr>
        <w:spacing w:after="0" w:line="240" w:lineRule="auto"/>
        <w:rPr>
          <w:sz w:val="24"/>
          <w:szCs w:val="24"/>
        </w:rPr>
      </w:pPr>
      <w:r>
        <w:rPr>
          <w:sz w:val="24"/>
          <w:szCs w:val="24"/>
        </w:rPr>
        <w:t>After-school programs must p</w:t>
      </w:r>
      <w:r w:rsidRPr="008C3C6A">
        <w:rPr>
          <w:sz w:val="24"/>
          <w:szCs w:val="24"/>
        </w:rPr>
        <w:t>rovide a mix of academic, recreational, and socialization activities</w:t>
      </w:r>
      <w:r>
        <w:rPr>
          <w:sz w:val="24"/>
          <w:szCs w:val="24"/>
        </w:rPr>
        <w:t xml:space="preserve"> as well as nutrition education once per month in order to be considered for Kids Cafe.</w:t>
      </w:r>
      <w:r w:rsidRPr="006C51D1">
        <w:rPr>
          <w:sz w:val="24"/>
          <w:szCs w:val="24"/>
        </w:rPr>
        <w:t xml:space="preserve"> </w:t>
      </w:r>
    </w:p>
    <w:p w:rsidR="0090797A" w:rsidRPr="0090797A" w:rsidRDefault="0090797A" w:rsidP="0014662F">
      <w:pPr>
        <w:pStyle w:val="ListParagraph"/>
        <w:spacing w:after="0" w:line="240" w:lineRule="auto"/>
        <w:rPr>
          <w:sz w:val="24"/>
          <w:szCs w:val="24"/>
        </w:rPr>
      </w:pPr>
    </w:p>
    <w:p w:rsidR="00456D93" w:rsidRDefault="0090797A" w:rsidP="0014662F">
      <w:pPr>
        <w:pStyle w:val="ListParagraph"/>
        <w:numPr>
          <w:ilvl w:val="0"/>
          <w:numId w:val="1"/>
        </w:numPr>
        <w:spacing w:after="0" w:line="240" w:lineRule="auto"/>
        <w:rPr>
          <w:sz w:val="24"/>
          <w:szCs w:val="24"/>
        </w:rPr>
      </w:pPr>
      <w:r>
        <w:rPr>
          <w:sz w:val="24"/>
          <w:szCs w:val="24"/>
        </w:rPr>
        <w:t>There is a Kids Cafe application process</w:t>
      </w:r>
      <w:r w:rsidR="00456D93">
        <w:rPr>
          <w:sz w:val="24"/>
          <w:szCs w:val="24"/>
        </w:rPr>
        <w:t xml:space="preserve">. </w:t>
      </w:r>
      <w:r>
        <w:rPr>
          <w:sz w:val="24"/>
          <w:szCs w:val="24"/>
        </w:rPr>
        <w:t>After-school program s</w:t>
      </w:r>
      <w:r w:rsidR="009E429F">
        <w:rPr>
          <w:sz w:val="24"/>
          <w:szCs w:val="24"/>
        </w:rPr>
        <w:t xml:space="preserve">ites </w:t>
      </w:r>
      <w:r w:rsidR="00FC2649">
        <w:rPr>
          <w:sz w:val="24"/>
          <w:szCs w:val="24"/>
        </w:rPr>
        <w:t xml:space="preserve">must be approved </w:t>
      </w:r>
      <w:r>
        <w:rPr>
          <w:sz w:val="24"/>
          <w:szCs w:val="24"/>
        </w:rPr>
        <w:t xml:space="preserve">for the Child and Adult Care Food Program (CACFP) </w:t>
      </w:r>
      <w:r w:rsidR="00FC2649">
        <w:rPr>
          <w:sz w:val="24"/>
          <w:szCs w:val="24"/>
        </w:rPr>
        <w:t>by the Ohio Department of Education (ODE)</w:t>
      </w:r>
      <w:r>
        <w:rPr>
          <w:sz w:val="24"/>
          <w:szCs w:val="24"/>
        </w:rPr>
        <w:t xml:space="preserve"> or the Kentucky Department of Education (KDE)</w:t>
      </w:r>
      <w:r w:rsidR="00FC2649">
        <w:rPr>
          <w:sz w:val="24"/>
          <w:szCs w:val="24"/>
        </w:rPr>
        <w:t xml:space="preserve"> </w:t>
      </w:r>
      <w:r>
        <w:rPr>
          <w:sz w:val="24"/>
          <w:szCs w:val="24"/>
        </w:rPr>
        <w:t xml:space="preserve">in order for FSFB to provide meals free of charge. </w:t>
      </w:r>
      <w:r w:rsidR="00D26A43">
        <w:rPr>
          <w:sz w:val="24"/>
          <w:szCs w:val="24"/>
        </w:rPr>
        <w:t xml:space="preserve">This is the only way FSFB is able to offer meals free of charge. </w:t>
      </w:r>
    </w:p>
    <w:p w:rsidR="008C3C6A" w:rsidRDefault="008C3C6A" w:rsidP="0014662F">
      <w:pPr>
        <w:pStyle w:val="ListParagraph"/>
        <w:spacing w:after="0" w:line="240" w:lineRule="auto"/>
        <w:rPr>
          <w:sz w:val="24"/>
          <w:szCs w:val="24"/>
        </w:rPr>
      </w:pPr>
    </w:p>
    <w:p w:rsidR="00456D93" w:rsidRDefault="00456D93" w:rsidP="0014662F">
      <w:pPr>
        <w:pStyle w:val="ListParagraph"/>
        <w:numPr>
          <w:ilvl w:val="0"/>
          <w:numId w:val="1"/>
        </w:numPr>
        <w:spacing w:after="0" w:line="240" w:lineRule="auto"/>
        <w:rPr>
          <w:sz w:val="24"/>
          <w:szCs w:val="24"/>
        </w:rPr>
      </w:pPr>
      <w:r>
        <w:rPr>
          <w:sz w:val="24"/>
          <w:szCs w:val="24"/>
        </w:rPr>
        <w:t xml:space="preserve">Kids Cafe meals </w:t>
      </w:r>
      <w:r w:rsidR="00CC57AF">
        <w:rPr>
          <w:sz w:val="24"/>
          <w:szCs w:val="24"/>
        </w:rPr>
        <w:t xml:space="preserve">are </w:t>
      </w:r>
      <w:r>
        <w:rPr>
          <w:sz w:val="24"/>
          <w:szCs w:val="24"/>
        </w:rPr>
        <w:t xml:space="preserve">free to participants. </w:t>
      </w:r>
    </w:p>
    <w:p w:rsidR="00456D93" w:rsidRPr="00456D93" w:rsidRDefault="00456D93" w:rsidP="0014662F">
      <w:pPr>
        <w:pStyle w:val="ListParagraph"/>
        <w:spacing w:after="0" w:line="240" w:lineRule="auto"/>
        <w:rPr>
          <w:sz w:val="24"/>
          <w:szCs w:val="24"/>
        </w:rPr>
      </w:pPr>
    </w:p>
    <w:p w:rsidR="00B96501" w:rsidRDefault="00B96501" w:rsidP="0014662F">
      <w:pPr>
        <w:pStyle w:val="ListParagraph"/>
        <w:numPr>
          <w:ilvl w:val="0"/>
          <w:numId w:val="1"/>
        </w:numPr>
        <w:spacing w:after="0" w:line="240" w:lineRule="auto"/>
        <w:rPr>
          <w:sz w:val="24"/>
          <w:szCs w:val="24"/>
        </w:rPr>
      </w:pPr>
      <w:r>
        <w:rPr>
          <w:sz w:val="24"/>
          <w:szCs w:val="24"/>
        </w:rPr>
        <w:t>Kids Cafe sites m</w:t>
      </w:r>
      <w:r w:rsidRPr="00100101">
        <w:rPr>
          <w:sz w:val="24"/>
          <w:szCs w:val="24"/>
        </w:rPr>
        <w:t>aintain a ratio of 2 adults per 25 children</w:t>
      </w:r>
      <w:r>
        <w:rPr>
          <w:sz w:val="24"/>
          <w:szCs w:val="24"/>
        </w:rPr>
        <w:t>.</w:t>
      </w:r>
    </w:p>
    <w:p w:rsidR="00B96501" w:rsidRDefault="00B96501" w:rsidP="0014662F">
      <w:pPr>
        <w:pStyle w:val="ListParagraph"/>
        <w:spacing w:after="0" w:line="240" w:lineRule="auto"/>
        <w:rPr>
          <w:sz w:val="24"/>
          <w:szCs w:val="24"/>
        </w:rPr>
      </w:pPr>
    </w:p>
    <w:p w:rsidR="00B96501" w:rsidRDefault="00B96501" w:rsidP="0014662F">
      <w:pPr>
        <w:pStyle w:val="ListParagraph"/>
        <w:numPr>
          <w:ilvl w:val="0"/>
          <w:numId w:val="1"/>
        </w:numPr>
        <w:spacing w:after="0" w:line="240" w:lineRule="auto"/>
        <w:rPr>
          <w:sz w:val="24"/>
          <w:szCs w:val="24"/>
        </w:rPr>
      </w:pPr>
      <w:r>
        <w:rPr>
          <w:sz w:val="24"/>
          <w:szCs w:val="24"/>
        </w:rPr>
        <w:t>Kids Cafe sites p</w:t>
      </w:r>
      <w:r w:rsidRPr="00100101">
        <w:rPr>
          <w:sz w:val="24"/>
          <w:szCs w:val="24"/>
        </w:rPr>
        <w:t>rovide meals a minimum of 30 days annually</w:t>
      </w:r>
      <w:r>
        <w:rPr>
          <w:sz w:val="24"/>
          <w:szCs w:val="24"/>
        </w:rPr>
        <w:t>.</w:t>
      </w:r>
    </w:p>
    <w:p w:rsidR="000E726C" w:rsidRPr="000E726C" w:rsidRDefault="000E726C" w:rsidP="0014662F">
      <w:pPr>
        <w:pStyle w:val="ListParagraph"/>
        <w:spacing w:after="0" w:line="240" w:lineRule="auto"/>
        <w:rPr>
          <w:sz w:val="24"/>
          <w:szCs w:val="24"/>
        </w:rPr>
      </w:pPr>
    </w:p>
    <w:p w:rsidR="000E726C" w:rsidRDefault="000E726C" w:rsidP="0014662F">
      <w:pPr>
        <w:pStyle w:val="ListParagraph"/>
        <w:numPr>
          <w:ilvl w:val="0"/>
          <w:numId w:val="1"/>
        </w:numPr>
        <w:spacing w:after="0" w:line="240" w:lineRule="auto"/>
        <w:rPr>
          <w:sz w:val="24"/>
          <w:szCs w:val="24"/>
        </w:rPr>
      </w:pPr>
      <w:r>
        <w:rPr>
          <w:sz w:val="24"/>
          <w:szCs w:val="24"/>
        </w:rPr>
        <w:t>Kids Cafe sites must be within FSFB’s delivery range and serve enough meals per day to justify the transportation of meals.</w:t>
      </w:r>
    </w:p>
    <w:p w:rsidR="00B96501" w:rsidRPr="00B96501" w:rsidRDefault="00B96501" w:rsidP="0014662F">
      <w:pPr>
        <w:pStyle w:val="ListParagraph"/>
        <w:spacing w:after="0" w:line="240" w:lineRule="auto"/>
        <w:rPr>
          <w:sz w:val="24"/>
          <w:szCs w:val="24"/>
        </w:rPr>
      </w:pPr>
    </w:p>
    <w:p w:rsidR="00B96501" w:rsidRDefault="00B96501" w:rsidP="0014662F">
      <w:pPr>
        <w:pStyle w:val="ListParagraph"/>
        <w:numPr>
          <w:ilvl w:val="0"/>
          <w:numId w:val="1"/>
        </w:numPr>
        <w:spacing w:after="0" w:line="240" w:lineRule="auto"/>
        <w:rPr>
          <w:sz w:val="24"/>
          <w:szCs w:val="24"/>
        </w:rPr>
      </w:pPr>
      <w:r>
        <w:rPr>
          <w:sz w:val="24"/>
          <w:szCs w:val="24"/>
        </w:rPr>
        <w:t>Kids Cafe site maintains a 2-hour minimum between the end serving time of any federally reimbursed snacks provided by the school and the beginning serving time of the Kids Cafe meal.</w:t>
      </w:r>
    </w:p>
    <w:p w:rsidR="00B96501" w:rsidRPr="00B96501" w:rsidRDefault="00B96501" w:rsidP="0014662F">
      <w:pPr>
        <w:pStyle w:val="ListParagraph"/>
        <w:spacing w:after="0" w:line="240" w:lineRule="auto"/>
        <w:rPr>
          <w:sz w:val="24"/>
          <w:szCs w:val="24"/>
        </w:rPr>
      </w:pPr>
    </w:p>
    <w:p w:rsidR="006C51D1" w:rsidRDefault="00CC57AF" w:rsidP="0014662F">
      <w:pPr>
        <w:pStyle w:val="ListParagraph"/>
        <w:numPr>
          <w:ilvl w:val="0"/>
          <w:numId w:val="1"/>
        </w:numPr>
        <w:spacing w:after="0" w:line="240" w:lineRule="auto"/>
        <w:rPr>
          <w:sz w:val="24"/>
          <w:szCs w:val="24"/>
        </w:rPr>
      </w:pPr>
      <w:r>
        <w:rPr>
          <w:sz w:val="24"/>
          <w:szCs w:val="24"/>
        </w:rPr>
        <w:t xml:space="preserve">Kids Cafe sites </w:t>
      </w:r>
      <w:r w:rsidR="006C51D1" w:rsidRPr="00456D93">
        <w:rPr>
          <w:sz w:val="24"/>
          <w:szCs w:val="24"/>
        </w:rPr>
        <w:t xml:space="preserve">designate a Kids Cafe Coordinator, and at least one Backup Coordinator, to work daily with </w:t>
      </w:r>
      <w:r w:rsidR="00456D93" w:rsidRPr="00456D93">
        <w:rPr>
          <w:sz w:val="24"/>
          <w:szCs w:val="24"/>
        </w:rPr>
        <w:t>FSFB</w:t>
      </w:r>
      <w:r w:rsidR="006C51D1" w:rsidRPr="00456D93">
        <w:rPr>
          <w:sz w:val="24"/>
          <w:szCs w:val="24"/>
        </w:rPr>
        <w:t xml:space="preserve"> staff, oversee </w:t>
      </w:r>
      <w:r w:rsidR="00B96501">
        <w:rPr>
          <w:sz w:val="24"/>
          <w:szCs w:val="24"/>
        </w:rPr>
        <w:t>and/</w:t>
      </w:r>
      <w:r w:rsidR="006C51D1" w:rsidRPr="00456D93">
        <w:rPr>
          <w:sz w:val="24"/>
          <w:szCs w:val="24"/>
        </w:rPr>
        <w:t xml:space="preserve">or serve meals, and administer paperwork. </w:t>
      </w:r>
    </w:p>
    <w:p w:rsidR="00B96501" w:rsidRPr="00B96501" w:rsidRDefault="00B96501" w:rsidP="0014662F">
      <w:pPr>
        <w:pStyle w:val="ListParagraph"/>
        <w:spacing w:after="0" w:line="240" w:lineRule="auto"/>
        <w:rPr>
          <w:sz w:val="24"/>
          <w:szCs w:val="24"/>
        </w:rPr>
      </w:pPr>
    </w:p>
    <w:p w:rsidR="00B96501" w:rsidRDefault="00B96501" w:rsidP="0014662F">
      <w:pPr>
        <w:pStyle w:val="ListParagraph"/>
        <w:numPr>
          <w:ilvl w:val="0"/>
          <w:numId w:val="1"/>
        </w:numPr>
        <w:spacing w:after="0" w:line="240" w:lineRule="auto"/>
        <w:rPr>
          <w:sz w:val="24"/>
          <w:szCs w:val="24"/>
        </w:rPr>
      </w:pPr>
      <w:r>
        <w:rPr>
          <w:sz w:val="24"/>
          <w:szCs w:val="24"/>
        </w:rPr>
        <w:t>Kids Cafe Coordinator attends m</w:t>
      </w:r>
      <w:r w:rsidRPr="00100101">
        <w:rPr>
          <w:sz w:val="24"/>
          <w:szCs w:val="24"/>
        </w:rPr>
        <w:t>andatory training each August/September</w:t>
      </w:r>
      <w:r>
        <w:rPr>
          <w:sz w:val="24"/>
          <w:szCs w:val="24"/>
        </w:rPr>
        <w:t>.</w:t>
      </w:r>
    </w:p>
    <w:p w:rsidR="006C51D1" w:rsidRDefault="006C51D1" w:rsidP="0014662F">
      <w:pPr>
        <w:pStyle w:val="ListParagraph"/>
        <w:spacing w:after="0" w:line="240" w:lineRule="auto"/>
        <w:rPr>
          <w:sz w:val="24"/>
          <w:szCs w:val="24"/>
        </w:rPr>
      </w:pPr>
    </w:p>
    <w:p w:rsidR="0014662F" w:rsidRDefault="0014662F" w:rsidP="0014662F">
      <w:pPr>
        <w:pStyle w:val="ListParagraph"/>
        <w:numPr>
          <w:ilvl w:val="0"/>
          <w:numId w:val="1"/>
        </w:numPr>
        <w:spacing w:after="0" w:line="240" w:lineRule="auto"/>
        <w:rPr>
          <w:sz w:val="24"/>
          <w:szCs w:val="24"/>
        </w:rPr>
      </w:pPr>
      <w:r>
        <w:rPr>
          <w:sz w:val="24"/>
          <w:szCs w:val="24"/>
        </w:rPr>
        <w:t>Kids Cafe Coordinator places milk orders with the appropriate individual(s) and receives Kids Cafe meals and milk deliveries.</w:t>
      </w:r>
    </w:p>
    <w:p w:rsidR="0060510C" w:rsidRPr="0060510C" w:rsidRDefault="0060510C" w:rsidP="0014662F">
      <w:pPr>
        <w:pStyle w:val="ListParagraph"/>
        <w:spacing w:after="0" w:line="240" w:lineRule="auto"/>
        <w:rPr>
          <w:sz w:val="24"/>
          <w:szCs w:val="24"/>
        </w:rPr>
      </w:pPr>
    </w:p>
    <w:p w:rsidR="006C51D1" w:rsidRDefault="006C51D1" w:rsidP="0014662F">
      <w:pPr>
        <w:pStyle w:val="ListParagraph"/>
        <w:spacing w:after="0" w:line="240" w:lineRule="auto"/>
        <w:rPr>
          <w:sz w:val="24"/>
          <w:szCs w:val="24"/>
        </w:rPr>
      </w:pPr>
    </w:p>
    <w:p w:rsidR="00B96501" w:rsidRPr="00B96501" w:rsidRDefault="00935B35" w:rsidP="0014662F">
      <w:pPr>
        <w:pStyle w:val="ListParagraph"/>
        <w:spacing w:after="0" w:line="240" w:lineRule="auto"/>
        <w:rPr>
          <w:b/>
          <w:sz w:val="28"/>
          <w:szCs w:val="28"/>
        </w:rPr>
      </w:pPr>
      <w:r>
        <w:rPr>
          <w:noProof/>
          <w:lang w:eastAsia="zh-TW"/>
        </w:rPr>
        <w:lastRenderedPageBreak/>
        <w:pict>
          <v:shape id="_x0000_s1030" type="#_x0000_t202" style="position:absolute;left:0;text-align:left;margin-left:.7pt;margin-top:-13.55pt;width:118.6pt;height:93pt;z-index:251665408;mso-width-relative:margin;mso-height-relative:margin" stroked="f">
            <v:textbox style="mso-next-textbox:#_x0000_s1030">
              <w:txbxContent>
                <w:p w:rsidR="001F2741" w:rsidRDefault="001F2741" w:rsidP="00B96501">
                  <w:r>
                    <w:rPr>
                      <w:noProof/>
                    </w:rPr>
                    <w:drawing>
                      <wp:inline distT="0" distB="0" distL="0" distR="0">
                        <wp:extent cx="799694" cy="751714"/>
                        <wp:effectExtent l="19050" t="0" r="406" b="0"/>
                        <wp:docPr id="7" name="Picture 2" descr="\\ten-fileserver\Food4Kids\Kids Cafe\Kids Cafe Logos\KidsCafe_2c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fileserver\Food4Kids\Kids Cafe\Kids Cafe Logos\KidsCafe_2c_RGB.gif"/>
                                <pic:cNvPicPr>
                                  <a:picLocks noChangeAspect="1" noChangeArrowheads="1"/>
                                </pic:cNvPicPr>
                              </pic:nvPicPr>
                              <pic:blipFill>
                                <a:blip r:embed="rId7"/>
                                <a:srcRect/>
                                <a:stretch>
                                  <a:fillRect/>
                                </a:stretch>
                              </pic:blipFill>
                              <pic:spPr bwMode="auto">
                                <a:xfrm>
                                  <a:off x="0" y="0"/>
                                  <a:ext cx="798696" cy="750776"/>
                                </a:xfrm>
                                <a:prstGeom prst="rect">
                                  <a:avLst/>
                                </a:prstGeom>
                                <a:noFill/>
                                <a:ln w="9525">
                                  <a:noFill/>
                                  <a:miter lim="800000"/>
                                  <a:headEnd/>
                                  <a:tailEnd/>
                                </a:ln>
                              </pic:spPr>
                            </pic:pic>
                          </a:graphicData>
                        </a:graphic>
                      </wp:inline>
                    </w:drawing>
                  </w:r>
                </w:p>
              </w:txbxContent>
            </v:textbox>
          </v:shape>
        </w:pict>
      </w:r>
      <w:r>
        <w:rPr>
          <w:noProof/>
          <w:lang w:eastAsia="zh-TW"/>
        </w:rPr>
        <w:pict>
          <v:shape id="_x0000_s1029" type="#_x0000_t202" style="position:absolute;left:0;text-align:left;margin-left:403.3pt;margin-top:-13.5pt;width:120.2pt;height:82.95pt;z-index:251664384;mso-height-percent:200;mso-height-percent:200;mso-width-relative:margin;mso-height-relative:margin" stroked="f">
            <v:textbox style="mso-fit-shape-to-text:t">
              <w:txbxContent>
                <w:p w:rsidR="001F2741" w:rsidRDefault="001F2741" w:rsidP="00B96501">
                  <w:r w:rsidRPr="008C3C6A">
                    <w:rPr>
                      <w:noProof/>
                    </w:rPr>
                    <w:drawing>
                      <wp:inline distT="0" distB="0" distL="0" distR="0">
                        <wp:extent cx="1308100" cy="8001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b-fps-01\GRPDATA\Shared\Food For Kids\Power Pack\PP Logo\FSFBlogo200px.gif"/>
                                <pic:cNvPicPr>
                                  <a:picLocks noChangeAspect="1" noChangeArrowheads="1"/>
                                </pic:cNvPicPr>
                              </pic:nvPicPr>
                              <pic:blipFill>
                                <a:blip r:embed="rId8" cstate="print"/>
                                <a:srcRect/>
                                <a:stretch>
                                  <a:fillRect/>
                                </a:stretch>
                              </pic:blipFill>
                              <pic:spPr bwMode="auto">
                                <a:xfrm>
                                  <a:off x="0" y="0"/>
                                  <a:ext cx="1308100" cy="800100"/>
                                </a:xfrm>
                                <a:prstGeom prst="rect">
                                  <a:avLst/>
                                </a:prstGeom>
                                <a:noFill/>
                                <a:ln w="9525">
                                  <a:noFill/>
                                  <a:miter lim="800000"/>
                                  <a:headEnd/>
                                  <a:tailEnd/>
                                </a:ln>
                              </pic:spPr>
                            </pic:pic>
                          </a:graphicData>
                        </a:graphic>
                      </wp:inline>
                    </w:drawing>
                  </w:r>
                </w:p>
              </w:txbxContent>
            </v:textbox>
          </v:shape>
        </w:pict>
      </w:r>
    </w:p>
    <w:p w:rsidR="00B96501" w:rsidRPr="00B96501" w:rsidRDefault="00B96501" w:rsidP="0014662F">
      <w:pPr>
        <w:pStyle w:val="ListParagraph"/>
        <w:spacing w:after="0" w:line="240" w:lineRule="auto"/>
        <w:rPr>
          <w:b/>
          <w:sz w:val="28"/>
          <w:szCs w:val="28"/>
        </w:rPr>
      </w:pPr>
    </w:p>
    <w:p w:rsidR="00652C0E" w:rsidRPr="00652C0E" w:rsidRDefault="00652C0E" w:rsidP="0014662F">
      <w:pPr>
        <w:spacing w:after="0" w:line="240" w:lineRule="auto"/>
        <w:ind w:left="360"/>
        <w:jc w:val="center"/>
        <w:rPr>
          <w:b/>
          <w:sz w:val="28"/>
          <w:szCs w:val="28"/>
        </w:rPr>
      </w:pPr>
      <w:r w:rsidRPr="00652C0E">
        <w:rPr>
          <w:b/>
          <w:sz w:val="28"/>
          <w:szCs w:val="28"/>
        </w:rPr>
        <w:t>School Year 2013-2014</w:t>
      </w:r>
    </w:p>
    <w:p w:rsidR="00652C0E" w:rsidRPr="00652C0E" w:rsidRDefault="00652C0E" w:rsidP="0014662F">
      <w:pPr>
        <w:spacing w:after="0" w:line="240" w:lineRule="auto"/>
        <w:ind w:left="360"/>
        <w:jc w:val="center"/>
        <w:rPr>
          <w:b/>
          <w:sz w:val="28"/>
          <w:szCs w:val="28"/>
        </w:rPr>
      </w:pPr>
      <w:r w:rsidRPr="00652C0E">
        <w:rPr>
          <w:b/>
          <w:sz w:val="28"/>
          <w:szCs w:val="28"/>
        </w:rPr>
        <w:t>Kids Cafe Information</w:t>
      </w:r>
    </w:p>
    <w:p w:rsidR="00B96501" w:rsidRPr="00652C0E" w:rsidRDefault="00B96501" w:rsidP="0014662F">
      <w:pPr>
        <w:pStyle w:val="ListParagraph"/>
        <w:spacing w:after="0" w:line="240" w:lineRule="auto"/>
        <w:rPr>
          <w:sz w:val="24"/>
          <w:szCs w:val="24"/>
        </w:rPr>
      </w:pPr>
    </w:p>
    <w:p w:rsidR="000E726C" w:rsidRDefault="000E726C" w:rsidP="0014662F">
      <w:pPr>
        <w:pStyle w:val="ListParagraph"/>
        <w:numPr>
          <w:ilvl w:val="0"/>
          <w:numId w:val="1"/>
        </w:numPr>
        <w:spacing w:after="0" w:line="240" w:lineRule="auto"/>
        <w:rPr>
          <w:sz w:val="24"/>
          <w:szCs w:val="24"/>
        </w:rPr>
      </w:pPr>
      <w:r>
        <w:rPr>
          <w:sz w:val="24"/>
          <w:szCs w:val="24"/>
        </w:rPr>
        <w:t>Kids Cafe sites have an oven to reheat meals if necessary and an individual authorized to operate it.</w:t>
      </w:r>
      <w:r w:rsidR="00A4250A">
        <w:rPr>
          <w:sz w:val="24"/>
          <w:szCs w:val="24"/>
        </w:rPr>
        <w:t xml:space="preserve"> </w:t>
      </w:r>
      <w:r w:rsidR="003D7B64">
        <w:rPr>
          <w:sz w:val="24"/>
          <w:szCs w:val="24"/>
        </w:rPr>
        <w:t>Equipment o</w:t>
      </w:r>
      <w:r w:rsidR="00A4250A">
        <w:rPr>
          <w:sz w:val="24"/>
          <w:szCs w:val="24"/>
        </w:rPr>
        <w:t>peration must be cleared with the school principal and district Food Service Director.</w:t>
      </w:r>
    </w:p>
    <w:p w:rsidR="000E726C" w:rsidRDefault="000E726C" w:rsidP="0014662F">
      <w:pPr>
        <w:pStyle w:val="ListParagraph"/>
        <w:spacing w:after="0" w:line="240" w:lineRule="auto"/>
        <w:rPr>
          <w:sz w:val="24"/>
          <w:szCs w:val="24"/>
        </w:rPr>
      </w:pPr>
    </w:p>
    <w:p w:rsidR="0060510C" w:rsidRDefault="0060510C" w:rsidP="0014662F">
      <w:pPr>
        <w:pStyle w:val="ListParagraph"/>
        <w:numPr>
          <w:ilvl w:val="0"/>
          <w:numId w:val="1"/>
        </w:numPr>
        <w:spacing w:after="0" w:line="240" w:lineRule="auto"/>
        <w:rPr>
          <w:sz w:val="24"/>
          <w:szCs w:val="24"/>
        </w:rPr>
      </w:pPr>
      <w:r>
        <w:rPr>
          <w:sz w:val="24"/>
          <w:szCs w:val="24"/>
        </w:rPr>
        <w:t>Kids Cafe sites have a refrigerator to store chilled components such as milk, salads, etc.</w:t>
      </w:r>
    </w:p>
    <w:p w:rsidR="0060510C" w:rsidRDefault="0060510C" w:rsidP="0014662F">
      <w:pPr>
        <w:pStyle w:val="ListParagraph"/>
        <w:spacing w:after="0" w:line="240" w:lineRule="auto"/>
        <w:rPr>
          <w:sz w:val="24"/>
          <w:szCs w:val="24"/>
        </w:rPr>
      </w:pPr>
    </w:p>
    <w:p w:rsidR="0060510C" w:rsidRDefault="0060510C" w:rsidP="0014662F">
      <w:pPr>
        <w:pStyle w:val="ListParagraph"/>
        <w:numPr>
          <w:ilvl w:val="0"/>
          <w:numId w:val="1"/>
        </w:numPr>
        <w:spacing w:after="0" w:line="240" w:lineRule="auto"/>
        <w:rPr>
          <w:sz w:val="24"/>
          <w:szCs w:val="24"/>
        </w:rPr>
      </w:pPr>
      <w:r>
        <w:rPr>
          <w:sz w:val="24"/>
          <w:szCs w:val="24"/>
        </w:rPr>
        <w:t>Kids Cafe sites have a kitchen sink to rinse pans and wash utensils.</w:t>
      </w:r>
    </w:p>
    <w:p w:rsidR="0060510C" w:rsidRDefault="0060510C" w:rsidP="0014662F">
      <w:pPr>
        <w:pStyle w:val="ListParagraph"/>
        <w:spacing w:after="0" w:line="240" w:lineRule="auto"/>
        <w:rPr>
          <w:sz w:val="24"/>
          <w:szCs w:val="24"/>
        </w:rPr>
      </w:pPr>
    </w:p>
    <w:p w:rsidR="00CD3870" w:rsidRDefault="00CD3870" w:rsidP="0014662F">
      <w:pPr>
        <w:pStyle w:val="ListParagraph"/>
        <w:numPr>
          <w:ilvl w:val="0"/>
          <w:numId w:val="1"/>
        </w:numPr>
        <w:spacing w:after="0" w:line="240" w:lineRule="auto"/>
        <w:rPr>
          <w:sz w:val="24"/>
          <w:szCs w:val="24"/>
        </w:rPr>
      </w:pPr>
      <w:r>
        <w:rPr>
          <w:sz w:val="24"/>
          <w:szCs w:val="24"/>
        </w:rPr>
        <w:t>Kids Cafe sites are responsible for supplying</w:t>
      </w:r>
      <w:r w:rsidRPr="00100101">
        <w:rPr>
          <w:sz w:val="24"/>
          <w:szCs w:val="24"/>
        </w:rPr>
        <w:t xml:space="preserve"> paper goods and other miscellaneous items (paper plates, utensils, gloves, sanitizer, etc</w:t>
      </w:r>
      <w:r>
        <w:rPr>
          <w:sz w:val="24"/>
          <w:szCs w:val="24"/>
        </w:rPr>
        <w:t>.</w:t>
      </w:r>
      <w:r w:rsidRPr="00100101">
        <w:rPr>
          <w:sz w:val="24"/>
          <w:szCs w:val="24"/>
        </w:rPr>
        <w:t>)</w:t>
      </w:r>
      <w:r>
        <w:rPr>
          <w:sz w:val="24"/>
          <w:szCs w:val="24"/>
        </w:rPr>
        <w:t>.</w:t>
      </w:r>
    </w:p>
    <w:p w:rsidR="00CD3870" w:rsidRDefault="00CD3870" w:rsidP="0014662F">
      <w:pPr>
        <w:pStyle w:val="ListParagraph"/>
        <w:spacing w:after="0" w:line="240" w:lineRule="auto"/>
        <w:rPr>
          <w:sz w:val="24"/>
          <w:szCs w:val="24"/>
        </w:rPr>
      </w:pPr>
    </w:p>
    <w:p w:rsidR="0090797A" w:rsidRPr="00100101" w:rsidRDefault="0090797A" w:rsidP="0014662F">
      <w:pPr>
        <w:pStyle w:val="ListParagraph"/>
        <w:numPr>
          <w:ilvl w:val="0"/>
          <w:numId w:val="1"/>
        </w:numPr>
        <w:spacing w:after="0" w:line="240" w:lineRule="auto"/>
        <w:rPr>
          <w:sz w:val="24"/>
          <w:szCs w:val="24"/>
        </w:rPr>
      </w:pPr>
      <w:r>
        <w:rPr>
          <w:sz w:val="24"/>
          <w:szCs w:val="24"/>
        </w:rPr>
        <w:t xml:space="preserve">Kids Cafe Coordinator participates in </w:t>
      </w:r>
      <w:r w:rsidRPr="00100101">
        <w:rPr>
          <w:sz w:val="24"/>
          <w:szCs w:val="24"/>
        </w:rPr>
        <w:t>ServSafe training</w:t>
      </w:r>
      <w:r>
        <w:rPr>
          <w:sz w:val="24"/>
          <w:szCs w:val="24"/>
        </w:rPr>
        <w:t xml:space="preserve"> prior to receiving Kids Cafe meals. Fee for training is covered by the Kids Cafe site.   </w:t>
      </w:r>
    </w:p>
    <w:p w:rsidR="0090797A" w:rsidRPr="0090797A" w:rsidRDefault="0090797A" w:rsidP="0014662F">
      <w:pPr>
        <w:pStyle w:val="ListParagraph"/>
        <w:spacing w:after="0" w:line="240" w:lineRule="auto"/>
        <w:rPr>
          <w:sz w:val="24"/>
          <w:szCs w:val="24"/>
        </w:rPr>
      </w:pPr>
    </w:p>
    <w:p w:rsidR="002B44E7" w:rsidRDefault="00B96501" w:rsidP="0014662F">
      <w:pPr>
        <w:pStyle w:val="ListParagraph"/>
        <w:numPr>
          <w:ilvl w:val="0"/>
          <w:numId w:val="1"/>
        </w:numPr>
        <w:spacing w:after="0" w:line="240" w:lineRule="auto"/>
        <w:rPr>
          <w:sz w:val="24"/>
          <w:szCs w:val="24"/>
        </w:rPr>
      </w:pPr>
      <w:r>
        <w:rPr>
          <w:sz w:val="24"/>
          <w:szCs w:val="24"/>
        </w:rPr>
        <w:t xml:space="preserve">Kids Cafe site volunteers go through a </w:t>
      </w:r>
      <w:r w:rsidR="00AA75C1">
        <w:rPr>
          <w:sz w:val="24"/>
          <w:szCs w:val="24"/>
        </w:rPr>
        <w:t xml:space="preserve">BCI/FBI </w:t>
      </w:r>
      <w:r w:rsidR="002B44E7">
        <w:rPr>
          <w:sz w:val="24"/>
          <w:szCs w:val="24"/>
        </w:rPr>
        <w:t>Background Check</w:t>
      </w:r>
      <w:r w:rsidR="00AA75C1">
        <w:rPr>
          <w:sz w:val="24"/>
          <w:szCs w:val="24"/>
        </w:rPr>
        <w:t>. Fees associated with background checks are covered by the Kids Cafe site.</w:t>
      </w:r>
    </w:p>
    <w:p w:rsidR="00B96501" w:rsidRDefault="00B96501" w:rsidP="0014662F">
      <w:pPr>
        <w:pStyle w:val="ListParagraph"/>
        <w:spacing w:after="0" w:line="240" w:lineRule="auto"/>
        <w:rPr>
          <w:sz w:val="24"/>
          <w:szCs w:val="24"/>
        </w:rPr>
      </w:pPr>
    </w:p>
    <w:p w:rsidR="0090797A" w:rsidRDefault="00AA75C1" w:rsidP="0014662F">
      <w:pPr>
        <w:pStyle w:val="ListParagraph"/>
        <w:numPr>
          <w:ilvl w:val="0"/>
          <w:numId w:val="1"/>
        </w:numPr>
        <w:spacing w:after="0" w:line="240" w:lineRule="auto"/>
        <w:rPr>
          <w:sz w:val="24"/>
          <w:szCs w:val="24"/>
        </w:rPr>
      </w:pPr>
      <w:r>
        <w:rPr>
          <w:sz w:val="24"/>
          <w:szCs w:val="24"/>
        </w:rPr>
        <w:t>Kids Cafe site</w:t>
      </w:r>
      <w:r w:rsidR="00CC57AF">
        <w:rPr>
          <w:sz w:val="24"/>
          <w:szCs w:val="24"/>
        </w:rPr>
        <w:t xml:space="preserve"> provide</w:t>
      </w:r>
      <w:r>
        <w:rPr>
          <w:sz w:val="24"/>
          <w:szCs w:val="24"/>
        </w:rPr>
        <w:t>s</w:t>
      </w:r>
      <w:r w:rsidR="00CC57AF">
        <w:rPr>
          <w:sz w:val="24"/>
          <w:szCs w:val="24"/>
        </w:rPr>
        <w:t xml:space="preserve"> </w:t>
      </w:r>
      <w:r w:rsidR="008E567A">
        <w:rPr>
          <w:sz w:val="24"/>
          <w:szCs w:val="24"/>
        </w:rPr>
        <w:t xml:space="preserve">FSFB </w:t>
      </w:r>
      <w:r w:rsidR="00CC57AF">
        <w:rPr>
          <w:sz w:val="24"/>
          <w:szCs w:val="24"/>
        </w:rPr>
        <w:t xml:space="preserve">with all necessary paperwork for Kids Cafe. </w:t>
      </w:r>
      <w:r w:rsidR="0060510C">
        <w:rPr>
          <w:sz w:val="24"/>
          <w:szCs w:val="24"/>
        </w:rPr>
        <w:t xml:space="preserve">Kids Cafe Coordinator </w:t>
      </w:r>
      <w:r w:rsidR="0090797A">
        <w:rPr>
          <w:sz w:val="24"/>
          <w:szCs w:val="24"/>
        </w:rPr>
        <w:t xml:space="preserve">must </w:t>
      </w:r>
      <w:r w:rsidR="0060510C">
        <w:rPr>
          <w:sz w:val="24"/>
          <w:szCs w:val="24"/>
        </w:rPr>
        <w:t>submit</w:t>
      </w:r>
      <w:r w:rsidR="0090797A">
        <w:rPr>
          <w:sz w:val="24"/>
          <w:szCs w:val="24"/>
        </w:rPr>
        <w:t xml:space="preserve"> </w:t>
      </w:r>
      <w:r w:rsidR="0060510C">
        <w:rPr>
          <w:sz w:val="24"/>
          <w:szCs w:val="24"/>
        </w:rPr>
        <w:t xml:space="preserve">paperwork </w:t>
      </w:r>
      <w:r w:rsidR="0090797A">
        <w:rPr>
          <w:sz w:val="24"/>
          <w:szCs w:val="24"/>
        </w:rPr>
        <w:t xml:space="preserve">electronically to FSFB </w:t>
      </w:r>
      <w:r w:rsidR="0060510C">
        <w:rPr>
          <w:sz w:val="24"/>
          <w:szCs w:val="24"/>
        </w:rPr>
        <w:t xml:space="preserve">on </w:t>
      </w:r>
      <w:r w:rsidR="0090797A">
        <w:rPr>
          <w:sz w:val="24"/>
          <w:szCs w:val="24"/>
        </w:rPr>
        <w:t>weekly and monthly</w:t>
      </w:r>
      <w:r w:rsidR="0060510C">
        <w:rPr>
          <w:sz w:val="24"/>
          <w:szCs w:val="24"/>
        </w:rPr>
        <w:t xml:space="preserve"> due dates</w:t>
      </w:r>
      <w:r w:rsidR="00D26A43">
        <w:rPr>
          <w:sz w:val="24"/>
          <w:szCs w:val="24"/>
        </w:rPr>
        <w:t xml:space="preserve">. The majority of Kids Cafe paperwork </w:t>
      </w:r>
      <w:r w:rsidR="00694E7A">
        <w:rPr>
          <w:sz w:val="24"/>
          <w:szCs w:val="24"/>
        </w:rPr>
        <w:t>is required by the federal CACFP program. FSFB and their partner Kids Cafe sites must abide by these requirements in order to participate in the program.</w:t>
      </w:r>
      <w:r w:rsidR="00D26A43">
        <w:rPr>
          <w:sz w:val="24"/>
          <w:szCs w:val="24"/>
        </w:rPr>
        <w:t xml:space="preserve"> </w:t>
      </w:r>
    </w:p>
    <w:p w:rsidR="0090797A" w:rsidRPr="0090797A" w:rsidRDefault="0090797A" w:rsidP="0014662F">
      <w:pPr>
        <w:pStyle w:val="ListParagraph"/>
        <w:spacing w:after="0" w:line="240" w:lineRule="auto"/>
        <w:rPr>
          <w:sz w:val="24"/>
          <w:szCs w:val="24"/>
        </w:rPr>
      </w:pPr>
    </w:p>
    <w:p w:rsidR="008E567A" w:rsidRDefault="00B96501" w:rsidP="0014662F">
      <w:pPr>
        <w:pStyle w:val="ListParagraph"/>
        <w:numPr>
          <w:ilvl w:val="0"/>
          <w:numId w:val="1"/>
        </w:numPr>
        <w:spacing w:after="0" w:line="240" w:lineRule="auto"/>
        <w:rPr>
          <w:sz w:val="24"/>
          <w:szCs w:val="24"/>
        </w:rPr>
      </w:pPr>
      <w:r>
        <w:rPr>
          <w:sz w:val="24"/>
          <w:szCs w:val="24"/>
        </w:rPr>
        <w:t>Kids Cafe site a</w:t>
      </w:r>
      <w:r w:rsidR="00CC57AF">
        <w:rPr>
          <w:sz w:val="24"/>
          <w:szCs w:val="24"/>
        </w:rPr>
        <w:t>gree</w:t>
      </w:r>
      <w:r>
        <w:rPr>
          <w:sz w:val="24"/>
          <w:szCs w:val="24"/>
        </w:rPr>
        <w:t>s</w:t>
      </w:r>
      <w:r w:rsidR="00CC57AF">
        <w:rPr>
          <w:sz w:val="24"/>
          <w:szCs w:val="24"/>
        </w:rPr>
        <w:t xml:space="preserve"> to multiple</w:t>
      </w:r>
      <w:r>
        <w:rPr>
          <w:sz w:val="24"/>
          <w:szCs w:val="24"/>
        </w:rPr>
        <w:t xml:space="preserve"> site visits per year, some of which </w:t>
      </w:r>
      <w:r w:rsidR="00CC57AF">
        <w:rPr>
          <w:sz w:val="24"/>
          <w:szCs w:val="24"/>
        </w:rPr>
        <w:t xml:space="preserve">are unannounced. </w:t>
      </w:r>
    </w:p>
    <w:tbl>
      <w:tblPr>
        <w:tblW w:w="10815" w:type="dxa"/>
        <w:tblCellSpacing w:w="0" w:type="dxa"/>
        <w:tblCellMar>
          <w:left w:w="0" w:type="dxa"/>
          <w:right w:w="0" w:type="dxa"/>
        </w:tblCellMar>
        <w:tblLook w:val="04A0" w:firstRow="1" w:lastRow="0" w:firstColumn="1" w:lastColumn="0" w:noHBand="0" w:noVBand="1"/>
      </w:tblPr>
      <w:tblGrid>
        <w:gridCol w:w="10815"/>
      </w:tblGrid>
      <w:tr w:rsidR="000F1672" w:rsidRPr="00694E7A" w:rsidTr="000F1672">
        <w:trPr>
          <w:tblCellSpacing w:w="0" w:type="dxa"/>
        </w:trPr>
        <w:tc>
          <w:tcPr>
            <w:tcW w:w="0" w:type="auto"/>
            <w:vAlign w:val="center"/>
            <w:hideMark/>
          </w:tcPr>
          <w:p w:rsidR="00851221" w:rsidRPr="00694E7A" w:rsidRDefault="00851221" w:rsidP="000F1672">
            <w:pPr>
              <w:spacing w:after="240" w:line="240" w:lineRule="auto"/>
              <w:jc w:val="center"/>
              <w:rPr>
                <w:rFonts w:eastAsia="Times New Roman" w:cs="Times New Roman"/>
                <w:sz w:val="20"/>
                <w:szCs w:val="20"/>
              </w:rPr>
            </w:pPr>
          </w:p>
        </w:tc>
      </w:tr>
      <w:tr w:rsidR="000F1672" w:rsidRPr="00694E7A" w:rsidTr="000F1672">
        <w:trPr>
          <w:tblCellSpacing w:w="0" w:type="dxa"/>
        </w:trPr>
        <w:tc>
          <w:tcPr>
            <w:tcW w:w="0" w:type="auto"/>
            <w:vAlign w:val="center"/>
            <w:hideMark/>
          </w:tcPr>
          <w:p w:rsidR="000F1672" w:rsidRPr="00694E7A" w:rsidRDefault="000F1672" w:rsidP="000F1672">
            <w:pPr>
              <w:spacing w:after="0" w:line="240" w:lineRule="auto"/>
              <w:rPr>
                <w:rFonts w:eastAsia="Times New Roman" w:cs="Times New Roman"/>
                <w:sz w:val="20"/>
                <w:szCs w:val="20"/>
              </w:rPr>
            </w:pPr>
          </w:p>
        </w:tc>
      </w:tr>
    </w:tbl>
    <w:p w:rsidR="0014662F" w:rsidRDefault="0014662F" w:rsidP="000F1672">
      <w:pPr>
        <w:rPr>
          <w:sz w:val="20"/>
          <w:szCs w:val="20"/>
        </w:rPr>
      </w:pPr>
    </w:p>
    <w:p w:rsidR="000F1672" w:rsidRDefault="00851221" w:rsidP="000F1672">
      <w:pPr>
        <w:rPr>
          <w:sz w:val="20"/>
          <w:szCs w:val="20"/>
        </w:rPr>
      </w:pPr>
      <w:r w:rsidRPr="00851221">
        <w:rPr>
          <w:sz w:val="20"/>
          <w:szCs w:val="20"/>
        </w:rPr>
        <w:t>The U.S. Department of Agriculture prohibits discrimination against its customers, employees, and applicants for employment on the basis of race, color, national origin, age, disability, sec, gender identity, religion, reprisal, and where applicable, political beliefs, marital status, familial or parental status, sexual orientation, or all part of an individual's income is derived from any public assistance program, or protected genetic information in employment or in any program or activity conducted or funded by the Department. (Not all prohibited bases will apply to all programs and/or employment activities.)</w:t>
      </w:r>
      <w:r w:rsidRPr="00851221">
        <w:rPr>
          <w:sz w:val="20"/>
          <w:szCs w:val="20"/>
        </w:rPr>
        <w:br/>
      </w:r>
      <w:r w:rsidRPr="00851221">
        <w:rPr>
          <w:sz w:val="20"/>
          <w:szCs w:val="20"/>
        </w:rPr>
        <w:br/>
        <w:t xml:space="preserve">If you wish to file a Civil Rights program complaint of discrimination, complete the </w:t>
      </w:r>
      <w:hyperlink r:id="rId9" w:tgtFrame="0" w:history="1">
        <w:r w:rsidRPr="00851221">
          <w:rPr>
            <w:rStyle w:val="Hyperlink"/>
            <w:sz w:val="20"/>
            <w:szCs w:val="20"/>
          </w:rPr>
          <w:t>USDA Program Discrimination Complaint Form</w:t>
        </w:r>
      </w:hyperlink>
      <w:r w:rsidRPr="00851221">
        <w:rPr>
          <w:sz w:val="20"/>
          <w:szCs w:val="20"/>
        </w:rPr>
        <w:t xml:space="preserve"> found online at </w:t>
      </w:r>
      <w:hyperlink r:id="rId10" w:tgtFrame="0" w:history="1">
        <w:r w:rsidRPr="00851221">
          <w:rPr>
            <w:rStyle w:val="Hyperlink"/>
            <w:sz w:val="20"/>
            <w:szCs w:val="20"/>
          </w:rPr>
          <w:t>http://www.ascr.usda.gov/complaint_filing_cust.html</w:t>
        </w:r>
      </w:hyperlink>
      <w:r w:rsidRPr="00851221">
        <w:rPr>
          <w:sz w:val="20"/>
          <w:szCs w:val="20"/>
        </w:rPr>
        <w:t xml:space="preserve">, or at any USDA office, or call (866) 632-9992 to request the form. You may also write a letter containing all the information requested in the form. Send your completed complaint form or letter to us by mail at U.S. Department of Agriculture, Director, Office of Adjudication, 1400 Independence Avenue, S.W., Washington, D.C. 20250-9410, by fax (202) 690-7442 or email at </w:t>
      </w:r>
      <w:hyperlink r:id="rId11" w:history="1">
        <w:r w:rsidRPr="00851221">
          <w:rPr>
            <w:rStyle w:val="Hyperlink"/>
            <w:sz w:val="20"/>
            <w:szCs w:val="20"/>
          </w:rPr>
          <w:t>program.intake@usda.gov</w:t>
        </w:r>
      </w:hyperlink>
      <w:r w:rsidRPr="00851221">
        <w:rPr>
          <w:sz w:val="20"/>
          <w:szCs w:val="20"/>
        </w:rPr>
        <w:t>.</w:t>
      </w:r>
      <w:r w:rsidRPr="00851221">
        <w:rPr>
          <w:sz w:val="20"/>
          <w:szCs w:val="20"/>
        </w:rPr>
        <w:br/>
      </w:r>
      <w:r w:rsidRPr="00851221">
        <w:rPr>
          <w:sz w:val="20"/>
          <w:szCs w:val="20"/>
        </w:rPr>
        <w:br/>
        <w:t>Individuals who are deaf, hard of hearing or have speech disabilities may contact USDA through the Federal Relay Service at (800) 877-8339; or (800) 845-6136 (Spanish).</w:t>
      </w:r>
    </w:p>
    <w:p w:rsidR="0014662F" w:rsidRPr="0014662F" w:rsidRDefault="00935B35" w:rsidP="000F1672">
      <w:pPr>
        <w:rPr>
          <w:b/>
          <w:bCs/>
          <w:sz w:val="20"/>
          <w:szCs w:val="20"/>
        </w:rPr>
      </w:pPr>
      <w:bookmarkStart w:id="0" w:name="_GoBack"/>
      <w:r>
        <w:rPr>
          <w:sz w:val="20"/>
          <w:szCs w:val="20"/>
        </w:rPr>
        <w:t>This institution</w:t>
      </w:r>
      <w:r w:rsidR="0014662F" w:rsidRPr="0014662F">
        <w:rPr>
          <w:sz w:val="20"/>
          <w:szCs w:val="20"/>
        </w:rPr>
        <w:t xml:space="preserve"> is an equal opportunity provider and employer.</w:t>
      </w:r>
    </w:p>
    <w:bookmarkEnd w:id="0"/>
    <w:p w:rsidR="00694E7A" w:rsidRDefault="00694E7A" w:rsidP="00694E7A">
      <w:pPr>
        <w:pStyle w:val="ListParagraph"/>
        <w:rPr>
          <w:b/>
          <w:sz w:val="24"/>
          <w:szCs w:val="24"/>
        </w:rPr>
      </w:pPr>
    </w:p>
    <w:p w:rsidR="003E6034" w:rsidRDefault="00935B35" w:rsidP="00694E7A">
      <w:pPr>
        <w:rPr>
          <w:b/>
          <w:sz w:val="24"/>
          <w:szCs w:val="24"/>
        </w:rPr>
      </w:pPr>
      <w:r>
        <w:rPr>
          <w:b/>
          <w:noProof/>
          <w:sz w:val="24"/>
          <w:szCs w:val="24"/>
        </w:rPr>
        <w:lastRenderedPageBreak/>
        <w:pict>
          <v:shape id="_x0000_s1032" type="#_x0000_t202" style="position:absolute;margin-left:9.7pt;margin-top:-14.3pt;width:118.6pt;height:93pt;z-index:251666432;mso-width-relative:margin;mso-height-relative:margin" stroked="f">
            <v:textbox style="mso-next-textbox:#_x0000_s1032">
              <w:txbxContent>
                <w:p w:rsidR="001F2741" w:rsidRDefault="001F2741" w:rsidP="003E6034">
                  <w:r>
                    <w:rPr>
                      <w:noProof/>
                    </w:rPr>
                    <w:drawing>
                      <wp:inline distT="0" distB="0" distL="0" distR="0">
                        <wp:extent cx="923925" cy="868491"/>
                        <wp:effectExtent l="19050" t="0" r="0" b="0"/>
                        <wp:docPr id="9" name="Picture 2" descr="\\ten-fileserver\Food4Kids\Kids Cafe\Kids Cafe Logos\KidsCafe_2c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fileserver\Food4Kids\Kids Cafe\Kids Cafe Logos\KidsCafe_2c_RGB.gif"/>
                                <pic:cNvPicPr>
                                  <a:picLocks noChangeAspect="1" noChangeArrowheads="1"/>
                                </pic:cNvPicPr>
                              </pic:nvPicPr>
                              <pic:blipFill>
                                <a:blip r:embed="rId7"/>
                                <a:srcRect/>
                                <a:stretch>
                                  <a:fillRect/>
                                </a:stretch>
                              </pic:blipFill>
                              <pic:spPr bwMode="auto">
                                <a:xfrm>
                                  <a:off x="0" y="0"/>
                                  <a:ext cx="925720" cy="870179"/>
                                </a:xfrm>
                                <a:prstGeom prst="rect">
                                  <a:avLst/>
                                </a:prstGeom>
                                <a:noFill/>
                                <a:ln w="9525">
                                  <a:noFill/>
                                  <a:miter lim="800000"/>
                                  <a:headEnd/>
                                  <a:tailEnd/>
                                </a:ln>
                              </pic:spPr>
                            </pic:pic>
                          </a:graphicData>
                        </a:graphic>
                      </wp:inline>
                    </w:drawing>
                  </w:r>
                </w:p>
              </w:txbxContent>
            </v:textbox>
          </v:shape>
        </w:pict>
      </w:r>
      <w:r>
        <w:rPr>
          <w:b/>
          <w:noProof/>
          <w:sz w:val="24"/>
          <w:szCs w:val="24"/>
        </w:rPr>
        <w:pict>
          <v:shape id="_x0000_s1033" type="#_x0000_t202" style="position:absolute;margin-left:403.3pt;margin-top:-10.85pt;width:120.2pt;height:82.2pt;z-index:251667456;mso-height-percent:200;mso-height-percent:200;mso-width-relative:margin;mso-height-relative:margin" stroked="f">
            <v:textbox style="mso-fit-shape-to-text:t">
              <w:txbxContent>
                <w:p w:rsidR="001F2741" w:rsidRDefault="001F2741" w:rsidP="003E6034">
                  <w:r w:rsidRPr="008C3C6A">
                    <w:rPr>
                      <w:noProof/>
                    </w:rPr>
                    <w:drawing>
                      <wp:inline distT="0" distB="0" distL="0" distR="0">
                        <wp:extent cx="1308100" cy="80010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b-fps-01\GRPDATA\Shared\Food For Kids\Power Pack\PP Logo\FSFBlogo200px.gif"/>
                                <pic:cNvPicPr>
                                  <a:picLocks noChangeAspect="1" noChangeArrowheads="1"/>
                                </pic:cNvPicPr>
                              </pic:nvPicPr>
                              <pic:blipFill>
                                <a:blip r:embed="rId8" cstate="print"/>
                                <a:srcRect/>
                                <a:stretch>
                                  <a:fillRect/>
                                </a:stretch>
                              </pic:blipFill>
                              <pic:spPr bwMode="auto">
                                <a:xfrm>
                                  <a:off x="0" y="0"/>
                                  <a:ext cx="1308100" cy="800100"/>
                                </a:xfrm>
                                <a:prstGeom prst="rect">
                                  <a:avLst/>
                                </a:prstGeom>
                                <a:noFill/>
                                <a:ln w="9525">
                                  <a:noFill/>
                                  <a:miter lim="800000"/>
                                  <a:headEnd/>
                                  <a:tailEnd/>
                                </a:ln>
                              </pic:spPr>
                            </pic:pic>
                          </a:graphicData>
                        </a:graphic>
                      </wp:inline>
                    </w:drawing>
                  </w:r>
                </w:p>
              </w:txbxContent>
            </v:textbox>
          </v:shape>
        </w:pict>
      </w:r>
    </w:p>
    <w:p w:rsidR="0046639B" w:rsidRDefault="00694E7A" w:rsidP="0046639B">
      <w:pPr>
        <w:spacing w:after="0" w:line="240" w:lineRule="auto"/>
        <w:jc w:val="center"/>
        <w:rPr>
          <w:b/>
          <w:sz w:val="24"/>
          <w:szCs w:val="24"/>
        </w:rPr>
      </w:pPr>
      <w:r w:rsidRPr="00694E7A">
        <w:rPr>
          <w:b/>
          <w:sz w:val="24"/>
          <w:szCs w:val="24"/>
        </w:rPr>
        <w:t>Oh</w:t>
      </w:r>
      <w:r w:rsidR="000F1672">
        <w:rPr>
          <w:b/>
          <w:sz w:val="24"/>
          <w:szCs w:val="24"/>
        </w:rPr>
        <w:t>io Sites</w:t>
      </w:r>
    </w:p>
    <w:p w:rsidR="00694E7A" w:rsidRPr="00694E7A" w:rsidRDefault="000F1672" w:rsidP="0046639B">
      <w:pPr>
        <w:spacing w:after="0" w:line="240" w:lineRule="auto"/>
        <w:jc w:val="center"/>
        <w:rPr>
          <w:b/>
          <w:sz w:val="24"/>
          <w:szCs w:val="24"/>
        </w:rPr>
      </w:pPr>
      <w:r>
        <w:rPr>
          <w:b/>
          <w:sz w:val="24"/>
          <w:szCs w:val="24"/>
        </w:rPr>
        <w:t>Potential Sites Provide for Application Consideration:</w:t>
      </w:r>
    </w:p>
    <w:p w:rsidR="0046639B" w:rsidRDefault="0046639B" w:rsidP="0046639B">
      <w:pPr>
        <w:pStyle w:val="ListParagraph"/>
        <w:spacing w:after="0" w:line="240" w:lineRule="auto"/>
        <w:rPr>
          <w:sz w:val="24"/>
          <w:szCs w:val="24"/>
        </w:rPr>
      </w:pPr>
    </w:p>
    <w:p w:rsidR="001F2741" w:rsidRDefault="001F2741" w:rsidP="001F2741">
      <w:pPr>
        <w:pStyle w:val="ListParagraph"/>
        <w:spacing w:after="0" w:line="240" w:lineRule="auto"/>
        <w:rPr>
          <w:sz w:val="24"/>
          <w:szCs w:val="24"/>
        </w:rPr>
      </w:pPr>
    </w:p>
    <w:p w:rsidR="00694E7A" w:rsidRDefault="000F1672" w:rsidP="008E567A">
      <w:pPr>
        <w:pStyle w:val="ListParagraph"/>
        <w:numPr>
          <w:ilvl w:val="0"/>
          <w:numId w:val="1"/>
        </w:numPr>
        <w:spacing w:after="0" w:line="240" w:lineRule="auto"/>
        <w:rPr>
          <w:sz w:val="24"/>
          <w:szCs w:val="24"/>
        </w:rPr>
      </w:pPr>
      <w:r>
        <w:rPr>
          <w:sz w:val="24"/>
          <w:szCs w:val="24"/>
        </w:rPr>
        <w:t xml:space="preserve">General site information as well as executive director, coordinator, and back-up coordinator names, phone and fax numbers, and email address. </w:t>
      </w:r>
    </w:p>
    <w:p w:rsidR="00694E7A" w:rsidRDefault="00694E7A" w:rsidP="00694E7A">
      <w:pPr>
        <w:pStyle w:val="ListParagraph"/>
        <w:spacing w:after="0" w:line="240" w:lineRule="auto"/>
        <w:rPr>
          <w:sz w:val="24"/>
          <w:szCs w:val="24"/>
        </w:rPr>
      </w:pPr>
    </w:p>
    <w:p w:rsidR="00694E7A" w:rsidRDefault="000F1672" w:rsidP="008E567A">
      <w:pPr>
        <w:pStyle w:val="ListParagraph"/>
        <w:numPr>
          <w:ilvl w:val="0"/>
          <w:numId w:val="1"/>
        </w:numPr>
        <w:spacing w:after="0" w:line="240" w:lineRule="auto"/>
        <w:rPr>
          <w:sz w:val="24"/>
          <w:szCs w:val="24"/>
        </w:rPr>
      </w:pPr>
      <w:r>
        <w:rPr>
          <w:sz w:val="24"/>
          <w:szCs w:val="24"/>
        </w:rPr>
        <w:t>N</w:t>
      </w:r>
      <w:r w:rsidR="00694E7A">
        <w:rPr>
          <w:sz w:val="24"/>
          <w:szCs w:val="24"/>
        </w:rPr>
        <w:t xml:space="preserve">umber of estimated children </w:t>
      </w:r>
      <w:r>
        <w:rPr>
          <w:sz w:val="24"/>
          <w:szCs w:val="24"/>
        </w:rPr>
        <w:t>that will receive meals per day.</w:t>
      </w:r>
    </w:p>
    <w:p w:rsidR="000F1672" w:rsidRPr="000F1672" w:rsidRDefault="000F1672" w:rsidP="000F1672">
      <w:pPr>
        <w:pStyle w:val="ListParagraph"/>
        <w:rPr>
          <w:sz w:val="24"/>
          <w:szCs w:val="24"/>
        </w:rPr>
      </w:pPr>
    </w:p>
    <w:p w:rsidR="000F1672" w:rsidRDefault="000F1672" w:rsidP="000F1672">
      <w:pPr>
        <w:pStyle w:val="ListParagraph"/>
        <w:numPr>
          <w:ilvl w:val="0"/>
          <w:numId w:val="1"/>
        </w:numPr>
        <w:spacing w:after="0" w:line="240" w:lineRule="auto"/>
        <w:rPr>
          <w:sz w:val="24"/>
          <w:szCs w:val="24"/>
        </w:rPr>
      </w:pPr>
      <w:r>
        <w:rPr>
          <w:sz w:val="24"/>
          <w:szCs w:val="24"/>
        </w:rPr>
        <w:t>Estimated start and end dates and times.</w:t>
      </w:r>
    </w:p>
    <w:p w:rsidR="000F1672" w:rsidRPr="000F1672" w:rsidRDefault="000F1672" w:rsidP="000F1672">
      <w:pPr>
        <w:pStyle w:val="ListParagraph"/>
        <w:rPr>
          <w:sz w:val="24"/>
          <w:szCs w:val="24"/>
        </w:rPr>
      </w:pPr>
    </w:p>
    <w:p w:rsidR="000F1672" w:rsidRDefault="000F1672" w:rsidP="008E567A">
      <w:pPr>
        <w:pStyle w:val="ListParagraph"/>
        <w:numPr>
          <w:ilvl w:val="0"/>
          <w:numId w:val="1"/>
        </w:numPr>
        <w:spacing w:after="0" w:line="240" w:lineRule="auto"/>
        <w:rPr>
          <w:sz w:val="24"/>
          <w:szCs w:val="24"/>
        </w:rPr>
      </w:pPr>
      <w:r>
        <w:rPr>
          <w:sz w:val="24"/>
          <w:szCs w:val="24"/>
        </w:rPr>
        <w:t>Desired days of operation (M-F only).</w:t>
      </w:r>
    </w:p>
    <w:p w:rsidR="000F1672" w:rsidRPr="000F1672" w:rsidRDefault="000F1672" w:rsidP="000F1672">
      <w:pPr>
        <w:pStyle w:val="ListParagraph"/>
        <w:rPr>
          <w:sz w:val="24"/>
          <w:szCs w:val="24"/>
        </w:rPr>
      </w:pPr>
    </w:p>
    <w:p w:rsidR="000F1672" w:rsidRDefault="000F1672" w:rsidP="008E567A">
      <w:pPr>
        <w:pStyle w:val="ListParagraph"/>
        <w:numPr>
          <w:ilvl w:val="0"/>
          <w:numId w:val="1"/>
        </w:numPr>
        <w:spacing w:after="0" w:line="240" w:lineRule="auto"/>
        <w:rPr>
          <w:sz w:val="24"/>
          <w:szCs w:val="24"/>
        </w:rPr>
      </w:pPr>
      <w:r>
        <w:rPr>
          <w:sz w:val="24"/>
          <w:szCs w:val="24"/>
        </w:rPr>
        <w:t xml:space="preserve">Desired start and end time of Kids Cafe meal. </w:t>
      </w:r>
    </w:p>
    <w:p w:rsidR="000F1672" w:rsidRDefault="000F1672" w:rsidP="000F1672">
      <w:pPr>
        <w:pStyle w:val="ListParagraph"/>
        <w:spacing w:after="0" w:line="240" w:lineRule="auto"/>
        <w:rPr>
          <w:sz w:val="24"/>
          <w:szCs w:val="24"/>
        </w:rPr>
      </w:pPr>
    </w:p>
    <w:p w:rsidR="000F1672" w:rsidRDefault="000F1672" w:rsidP="000F1672">
      <w:pPr>
        <w:pStyle w:val="ListParagraph"/>
        <w:numPr>
          <w:ilvl w:val="0"/>
          <w:numId w:val="1"/>
        </w:numPr>
        <w:spacing w:after="0" w:line="240" w:lineRule="auto"/>
        <w:rPr>
          <w:sz w:val="24"/>
          <w:szCs w:val="24"/>
        </w:rPr>
      </w:pPr>
      <w:r>
        <w:rPr>
          <w:sz w:val="24"/>
          <w:szCs w:val="24"/>
        </w:rPr>
        <w:t>Start and end time</w:t>
      </w:r>
      <w:r w:rsidR="00060028">
        <w:rPr>
          <w:sz w:val="24"/>
          <w:szCs w:val="24"/>
        </w:rPr>
        <w:t>s</w:t>
      </w:r>
      <w:r>
        <w:rPr>
          <w:sz w:val="24"/>
          <w:szCs w:val="24"/>
        </w:rPr>
        <w:t xml:space="preserve"> of snack provided by other organizations if funded through the Child and Adult Care Food Program.</w:t>
      </w:r>
    </w:p>
    <w:p w:rsidR="00060028" w:rsidRPr="00060028" w:rsidRDefault="00060028" w:rsidP="00060028">
      <w:pPr>
        <w:pStyle w:val="ListParagraph"/>
        <w:rPr>
          <w:sz w:val="24"/>
          <w:szCs w:val="24"/>
        </w:rPr>
      </w:pPr>
    </w:p>
    <w:p w:rsidR="00060028" w:rsidRDefault="00060028" w:rsidP="000F1672">
      <w:pPr>
        <w:pStyle w:val="ListParagraph"/>
        <w:numPr>
          <w:ilvl w:val="0"/>
          <w:numId w:val="1"/>
        </w:numPr>
        <w:spacing w:after="0" w:line="240" w:lineRule="auto"/>
        <w:rPr>
          <w:sz w:val="24"/>
          <w:szCs w:val="24"/>
        </w:rPr>
      </w:pPr>
      <w:r>
        <w:rPr>
          <w:sz w:val="24"/>
          <w:szCs w:val="24"/>
        </w:rPr>
        <w:t>Start and end times of the after-school program.</w:t>
      </w:r>
    </w:p>
    <w:p w:rsidR="00060028" w:rsidRPr="00060028" w:rsidRDefault="00060028" w:rsidP="00060028">
      <w:pPr>
        <w:pStyle w:val="ListParagraph"/>
        <w:rPr>
          <w:sz w:val="24"/>
          <w:szCs w:val="24"/>
        </w:rPr>
      </w:pPr>
    </w:p>
    <w:p w:rsidR="00060028" w:rsidRDefault="00060028" w:rsidP="000F1672">
      <w:pPr>
        <w:pStyle w:val="ListParagraph"/>
        <w:numPr>
          <w:ilvl w:val="0"/>
          <w:numId w:val="1"/>
        </w:numPr>
        <w:spacing w:after="0" w:line="240" w:lineRule="auto"/>
        <w:rPr>
          <w:sz w:val="24"/>
          <w:szCs w:val="24"/>
        </w:rPr>
      </w:pPr>
      <w:r>
        <w:rPr>
          <w:sz w:val="24"/>
          <w:szCs w:val="24"/>
        </w:rPr>
        <w:t>Copy of after-school program schedule and enrollment materials.</w:t>
      </w:r>
    </w:p>
    <w:p w:rsidR="000F1672" w:rsidRPr="000F1672" w:rsidRDefault="000F1672" w:rsidP="000F1672">
      <w:pPr>
        <w:pStyle w:val="ListParagraph"/>
        <w:rPr>
          <w:sz w:val="24"/>
          <w:szCs w:val="24"/>
        </w:rPr>
      </w:pPr>
    </w:p>
    <w:p w:rsidR="00B96501" w:rsidRDefault="000F1672" w:rsidP="008E567A">
      <w:pPr>
        <w:pStyle w:val="ListParagraph"/>
        <w:numPr>
          <w:ilvl w:val="0"/>
          <w:numId w:val="1"/>
        </w:numPr>
        <w:spacing w:after="0" w:line="240" w:lineRule="auto"/>
        <w:rPr>
          <w:sz w:val="24"/>
          <w:szCs w:val="24"/>
        </w:rPr>
      </w:pPr>
      <w:r>
        <w:rPr>
          <w:sz w:val="24"/>
          <w:szCs w:val="24"/>
        </w:rPr>
        <w:t>C</w:t>
      </w:r>
      <w:r w:rsidR="00CC2770">
        <w:rPr>
          <w:sz w:val="24"/>
          <w:szCs w:val="24"/>
        </w:rPr>
        <w:t xml:space="preserve">urrent </w:t>
      </w:r>
      <w:r w:rsidR="00B96501">
        <w:rPr>
          <w:sz w:val="24"/>
          <w:szCs w:val="24"/>
        </w:rPr>
        <w:t>copies of the Food Service Operation License, Fire Inspection, Health Department Inspection, and 501c3 to FSFB.</w:t>
      </w:r>
      <w:r w:rsidR="000E726C">
        <w:rPr>
          <w:sz w:val="24"/>
          <w:szCs w:val="24"/>
        </w:rPr>
        <w:t xml:space="preserve"> </w:t>
      </w:r>
      <w:r>
        <w:rPr>
          <w:sz w:val="24"/>
          <w:szCs w:val="24"/>
        </w:rPr>
        <w:t xml:space="preserve">If approved as a </w:t>
      </w:r>
      <w:r w:rsidR="000E726C">
        <w:rPr>
          <w:sz w:val="24"/>
          <w:szCs w:val="24"/>
        </w:rPr>
        <w:t>Kids Cafe site</w:t>
      </w:r>
      <w:r>
        <w:rPr>
          <w:sz w:val="24"/>
          <w:szCs w:val="24"/>
        </w:rPr>
        <w:t>, site sends</w:t>
      </w:r>
      <w:r w:rsidR="000E726C">
        <w:rPr>
          <w:sz w:val="24"/>
          <w:szCs w:val="24"/>
        </w:rPr>
        <w:t xml:space="preserve"> updated licenses to FSFB a</w:t>
      </w:r>
      <w:r>
        <w:rPr>
          <w:sz w:val="24"/>
          <w:szCs w:val="24"/>
        </w:rPr>
        <w:t>s they renewed a</w:t>
      </w:r>
      <w:r w:rsidR="000E726C">
        <w:rPr>
          <w:sz w:val="24"/>
          <w:szCs w:val="24"/>
        </w:rPr>
        <w:t>nnually.</w:t>
      </w:r>
    </w:p>
    <w:p w:rsidR="00694E7A" w:rsidRDefault="00694E7A" w:rsidP="00694E7A">
      <w:pPr>
        <w:pStyle w:val="ListParagraph"/>
        <w:spacing w:after="0" w:line="240" w:lineRule="auto"/>
        <w:rPr>
          <w:sz w:val="24"/>
          <w:szCs w:val="24"/>
        </w:rPr>
      </w:pPr>
    </w:p>
    <w:p w:rsidR="000F1672" w:rsidRPr="000F1672" w:rsidRDefault="000F1672" w:rsidP="000F1672">
      <w:pPr>
        <w:pStyle w:val="ListParagraph"/>
        <w:numPr>
          <w:ilvl w:val="0"/>
          <w:numId w:val="1"/>
        </w:numPr>
        <w:spacing w:after="0" w:line="240" w:lineRule="auto"/>
        <w:contextualSpacing w:val="0"/>
        <w:rPr>
          <w:sz w:val="24"/>
          <w:szCs w:val="24"/>
        </w:rPr>
      </w:pPr>
      <w:r>
        <w:rPr>
          <w:sz w:val="24"/>
          <w:szCs w:val="24"/>
        </w:rPr>
        <w:t>The n</w:t>
      </w:r>
      <w:r w:rsidRPr="00344573">
        <w:rPr>
          <w:sz w:val="24"/>
          <w:szCs w:val="24"/>
        </w:rPr>
        <w:t>umber of chi</w:t>
      </w:r>
      <w:r>
        <w:rPr>
          <w:sz w:val="24"/>
          <w:szCs w:val="24"/>
        </w:rPr>
        <w:t xml:space="preserve">ldren enrolled in the afterschool </w:t>
      </w:r>
      <w:r w:rsidRPr="00344573">
        <w:rPr>
          <w:sz w:val="24"/>
          <w:szCs w:val="24"/>
        </w:rPr>
        <w:t xml:space="preserve">program at </w:t>
      </w:r>
      <w:r w:rsidRPr="000F1672">
        <w:rPr>
          <w:sz w:val="24"/>
          <w:szCs w:val="24"/>
        </w:rPr>
        <w:t xml:space="preserve">the </w:t>
      </w:r>
      <w:r w:rsidRPr="000F1672">
        <w:rPr>
          <w:bCs/>
          <w:sz w:val="24"/>
          <w:szCs w:val="24"/>
        </w:rPr>
        <w:t>free rate.</w:t>
      </w:r>
    </w:p>
    <w:p w:rsidR="000F1672" w:rsidRPr="000F1672" w:rsidRDefault="000F1672" w:rsidP="000F1672">
      <w:pPr>
        <w:pStyle w:val="ListParagraph"/>
        <w:rPr>
          <w:sz w:val="24"/>
          <w:szCs w:val="24"/>
        </w:rPr>
      </w:pPr>
    </w:p>
    <w:p w:rsidR="000F1672" w:rsidRPr="000F1672" w:rsidRDefault="000F1672" w:rsidP="000F1672">
      <w:pPr>
        <w:pStyle w:val="ListParagraph"/>
        <w:numPr>
          <w:ilvl w:val="0"/>
          <w:numId w:val="1"/>
        </w:numPr>
        <w:spacing w:after="0" w:line="240" w:lineRule="auto"/>
        <w:contextualSpacing w:val="0"/>
        <w:rPr>
          <w:sz w:val="24"/>
          <w:szCs w:val="24"/>
        </w:rPr>
      </w:pPr>
      <w:r w:rsidRPr="000F1672">
        <w:rPr>
          <w:sz w:val="24"/>
          <w:szCs w:val="24"/>
        </w:rPr>
        <w:t>Racial/Ethnic data of enrolled children</w:t>
      </w:r>
    </w:p>
    <w:p w:rsidR="000F1672" w:rsidRPr="00344573" w:rsidRDefault="000F1672" w:rsidP="000F1672">
      <w:pPr>
        <w:pStyle w:val="ListParagraph"/>
        <w:numPr>
          <w:ilvl w:val="1"/>
          <w:numId w:val="1"/>
        </w:numPr>
        <w:spacing w:after="0" w:line="240" w:lineRule="auto"/>
        <w:contextualSpacing w:val="0"/>
        <w:rPr>
          <w:sz w:val="24"/>
          <w:szCs w:val="24"/>
        </w:rPr>
      </w:pPr>
      <w:r w:rsidRPr="00344573">
        <w:rPr>
          <w:sz w:val="24"/>
          <w:szCs w:val="24"/>
        </w:rPr>
        <w:t>Categories:</w:t>
      </w:r>
    </w:p>
    <w:p w:rsidR="000F1672" w:rsidRPr="00344573" w:rsidRDefault="000F1672" w:rsidP="000F1672">
      <w:pPr>
        <w:pStyle w:val="ListParagraph"/>
        <w:numPr>
          <w:ilvl w:val="2"/>
          <w:numId w:val="1"/>
        </w:numPr>
        <w:spacing w:after="0" w:line="240" w:lineRule="auto"/>
        <w:contextualSpacing w:val="0"/>
        <w:rPr>
          <w:sz w:val="24"/>
          <w:szCs w:val="24"/>
        </w:rPr>
      </w:pPr>
      <w:r w:rsidRPr="00344573">
        <w:rPr>
          <w:sz w:val="24"/>
          <w:szCs w:val="24"/>
        </w:rPr>
        <w:t>American Indian/Native Alaskan</w:t>
      </w:r>
    </w:p>
    <w:p w:rsidR="000F1672" w:rsidRPr="00344573" w:rsidRDefault="000F1672" w:rsidP="000F1672">
      <w:pPr>
        <w:pStyle w:val="ListParagraph"/>
        <w:numPr>
          <w:ilvl w:val="2"/>
          <w:numId w:val="1"/>
        </w:numPr>
        <w:spacing w:after="0" w:line="240" w:lineRule="auto"/>
        <w:contextualSpacing w:val="0"/>
        <w:rPr>
          <w:sz w:val="24"/>
          <w:szCs w:val="24"/>
        </w:rPr>
      </w:pPr>
      <w:r w:rsidRPr="00344573">
        <w:rPr>
          <w:sz w:val="24"/>
          <w:szCs w:val="24"/>
        </w:rPr>
        <w:t>Asian</w:t>
      </w:r>
    </w:p>
    <w:p w:rsidR="000F1672" w:rsidRPr="00344573" w:rsidRDefault="000F1672" w:rsidP="000F1672">
      <w:pPr>
        <w:pStyle w:val="ListParagraph"/>
        <w:numPr>
          <w:ilvl w:val="2"/>
          <w:numId w:val="1"/>
        </w:numPr>
        <w:spacing w:after="0" w:line="240" w:lineRule="auto"/>
        <w:contextualSpacing w:val="0"/>
        <w:rPr>
          <w:sz w:val="24"/>
          <w:szCs w:val="24"/>
        </w:rPr>
      </w:pPr>
      <w:r w:rsidRPr="00344573">
        <w:rPr>
          <w:sz w:val="24"/>
          <w:szCs w:val="24"/>
        </w:rPr>
        <w:t>Black/African American</w:t>
      </w:r>
    </w:p>
    <w:p w:rsidR="000F1672" w:rsidRPr="00344573" w:rsidRDefault="000F1672" w:rsidP="000F1672">
      <w:pPr>
        <w:pStyle w:val="ListParagraph"/>
        <w:numPr>
          <w:ilvl w:val="2"/>
          <w:numId w:val="1"/>
        </w:numPr>
        <w:spacing w:after="0" w:line="240" w:lineRule="auto"/>
        <w:contextualSpacing w:val="0"/>
        <w:rPr>
          <w:sz w:val="24"/>
          <w:szCs w:val="24"/>
        </w:rPr>
      </w:pPr>
      <w:r w:rsidRPr="00344573">
        <w:rPr>
          <w:sz w:val="24"/>
          <w:szCs w:val="24"/>
        </w:rPr>
        <w:t>Native Hawaiian or other Pacific Islander</w:t>
      </w:r>
    </w:p>
    <w:p w:rsidR="000F1672" w:rsidRPr="00344573" w:rsidRDefault="000F1672" w:rsidP="000F1672">
      <w:pPr>
        <w:pStyle w:val="ListParagraph"/>
        <w:numPr>
          <w:ilvl w:val="2"/>
          <w:numId w:val="1"/>
        </w:numPr>
        <w:spacing w:after="0" w:line="240" w:lineRule="auto"/>
        <w:contextualSpacing w:val="0"/>
        <w:rPr>
          <w:sz w:val="24"/>
          <w:szCs w:val="24"/>
        </w:rPr>
      </w:pPr>
      <w:r w:rsidRPr="00344573">
        <w:rPr>
          <w:sz w:val="24"/>
          <w:szCs w:val="24"/>
        </w:rPr>
        <w:t>White</w:t>
      </w:r>
    </w:p>
    <w:p w:rsidR="000F1672" w:rsidRPr="00344573" w:rsidRDefault="000F1672" w:rsidP="000F1672">
      <w:pPr>
        <w:pStyle w:val="ListParagraph"/>
        <w:numPr>
          <w:ilvl w:val="2"/>
          <w:numId w:val="1"/>
        </w:numPr>
        <w:spacing w:after="0" w:line="240" w:lineRule="auto"/>
        <w:contextualSpacing w:val="0"/>
        <w:rPr>
          <w:sz w:val="24"/>
          <w:szCs w:val="24"/>
        </w:rPr>
      </w:pPr>
      <w:r w:rsidRPr="00344573">
        <w:rPr>
          <w:sz w:val="24"/>
          <w:szCs w:val="24"/>
        </w:rPr>
        <w:t>Hispanic/Latino</w:t>
      </w:r>
    </w:p>
    <w:p w:rsidR="000F1672" w:rsidRDefault="000F1672" w:rsidP="000F1672">
      <w:pPr>
        <w:pStyle w:val="ListParagraph"/>
        <w:numPr>
          <w:ilvl w:val="2"/>
          <w:numId w:val="1"/>
        </w:numPr>
        <w:spacing w:after="0" w:line="240" w:lineRule="auto"/>
        <w:contextualSpacing w:val="0"/>
        <w:rPr>
          <w:sz w:val="24"/>
          <w:szCs w:val="24"/>
        </w:rPr>
      </w:pPr>
      <w:r>
        <w:rPr>
          <w:sz w:val="24"/>
          <w:szCs w:val="24"/>
        </w:rPr>
        <w:t>D</w:t>
      </w:r>
      <w:r w:rsidRPr="00344573">
        <w:rPr>
          <w:sz w:val="24"/>
          <w:szCs w:val="24"/>
        </w:rPr>
        <w:t xml:space="preserve">o not use “Other” </w:t>
      </w:r>
    </w:p>
    <w:p w:rsidR="000F1672" w:rsidRDefault="000F1672" w:rsidP="000F1672">
      <w:pPr>
        <w:pStyle w:val="ListParagraph"/>
        <w:spacing w:after="0" w:line="240" w:lineRule="auto"/>
        <w:contextualSpacing w:val="0"/>
        <w:rPr>
          <w:sz w:val="24"/>
          <w:szCs w:val="24"/>
        </w:rPr>
      </w:pPr>
    </w:p>
    <w:p w:rsidR="0046639B" w:rsidRDefault="0046639B" w:rsidP="000F1672">
      <w:pPr>
        <w:pStyle w:val="ListParagraph"/>
        <w:numPr>
          <w:ilvl w:val="0"/>
          <w:numId w:val="1"/>
        </w:numPr>
        <w:spacing w:after="0" w:line="240" w:lineRule="auto"/>
        <w:contextualSpacing w:val="0"/>
        <w:rPr>
          <w:sz w:val="24"/>
          <w:szCs w:val="24"/>
        </w:rPr>
      </w:pPr>
      <w:r>
        <w:rPr>
          <w:sz w:val="24"/>
          <w:szCs w:val="24"/>
        </w:rPr>
        <w:t xml:space="preserve">Original copy of Child and Adult Care Food Program Site Notification. Only completed when after-school program is located at a host site. Signed by Executive Director or Principal of host site. </w:t>
      </w:r>
    </w:p>
    <w:p w:rsidR="0014662F" w:rsidRDefault="0014662F" w:rsidP="0014662F">
      <w:pPr>
        <w:pStyle w:val="ListParagraph"/>
        <w:spacing w:after="0" w:line="240" w:lineRule="auto"/>
        <w:contextualSpacing w:val="0"/>
        <w:rPr>
          <w:sz w:val="24"/>
          <w:szCs w:val="24"/>
        </w:rPr>
      </w:pPr>
    </w:p>
    <w:p w:rsidR="0046639B" w:rsidRDefault="0046639B" w:rsidP="0046639B">
      <w:pPr>
        <w:pStyle w:val="ListParagraph"/>
        <w:spacing w:after="0" w:line="240" w:lineRule="auto"/>
        <w:contextualSpacing w:val="0"/>
        <w:rPr>
          <w:sz w:val="24"/>
          <w:szCs w:val="24"/>
        </w:rPr>
      </w:pPr>
    </w:p>
    <w:p w:rsidR="000F1672" w:rsidRDefault="000F1672" w:rsidP="000F1672">
      <w:pPr>
        <w:pStyle w:val="ListParagraph"/>
        <w:spacing w:after="0" w:line="240" w:lineRule="auto"/>
        <w:rPr>
          <w:sz w:val="24"/>
          <w:szCs w:val="24"/>
        </w:rPr>
      </w:pPr>
    </w:p>
    <w:p w:rsidR="0046639B" w:rsidRDefault="00935B35" w:rsidP="000F1672">
      <w:pPr>
        <w:pStyle w:val="ListParagraph"/>
        <w:spacing w:after="0" w:line="240" w:lineRule="auto"/>
        <w:rPr>
          <w:sz w:val="24"/>
          <w:szCs w:val="24"/>
        </w:rPr>
      </w:pPr>
      <w:r>
        <w:rPr>
          <w:noProof/>
        </w:rPr>
        <w:lastRenderedPageBreak/>
        <w:pict>
          <v:shape id="_x0000_s1035" type="#_x0000_t202" style="position:absolute;left:0;text-align:left;margin-left:403.3pt;margin-top:-17.9pt;width:120.2pt;height:82.2pt;z-index:251669504;mso-height-percent:200;mso-height-percent:200;mso-width-relative:margin;mso-height-relative:margin" stroked="f">
            <v:textbox style="mso-fit-shape-to-text:t">
              <w:txbxContent>
                <w:p w:rsidR="001F2741" w:rsidRDefault="001F2741" w:rsidP="003E6034">
                  <w:r w:rsidRPr="008C3C6A">
                    <w:rPr>
                      <w:noProof/>
                    </w:rPr>
                    <w:drawing>
                      <wp:inline distT="0" distB="0" distL="0" distR="0">
                        <wp:extent cx="1308100" cy="800100"/>
                        <wp:effectExtent l="0" t="0" r="0"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b-fps-01\GRPDATA\Shared\Food For Kids\Power Pack\PP Logo\FSFBlogo200px.gif"/>
                                <pic:cNvPicPr>
                                  <a:picLocks noChangeAspect="1" noChangeArrowheads="1"/>
                                </pic:cNvPicPr>
                              </pic:nvPicPr>
                              <pic:blipFill>
                                <a:blip r:embed="rId8" cstate="print"/>
                                <a:srcRect/>
                                <a:stretch>
                                  <a:fillRect/>
                                </a:stretch>
                              </pic:blipFill>
                              <pic:spPr bwMode="auto">
                                <a:xfrm>
                                  <a:off x="0" y="0"/>
                                  <a:ext cx="1308100" cy="800100"/>
                                </a:xfrm>
                                <a:prstGeom prst="rect">
                                  <a:avLst/>
                                </a:prstGeom>
                                <a:noFill/>
                                <a:ln w="9525">
                                  <a:noFill/>
                                  <a:miter lim="800000"/>
                                  <a:headEnd/>
                                  <a:tailEnd/>
                                </a:ln>
                              </pic:spPr>
                            </pic:pic>
                          </a:graphicData>
                        </a:graphic>
                      </wp:inline>
                    </w:drawing>
                  </w:r>
                </w:p>
              </w:txbxContent>
            </v:textbox>
          </v:shape>
        </w:pict>
      </w:r>
      <w:r>
        <w:rPr>
          <w:noProof/>
        </w:rPr>
        <w:pict>
          <v:shape id="_x0000_s1034" type="#_x0000_t202" style="position:absolute;left:0;text-align:left;margin-left:13.45pt;margin-top:-10.85pt;width:118.6pt;height:93pt;z-index:251668480;mso-width-relative:margin;mso-height-relative:margin" stroked="f">
            <v:textbox style="mso-next-textbox:#_x0000_s1034">
              <w:txbxContent>
                <w:p w:rsidR="001F2741" w:rsidRDefault="001F2741" w:rsidP="003E6034">
                  <w:r>
                    <w:rPr>
                      <w:noProof/>
                    </w:rPr>
                    <w:drawing>
                      <wp:inline distT="0" distB="0" distL="0" distR="0">
                        <wp:extent cx="923925" cy="868491"/>
                        <wp:effectExtent l="19050" t="0" r="0" b="0"/>
                        <wp:docPr id="22" name="Picture 2" descr="\\ten-fileserver\Food4Kids\Kids Cafe\Kids Cafe Logos\KidsCafe_2c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fileserver\Food4Kids\Kids Cafe\Kids Cafe Logos\KidsCafe_2c_RGB.gif"/>
                                <pic:cNvPicPr>
                                  <a:picLocks noChangeAspect="1" noChangeArrowheads="1"/>
                                </pic:cNvPicPr>
                              </pic:nvPicPr>
                              <pic:blipFill>
                                <a:blip r:embed="rId7"/>
                                <a:srcRect/>
                                <a:stretch>
                                  <a:fillRect/>
                                </a:stretch>
                              </pic:blipFill>
                              <pic:spPr bwMode="auto">
                                <a:xfrm>
                                  <a:off x="0" y="0"/>
                                  <a:ext cx="925720" cy="870179"/>
                                </a:xfrm>
                                <a:prstGeom prst="rect">
                                  <a:avLst/>
                                </a:prstGeom>
                                <a:noFill/>
                                <a:ln w="9525">
                                  <a:noFill/>
                                  <a:miter lim="800000"/>
                                  <a:headEnd/>
                                  <a:tailEnd/>
                                </a:ln>
                              </pic:spPr>
                            </pic:pic>
                          </a:graphicData>
                        </a:graphic>
                      </wp:inline>
                    </w:drawing>
                  </w:r>
                </w:p>
              </w:txbxContent>
            </v:textbox>
          </v:shape>
        </w:pict>
      </w:r>
    </w:p>
    <w:p w:rsidR="0046639B" w:rsidRDefault="0046639B" w:rsidP="000F1672">
      <w:pPr>
        <w:pStyle w:val="ListParagraph"/>
        <w:spacing w:after="0" w:line="240" w:lineRule="auto"/>
        <w:rPr>
          <w:sz w:val="24"/>
          <w:szCs w:val="24"/>
        </w:rPr>
      </w:pPr>
    </w:p>
    <w:p w:rsidR="0046639B" w:rsidRPr="000F1672" w:rsidRDefault="0046639B" w:rsidP="000F1672">
      <w:pPr>
        <w:pStyle w:val="ListParagraph"/>
        <w:spacing w:after="0" w:line="240" w:lineRule="auto"/>
        <w:rPr>
          <w:sz w:val="24"/>
          <w:szCs w:val="24"/>
        </w:rPr>
      </w:pPr>
    </w:p>
    <w:p w:rsidR="003E6034" w:rsidRPr="003E6034" w:rsidRDefault="003E6034" w:rsidP="003E6034">
      <w:pPr>
        <w:pStyle w:val="ListParagraph"/>
        <w:spacing w:after="0" w:line="240" w:lineRule="auto"/>
        <w:contextualSpacing w:val="0"/>
      </w:pPr>
    </w:p>
    <w:p w:rsidR="0046639B" w:rsidRDefault="0046639B" w:rsidP="0046639B">
      <w:pPr>
        <w:spacing w:after="0" w:line="240" w:lineRule="auto"/>
        <w:jc w:val="center"/>
        <w:rPr>
          <w:b/>
          <w:sz w:val="24"/>
          <w:szCs w:val="24"/>
        </w:rPr>
      </w:pPr>
    </w:p>
    <w:p w:rsidR="0046639B" w:rsidRDefault="0046639B" w:rsidP="0046639B">
      <w:pPr>
        <w:spacing w:after="0" w:line="240" w:lineRule="auto"/>
        <w:jc w:val="center"/>
        <w:rPr>
          <w:b/>
          <w:sz w:val="24"/>
          <w:szCs w:val="24"/>
        </w:rPr>
      </w:pPr>
      <w:r>
        <w:rPr>
          <w:b/>
          <w:sz w:val="24"/>
          <w:szCs w:val="24"/>
        </w:rPr>
        <w:t>O</w:t>
      </w:r>
      <w:r w:rsidRPr="00694E7A">
        <w:rPr>
          <w:b/>
          <w:sz w:val="24"/>
          <w:szCs w:val="24"/>
        </w:rPr>
        <w:t>h</w:t>
      </w:r>
      <w:r>
        <w:rPr>
          <w:b/>
          <w:sz w:val="24"/>
          <w:szCs w:val="24"/>
        </w:rPr>
        <w:t>io Sites</w:t>
      </w:r>
    </w:p>
    <w:p w:rsidR="003E6034" w:rsidRDefault="0046639B" w:rsidP="0046639B">
      <w:pPr>
        <w:spacing w:after="0" w:line="240" w:lineRule="auto"/>
        <w:jc w:val="center"/>
      </w:pPr>
      <w:r>
        <w:rPr>
          <w:b/>
          <w:sz w:val="24"/>
          <w:szCs w:val="24"/>
        </w:rPr>
        <w:t>Potential Sites Provide for Application Consideration (cont)</w:t>
      </w:r>
    </w:p>
    <w:p w:rsidR="003E6034" w:rsidRPr="003E6034" w:rsidRDefault="003E6034" w:rsidP="003E6034">
      <w:pPr>
        <w:spacing w:after="0" w:line="240" w:lineRule="auto"/>
      </w:pPr>
    </w:p>
    <w:p w:rsidR="001F2741" w:rsidRDefault="001F2741" w:rsidP="001F2741">
      <w:pPr>
        <w:pStyle w:val="ListParagraph"/>
        <w:numPr>
          <w:ilvl w:val="0"/>
          <w:numId w:val="1"/>
        </w:numPr>
        <w:spacing w:after="0" w:line="240" w:lineRule="auto"/>
        <w:contextualSpacing w:val="0"/>
        <w:rPr>
          <w:sz w:val="24"/>
          <w:szCs w:val="24"/>
        </w:rPr>
      </w:pPr>
      <w:r>
        <w:rPr>
          <w:sz w:val="24"/>
          <w:szCs w:val="24"/>
        </w:rPr>
        <w:t>O</w:t>
      </w:r>
      <w:r w:rsidRPr="00344573">
        <w:rPr>
          <w:sz w:val="24"/>
          <w:szCs w:val="24"/>
        </w:rPr>
        <w:t>riginal copy of the Separate Entity Agreement</w:t>
      </w:r>
      <w:r>
        <w:rPr>
          <w:sz w:val="24"/>
          <w:szCs w:val="24"/>
        </w:rPr>
        <w:t xml:space="preserve"> (signed by the Executive Director).</w:t>
      </w:r>
    </w:p>
    <w:p w:rsidR="001F2741" w:rsidRPr="001F2741" w:rsidRDefault="001F2741" w:rsidP="001F2741">
      <w:pPr>
        <w:pStyle w:val="ListParagraph"/>
        <w:spacing w:after="0" w:line="240" w:lineRule="auto"/>
        <w:contextualSpacing w:val="0"/>
      </w:pPr>
    </w:p>
    <w:p w:rsidR="000F1672" w:rsidRPr="000F1672" w:rsidRDefault="000F1672" w:rsidP="000F1672">
      <w:pPr>
        <w:pStyle w:val="ListParagraph"/>
        <w:numPr>
          <w:ilvl w:val="0"/>
          <w:numId w:val="1"/>
        </w:numPr>
        <w:spacing w:after="0" w:line="240" w:lineRule="auto"/>
        <w:contextualSpacing w:val="0"/>
      </w:pPr>
      <w:r>
        <w:rPr>
          <w:sz w:val="24"/>
          <w:szCs w:val="24"/>
        </w:rPr>
        <w:t>O</w:t>
      </w:r>
      <w:r w:rsidRPr="004070B5">
        <w:rPr>
          <w:sz w:val="24"/>
          <w:szCs w:val="24"/>
        </w:rPr>
        <w:t>riginal copy of the Kids Cafe Agreement (signed by the Executive Director</w:t>
      </w:r>
      <w:r>
        <w:rPr>
          <w:sz w:val="24"/>
          <w:szCs w:val="24"/>
        </w:rPr>
        <w:t>).</w:t>
      </w:r>
    </w:p>
    <w:p w:rsidR="000F1672" w:rsidRDefault="000F1672" w:rsidP="000F1672">
      <w:pPr>
        <w:pStyle w:val="ListParagraph"/>
      </w:pPr>
    </w:p>
    <w:p w:rsidR="000F1672" w:rsidRPr="00694E7A" w:rsidRDefault="000F1672" w:rsidP="000F1672">
      <w:pPr>
        <w:pStyle w:val="ListParagraph"/>
        <w:numPr>
          <w:ilvl w:val="0"/>
          <w:numId w:val="1"/>
        </w:numPr>
        <w:spacing w:after="0" w:line="240" w:lineRule="auto"/>
        <w:contextualSpacing w:val="0"/>
      </w:pPr>
      <w:r>
        <w:t>Other application paperwork and information as required by the Ohio Department of Education and/or FSFB.</w:t>
      </w:r>
    </w:p>
    <w:p w:rsidR="000F1672" w:rsidRPr="000F1672" w:rsidRDefault="000F1672" w:rsidP="000F1672">
      <w:pPr>
        <w:pStyle w:val="ListParagraph"/>
        <w:rPr>
          <w:sz w:val="24"/>
          <w:szCs w:val="24"/>
        </w:rPr>
      </w:pPr>
    </w:p>
    <w:p w:rsidR="00343B72" w:rsidRPr="00BE558C" w:rsidRDefault="00694E7A" w:rsidP="0046639B">
      <w:pPr>
        <w:pStyle w:val="ListParagraph"/>
        <w:numPr>
          <w:ilvl w:val="0"/>
          <w:numId w:val="1"/>
        </w:numPr>
        <w:spacing w:after="0" w:line="240" w:lineRule="auto"/>
        <w:rPr>
          <w:sz w:val="24"/>
          <w:szCs w:val="24"/>
        </w:rPr>
      </w:pPr>
      <w:r w:rsidRPr="00BE558C">
        <w:rPr>
          <w:sz w:val="24"/>
          <w:szCs w:val="24"/>
        </w:rPr>
        <w:t>FSFB conducts a new Site Pre-Approval Visit</w:t>
      </w:r>
      <w:r w:rsidR="000F1672" w:rsidRPr="00BE558C">
        <w:rPr>
          <w:sz w:val="24"/>
          <w:szCs w:val="24"/>
        </w:rPr>
        <w:t>.</w:t>
      </w:r>
    </w:p>
    <w:p w:rsidR="00343B72" w:rsidRDefault="00343B72" w:rsidP="0046639B">
      <w:pPr>
        <w:spacing w:after="0" w:line="240" w:lineRule="auto"/>
        <w:rPr>
          <w:sz w:val="24"/>
          <w:szCs w:val="24"/>
        </w:rPr>
      </w:pPr>
    </w:p>
    <w:p w:rsidR="00343B72" w:rsidRDefault="00343B72" w:rsidP="0046639B">
      <w:pPr>
        <w:spacing w:after="0" w:line="240" w:lineRule="auto"/>
        <w:rPr>
          <w:sz w:val="24"/>
          <w:szCs w:val="24"/>
        </w:rPr>
      </w:pPr>
    </w:p>
    <w:p w:rsidR="00F025CC" w:rsidRPr="000E726C" w:rsidRDefault="00F025CC" w:rsidP="0090797A">
      <w:pPr>
        <w:rPr>
          <w:sz w:val="18"/>
          <w:szCs w:val="18"/>
        </w:rPr>
      </w:pPr>
      <w:r w:rsidRPr="000E726C">
        <w:rPr>
          <w:sz w:val="18"/>
          <w:szCs w:val="18"/>
        </w:rPr>
        <w:t>\\ten-fileserver\Food4Kids\Kids Cafe\FY14\”Kids Cafe General Information</w:t>
      </w:r>
      <w:r w:rsidR="00BE558C">
        <w:rPr>
          <w:sz w:val="18"/>
          <w:szCs w:val="18"/>
        </w:rPr>
        <w:t xml:space="preserve"> OH</w:t>
      </w:r>
      <w:r w:rsidR="0050591F">
        <w:rPr>
          <w:sz w:val="18"/>
          <w:szCs w:val="18"/>
        </w:rPr>
        <w:t xml:space="preserve"> Sites</w:t>
      </w:r>
      <w:r w:rsidRPr="000E726C">
        <w:rPr>
          <w:sz w:val="18"/>
          <w:szCs w:val="18"/>
        </w:rPr>
        <w:t>”</w:t>
      </w:r>
    </w:p>
    <w:sectPr w:rsidR="00F025CC" w:rsidRPr="000E726C" w:rsidSect="006972B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741" w:rsidRDefault="001F2741" w:rsidP="00F0494E">
      <w:pPr>
        <w:spacing w:after="0" w:line="240" w:lineRule="auto"/>
      </w:pPr>
      <w:r>
        <w:separator/>
      </w:r>
    </w:p>
  </w:endnote>
  <w:endnote w:type="continuationSeparator" w:id="0">
    <w:p w:rsidR="001F2741" w:rsidRDefault="001F2741" w:rsidP="00F0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1301"/>
      <w:docPartObj>
        <w:docPartGallery w:val="Page Numbers (Bottom of Page)"/>
        <w:docPartUnique/>
      </w:docPartObj>
    </w:sdtPr>
    <w:sdtEndPr/>
    <w:sdtContent>
      <w:p w:rsidR="001F2741" w:rsidRDefault="00B53200" w:rsidP="003742D4">
        <w:pPr>
          <w:pStyle w:val="Footer"/>
        </w:pPr>
        <w:r w:rsidRPr="003742D4">
          <w:rPr>
            <w:sz w:val="18"/>
            <w:szCs w:val="18"/>
          </w:rPr>
          <w:fldChar w:fldCharType="begin"/>
        </w:r>
        <w:r w:rsidR="001F2741" w:rsidRPr="003742D4">
          <w:rPr>
            <w:sz w:val="18"/>
            <w:szCs w:val="18"/>
          </w:rPr>
          <w:instrText xml:space="preserve"> PAGE   \* MERGEFORMAT </w:instrText>
        </w:r>
        <w:r w:rsidRPr="003742D4">
          <w:rPr>
            <w:sz w:val="18"/>
            <w:szCs w:val="18"/>
          </w:rPr>
          <w:fldChar w:fldCharType="separate"/>
        </w:r>
        <w:r w:rsidR="00935B35">
          <w:rPr>
            <w:noProof/>
            <w:sz w:val="18"/>
            <w:szCs w:val="18"/>
          </w:rPr>
          <w:t>2</w:t>
        </w:r>
        <w:r w:rsidRPr="003742D4">
          <w:rPr>
            <w:sz w:val="18"/>
            <w:szCs w:val="18"/>
          </w:rPr>
          <w:fldChar w:fldCharType="end"/>
        </w:r>
        <w:r w:rsidR="001F2741">
          <w:rPr>
            <w:sz w:val="18"/>
            <w:szCs w:val="18"/>
          </w:rPr>
          <w:tab/>
        </w:r>
        <w:r w:rsidR="001F2741">
          <w:rPr>
            <w:sz w:val="18"/>
            <w:szCs w:val="18"/>
          </w:rPr>
          <w:tab/>
        </w:r>
        <w:r w:rsidR="001F2741">
          <w:rPr>
            <w:sz w:val="18"/>
            <w:szCs w:val="18"/>
          </w:rPr>
          <w:tab/>
        </w:r>
        <w:r>
          <w:rPr>
            <w:sz w:val="18"/>
            <w:szCs w:val="18"/>
          </w:rPr>
          <w:fldChar w:fldCharType="begin"/>
        </w:r>
        <w:r w:rsidR="001F2741">
          <w:rPr>
            <w:sz w:val="18"/>
            <w:szCs w:val="18"/>
          </w:rPr>
          <w:instrText xml:space="preserve"> DATE \@ "M/d/yyyy" </w:instrText>
        </w:r>
        <w:r>
          <w:rPr>
            <w:sz w:val="18"/>
            <w:szCs w:val="18"/>
          </w:rPr>
          <w:fldChar w:fldCharType="separate"/>
        </w:r>
        <w:r w:rsidR="00935B35">
          <w:rPr>
            <w:noProof/>
            <w:sz w:val="18"/>
            <w:szCs w:val="18"/>
          </w:rPr>
          <w:t>9/14/2021</w:t>
        </w:r>
        <w:r>
          <w:rPr>
            <w:sz w:val="18"/>
            <w:szCs w:val="18"/>
          </w:rPr>
          <w:fldChar w:fldCharType="end"/>
        </w:r>
      </w:p>
    </w:sdtContent>
  </w:sdt>
  <w:p w:rsidR="001F2741" w:rsidRDefault="001F2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741" w:rsidRDefault="001F2741" w:rsidP="00F0494E">
      <w:pPr>
        <w:spacing w:after="0" w:line="240" w:lineRule="auto"/>
      </w:pPr>
      <w:r>
        <w:separator/>
      </w:r>
    </w:p>
  </w:footnote>
  <w:footnote w:type="continuationSeparator" w:id="0">
    <w:p w:rsidR="001F2741" w:rsidRDefault="001F2741" w:rsidP="00F04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F82"/>
    <w:multiLevelType w:val="hybridMultilevel"/>
    <w:tmpl w:val="0EDA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F5F6C"/>
    <w:multiLevelType w:val="hybridMultilevel"/>
    <w:tmpl w:val="F2D8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306BD"/>
    <w:multiLevelType w:val="hybridMultilevel"/>
    <w:tmpl w:val="76D8D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7BD7DFA"/>
    <w:multiLevelType w:val="hybridMultilevel"/>
    <w:tmpl w:val="7D5CB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E1D8F"/>
    <w:multiLevelType w:val="hybridMultilevel"/>
    <w:tmpl w:val="7316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F5C73"/>
    <w:multiLevelType w:val="hybridMultilevel"/>
    <w:tmpl w:val="F92E0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0E19F6"/>
    <w:multiLevelType w:val="hybridMultilevel"/>
    <w:tmpl w:val="83946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55FE6"/>
    <w:multiLevelType w:val="hybridMultilevel"/>
    <w:tmpl w:val="6E124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56C3"/>
    <w:rsid w:val="00000FD4"/>
    <w:rsid w:val="0000155B"/>
    <w:rsid w:val="00001EBF"/>
    <w:rsid w:val="000025B6"/>
    <w:rsid w:val="000034BF"/>
    <w:rsid w:val="00003CE4"/>
    <w:rsid w:val="0000443D"/>
    <w:rsid w:val="00004B54"/>
    <w:rsid w:val="00004E2F"/>
    <w:rsid w:val="000064E4"/>
    <w:rsid w:val="0001050F"/>
    <w:rsid w:val="000108FA"/>
    <w:rsid w:val="00010A18"/>
    <w:rsid w:val="000118AC"/>
    <w:rsid w:val="0001345B"/>
    <w:rsid w:val="000156EB"/>
    <w:rsid w:val="00015EA1"/>
    <w:rsid w:val="00016001"/>
    <w:rsid w:val="00017D06"/>
    <w:rsid w:val="00020F0C"/>
    <w:rsid w:val="0002198A"/>
    <w:rsid w:val="00021F28"/>
    <w:rsid w:val="00022E49"/>
    <w:rsid w:val="00023554"/>
    <w:rsid w:val="00023653"/>
    <w:rsid w:val="0002588E"/>
    <w:rsid w:val="00025A3A"/>
    <w:rsid w:val="00025D1A"/>
    <w:rsid w:val="00025F5E"/>
    <w:rsid w:val="000262E9"/>
    <w:rsid w:val="00026D0B"/>
    <w:rsid w:val="000359CE"/>
    <w:rsid w:val="00036E34"/>
    <w:rsid w:val="00040BC5"/>
    <w:rsid w:val="00040CF2"/>
    <w:rsid w:val="00040D89"/>
    <w:rsid w:val="000414CF"/>
    <w:rsid w:val="00042AD3"/>
    <w:rsid w:val="00042CD9"/>
    <w:rsid w:val="00042CF8"/>
    <w:rsid w:val="000431E8"/>
    <w:rsid w:val="00043AA9"/>
    <w:rsid w:val="0004424A"/>
    <w:rsid w:val="00044442"/>
    <w:rsid w:val="0004456E"/>
    <w:rsid w:val="00044583"/>
    <w:rsid w:val="00044B46"/>
    <w:rsid w:val="00044CF9"/>
    <w:rsid w:val="00044FA6"/>
    <w:rsid w:val="000464BB"/>
    <w:rsid w:val="00046EE7"/>
    <w:rsid w:val="00050359"/>
    <w:rsid w:val="000506B7"/>
    <w:rsid w:val="00051D6F"/>
    <w:rsid w:val="000526B0"/>
    <w:rsid w:val="00052942"/>
    <w:rsid w:val="00052BA9"/>
    <w:rsid w:val="00052C32"/>
    <w:rsid w:val="0005314F"/>
    <w:rsid w:val="00054809"/>
    <w:rsid w:val="00054C19"/>
    <w:rsid w:val="00055581"/>
    <w:rsid w:val="00055724"/>
    <w:rsid w:val="00055978"/>
    <w:rsid w:val="00060028"/>
    <w:rsid w:val="00062984"/>
    <w:rsid w:val="00062A02"/>
    <w:rsid w:val="00063038"/>
    <w:rsid w:val="00063207"/>
    <w:rsid w:val="00063E53"/>
    <w:rsid w:val="00064898"/>
    <w:rsid w:val="0006561F"/>
    <w:rsid w:val="00065880"/>
    <w:rsid w:val="0006692C"/>
    <w:rsid w:val="00066A38"/>
    <w:rsid w:val="00067CC5"/>
    <w:rsid w:val="00070012"/>
    <w:rsid w:val="00070304"/>
    <w:rsid w:val="00070532"/>
    <w:rsid w:val="00071553"/>
    <w:rsid w:val="00072E79"/>
    <w:rsid w:val="00073C74"/>
    <w:rsid w:val="000748D6"/>
    <w:rsid w:val="000750B2"/>
    <w:rsid w:val="00076169"/>
    <w:rsid w:val="000768C1"/>
    <w:rsid w:val="000777A9"/>
    <w:rsid w:val="00080573"/>
    <w:rsid w:val="00080C6C"/>
    <w:rsid w:val="000813B3"/>
    <w:rsid w:val="000813FE"/>
    <w:rsid w:val="00082E6E"/>
    <w:rsid w:val="0008305F"/>
    <w:rsid w:val="00085530"/>
    <w:rsid w:val="000857CE"/>
    <w:rsid w:val="00086560"/>
    <w:rsid w:val="00090ECC"/>
    <w:rsid w:val="00091A42"/>
    <w:rsid w:val="00091D70"/>
    <w:rsid w:val="000927CE"/>
    <w:rsid w:val="00093AFD"/>
    <w:rsid w:val="00093C6E"/>
    <w:rsid w:val="000954E3"/>
    <w:rsid w:val="000956B8"/>
    <w:rsid w:val="00095C92"/>
    <w:rsid w:val="00095F0B"/>
    <w:rsid w:val="00096C36"/>
    <w:rsid w:val="00096CEC"/>
    <w:rsid w:val="000973FB"/>
    <w:rsid w:val="00097D61"/>
    <w:rsid w:val="000A02C6"/>
    <w:rsid w:val="000A05FA"/>
    <w:rsid w:val="000A14AF"/>
    <w:rsid w:val="000A1946"/>
    <w:rsid w:val="000A2BD1"/>
    <w:rsid w:val="000A306E"/>
    <w:rsid w:val="000A32FE"/>
    <w:rsid w:val="000A41F0"/>
    <w:rsid w:val="000A49DF"/>
    <w:rsid w:val="000A735B"/>
    <w:rsid w:val="000B1221"/>
    <w:rsid w:val="000B16C7"/>
    <w:rsid w:val="000B17A8"/>
    <w:rsid w:val="000B1CCB"/>
    <w:rsid w:val="000B1DC1"/>
    <w:rsid w:val="000B2DEB"/>
    <w:rsid w:val="000B2F96"/>
    <w:rsid w:val="000B360B"/>
    <w:rsid w:val="000B4326"/>
    <w:rsid w:val="000B4437"/>
    <w:rsid w:val="000B5979"/>
    <w:rsid w:val="000B5989"/>
    <w:rsid w:val="000B6324"/>
    <w:rsid w:val="000C0F38"/>
    <w:rsid w:val="000C1B75"/>
    <w:rsid w:val="000C2356"/>
    <w:rsid w:val="000C2685"/>
    <w:rsid w:val="000C2A18"/>
    <w:rsid w:val="000C3310"/>
    <w:rsid w:val="000C3463"/>
    <w:rsid w:val="000C366E"/>
    <w:rsid w:val="000C42D6"/>
    <w:rsid w:val="000C44FE"/>
    <w:rsid w:val="000C4AB7"/>
    <w:rsid w:val="000C5EB4"/>
    <w:rsid w:val="000C672B"/>
    <w:rsid w:val="000C6A44"/>
    <w:rsid w:val="000C6B9F"/>
    <w:rsid w:val="000C7839"/>
    <w:rsid w:val="000C7A2C"/>
    <w:rsid w:val="000C7DCC"/>
    <w:rsid w:val="000D03FF"/>
    <w:rsid w:val="000D09C6"/>
    <w:rsid w:val="000D0D63"/>
    <w:rsid w:val="000D0F3A"/>
    <w:rsid w:val="000D12B9"/>
    <w:rsid w:val="000D14D1"/>
    <w:rsid w:val="000D1907"/>
    <w:rsid w:val="000D227E"/>
    <w:rsid w:val="000D260E"/>
    <w:rsid w:val="000D2DDA"/>
    <w:rsid w:val="000D401A"/>
    <w:rsid w:val="000D5380"/>
    <w:rsid w:val="000D6286"/>
    <w:rsid w:val="000D777A"/>
    <w:rsid w:val="000D7F04"/>
    <w:rsid w:val="000E02C1"/>
    <w:rsid w:val="000E0A6D"/>
    <w:rsid w:val="000E0C81"/>
    <w:rsid w:val="000E20B7"/>
    <w:rsid w:val="000E2B85"/>
    <w:rsid w:val="000E2D0B"/>
    <w:rsid w:val="000E3FD9"/>
    <w:rsid w:val="000E427F"/>
    <w:rsid w:val="000E47EF"/>
    <w:rsid w:val="000E4EBF"/>
    <w:rsid w:val="000E51A6"/>
    <w:rsid w:val="000E526B"/>
    <w:rsid w:val="000E551A"/>
    <w:rsid w:val="000E5C17"/>
    <w:rsid w:val="000E5E6F"/>
    <w:rsid w:val="000E6A1D"/>
    <w:rsid w:val="000E712F"/>
    <w:rsid w:val="000E726C"/>
    <w:rsid w:val="000E7837"/>
    <w:rsid w:val="000E793D"/>
    <w:rsid w:val="000E7A13"/>
    <w:rsid w:val="000E7BDF"/>
    <w:rsid w:val="000E7FA6"/>
    <w:rsid w:val="000F0252"/>
    <w:rsid w:val="000F0379"/>
    <w:rsid w:val="000F03F7"/>
    <w:rsid w:val="000F1672"/>
    <w:rsid w:val="000F1D8F"/>
    <w:rsid w:val="000F28D2"/>
    <w:rsid w:val="000F2B69"/>
    <w:rsid w:val="000F3686"/>
    <w:rsid w:val="000F4929"/>
    <w:rsid w:val="000F498C"/>
    <w:rsid w:val="000F504A"/>
    <w:rsid w:val="000F5AEE"/>
    <w:rsid w:val="000F5AF9"/>
    <w:rsid w:val="000F6BDF"/>
    <w:rsid w:val="000F7528"/>
    <w:rsid w:val="00100101"/>
    <w:rsid w:val="00100625"/>
    <w:rsid w:val="00100939"/>
    <w:rsid w:val="001011EA"/>
    <w:rsid w:val="00101FA3"/>
    <w:rsid w:val="00101FBC"/>
    <w:rsid w:val="001024CE"/>
    <w:rsid w:val="001027DD"/>
    <w:rsid w:val="00103EB4"/>
    <w:rsid w:val="00103FB2"/>
    <w:rsid w:val="001042DC"/>
    <w:rsid w:val="00105556"/>
    <w:rsid w:val="0010571B"/>
    <w:rsid w:val="001060E5"/>
    <w:rsid w:val="001067B6"/>
    <w:rsid w:val="001069DC"/>
    <w:rsid w:val="001074B8"/>
    <w:rsid w:val="00110341"/>
    <w:rsid w:val="00110468"/>
    <w:rsid w:val="00110D0A"/>
    <w:rsid w:val="00111514"/>
    <w:rsid w:val="001118DE"/>
    <w:rsid w:val="00112455"/>
    <w:rsid w:val="00112489"/>
    <w:rsid w:val="0011261E"/>
    <w:rsid w:val="00113083"/>
    <w:rsid w:val="001131DC"/>
    <w:rsid w:val="001137D4"/>
    <w:rsid w:val="00113C8F"/>
    <w:rsid w:val="001141AA"/>
    <w:rsid w:val="001141C7"/>
    <w:rsid w:val="0011429B"/>
    <w:rsid w:val="001154E7"/>
    <w:rsid w:val="00115A68"/>
    <w:rsid w:val="001164E5"/>
    <w:rsid w:val="00116706"/>
    <w:rsid w:val="00116AEC"/>
    <w:rsid w:val="00116C5A"/>
    <w:rsid w:val="001173C7"/>
    <w:rsid w:val="00117592"/>
    <w:rsid w:val="00120DE3"/>
    <w:rsid w:val="00121517"/>
    <w:rsid w:val="0012221C"/>
    <w:rsid w:val="00122276"/>
    <w:rsid w:val="00122664"/>
    <w:rsid w:val="00122CC1"/>
    <w:rsid w:val="00122FDA"/>
    <w:rsid w:val="00123050"/>
    <w:rsid w:val="0012321F"/>
    <w:rsid w:val="00124517"/>
    <w:rsid w:val="00125379"/>
    <w:rsid w:val="001255E1"/>
    <w:rsid w:val="00126420"/>
    <w:rsid w:val="00126AF9"/>
    <w:rsid w:val="00126C2E"/>
    <w:rsid w:val="00126F74"/>
    <w:rsid w:val="0012783C"/>
    <w:rsid w:val="00127BA6"/>
    <w:rsid w:val="0013045B"/>
    <w:rsid w:val="00130526"/>
    <w:rsid w:val="00130AF1"/>
    <w:rsid w:val="0013108F"/>
    <w:rsid w:val="00131362"/>
    <w:rsid w:val="001315C1"/>
    <w:rsid w:val="001327A7"/>
    <w:rsid w:val="001329DD"/>
    <w:rsid w:val="00132EB7"/>
    <w:rsid w:val="00133644"/>
    <w:rsid w:val="001339EE"/>
    <w:rsid w:val="00133D1F"/>
    <w:rsid w:val="00135021"/>
    <w:rsid w:val="00136740"/>
    <w:rsid w:val="00136D3F"/>
    <w:rsid w:val="00136F35"/>
    <w:rsid w:val="00137FAC"/>
    <w:rsid w:val="0014081F"/>
    <w:rsid w:val="0014194C"/>
    <w:rsid w:val="00141C47"/>
    <w:rsid w:val="00141EF2"/>
    <w:rsid w:val="001424D0"/>
    <w:rsid w:val="001426FA"/>
    <w:rsid w:val="00145E1D"/>
    <w:rsid w:val="0014662F"/>
    <w:rsid w:val="0014671A"/>
    <w:rsid w:val="00146782"/>
    <w:rsid w:val="001473C4"/>
    <w:rsid w:val="0014781E"/>
    <w:rsid w:val="0015232B"/>
    <w:rsid w:val="0015403E"/>
    <w:rsid w:val="001545D0"/>
    <w:rsid w:val="00155372"/>
    <w:rsid w:val="00155383"/>
    <w:rsid w:val="0015595B"/>
    <w:rsid w:val="001569A0"/>
    <w:rsid w:val="00156B44"/>
    <w:rsid w:val="001576D9"/>
    <w:rsid w:val="0015782F"/>
    <w:rsid w:val="00157A57"/>
    <w:rsid w:val="00160241"/>
    <w:rsid w:val="00161DF8"/>
    <w:rsid w:val="00161F53"/>
    <w:rsid w:val="00162374"/>
    <w:rsid w:val="00162A48"/>
    <w:rsid w:val="00163512"/>
    <w:rsid w:val="001642FC"/>
    <w:rsid w:val="00164F92"/>
    <w:rsid w:val="00165351"/>
    <w:rsid w:val="001654BE"/>
    <w:rsid w:val="00165729"/>
    <w:rsid w:val="001658BB"/>
    <w:rsid w:val="00165E95"/>
    <w:rsid w:val="00165FE8"/>
    <w:rsid w:val="00166DAF"/>
    <w:rsid w:val="001673A6"/>
    <w:rsid w:val="00167740"/>
    <w:rsid w:val="00170D5B"/>
    <w:rsid w:val="00170ECB"/>
    <w:rsid w:val="00171189"/>
    <w:rsid w:val="00171D97"/>
    <w:rsid w:val="00172C3B"/>
    <w:rsid w:val="00173AAC"/>
    <w:rsid w:val="00173F7A"/>
    <w:rsid w:val="0017445F"/>
    <w:rsid w:val="001757A8"/>
    <w:rsid w:val="0017623C"/>
    <w:rsid w:val="001778AE"/>
    <w:rsid w:val="001805BF"/>
    <w:rsid w:val="0018161C"/>
    <w:rsid w:val="00181F99"/>
    <w:rsid w:val="00181FBE"/>
    <w:rsid w:val="001820ED"/>
    <w:rsid w:val="00182123"/>
    <w:rsid w:val="001821C3"/>
    <w:rsid w:val="001822FA"/>
    <w:rsid w:val="00183A75"/>
    <w:rsid w:val="00184EB6"/>
    <w:rsid w:val="0018508A"/>
    <w:rsid w:val="0018526D"/>
    <w:rsid w:val="00185764"/>
    <w:rsid w:val="00185AD9"/>
    <w:rsid w:val="00185B29"/>
    <w:rsid w:val="00186DB3"/>
    <w:rsid w:val="001876D4"/>
    <w:rsid w:val="00191439"/>
    <w:rsid w:val="001915BD"/>
    <w:rsid w:val="00191A13"/>
    <w:rsid w:val="00192300"/>
    <w:rsid w:val="00192DDD"/>
    <w:rsid w:val="00192EC6"/>
    <w:rsid w:val="0019322E"/>
    <w:rsid w:val="0019361A"/>
    <w:rsid w:val="0019368C"/>
    <w:rsid w:val="001938C7"/>
    <w:rsid w:val="001942CF"/>
    <w:rsid w:val="00195089"/>
    <w:rsid w:val="001951FE"/>
    <w:rsid w:val="0019561F"/>
    <w:rsid w:val="001969D8"/>
    <w:rsid w:val="001973D5"/>
    <w:rsid w:val="00197AD8"/>
    <w:rsid w:val="001A0896"/>
    <w:rsid w:val="001A0D32"/>
    <w:rsid w:val="001A11EE"/>
    <w:rsid w:val="001A2043"/>
    <w:rsid w:val="001A2475"/>
    <w:rsid w:val="001A2E9D"/>
    <w:rsid w:val="001A2F43"/>
    <w:rsid w:val="001A3ABB"/>
    <w:rsid w:val="001A3AF6"/>
    <w:rsid w:val="001A3E89"/>
    <w:rsid w:val="001A4BF2"/>
    <w:rsid w:val="001A59C6"/>
    <w:rsid w:val="001B070E"/>
    <w:rsid w:val="001B0B87"/>
    <w:rsid w:val="001B0C7D"/>
    <w:rsid w:val="001B0EFE"/>
    <w:rsid w:val="001B1262"/>
    <w:rsid w:val="001B16CF"/>
    <w:rsid w:val="001B1C11"/>
    <w:rsid w:val="001B2CC8"/>
    <w:rsid w:val="001B3288"/>
    <w:rsid w:val="001B3673"/>
    <w:rsid w:val="001B4D24"/>
    <w:rsid w:val="001B69E0"/>
    <w:rsid w:val="001B6C9A"/>
    <w:rsid w:val="001C067B"/>
    <w:rsid w:val="001C0C6D"/>
    <w:rsid w:val="001C0D4E"/>
    <w:rsid w:val="001C112F"/>
    <w:rsid w:val="001C1599"/>
    <w:rsid w:val="001C1D20"/>
    <w:rsid w:val="001C3277"/>
    <w:rsid w:val="001C490E"/>
    <w:rsid w:val="001C4BDB"/>
    <w:rsid w:val="001C4F4D"/>
    <w:rsid w:val="001C65F9"/>
    <w:rsid w:val="001C6891"/>
    <w:rsid w:val="001C7661"/>
    <w:rsid w:val="001C79BD"/>
    <w:rsid w:val="001C7F75"/>
    <w:rsid w:val="001D19EB"/>
    <w:rsid w:val="001D1A52"/>
    <w:rsid w:val="001D3529"/>
    <w:rsid w:val="001D3AB9"/>
    <w:rsid w:val="001D3DAD"/>
    <w:rsid w:val="001D4104"/>
    <w:rsid w:val="001D4BD5"/>
    <w:rsid w:val="001D52CD"/>
    <w:rsid w:val="001D5CCE"/>
    <w:rsid w:val="001D5DD7"/>
    <w:rsid w:val="001D6011"/>
    <w:rsid w:val="001D6527"/>
    <w:rsid w:val="001D70C5"/>
    <w:rsid w:val="001E006F"/>
    <w:rsid w:val="001E0B50"/>
    <w:rsid w:val="001E1958"/>
    <w:rsid w:val="001E2220"/>
    <w:rsid w:val="001E34C5"/>
    <w:rsid w:val="001E4A93"/>
    <w:rsid w:val="001E4B7E"/>
    <w:rsid w:val="001E5688"/>
    <w:rsid w:val="001E68DC"/>
    <w:rsid w:val="001E6B65"/>
    <w:rsid w:val="001E6D42"/>
    <w:rsid w:val="001E70E9"/>
    <w:rsid w:val="001E7FCE"/>
    <w:rsid w:val="001F194F"/>
    <w:rsid w:val="001F2741"/>
    <w:rsid w:val="001F2F70"/>
    <w:rsid w:val="001F3538"/>
    <w:rsid w:val="001F3D83"/>
    <w:rsid w:val="001F4413"/>
    <w:rsid w:val="001F49D4"/>
    <w:rsid w:val="001F5614"/>
    <w:rsid w:val="001F5653"/>
    <w:rsid w:val="001F570F"/>
    <w:rsid w:val="001F63B7"/>
    <w:rsid w:val="001F6656"/>
    <w:rsid w:val="001F6D4A"/>
    <w:rsid w:val="001F7B49"/>
    <w:rsid w:val="0020097A"/>
    <w:rsid w:val="00200A43"/>
    <w:rsid w:val="00200CA3"/>
    <w:rsid w:val="0020167D"/>
    <w:rsid w:val="00201B47"/>
    <w:rsid w:val="0020288B"/>
    <w:rsid w:val="00202A2B"/>
    <w:rsid w:val="002039F9"/>
    <w:rsid w:val="0020488D"/>
    <w:rsid w:val="00204CC4"/>
    <w:rsid w:val="00205C38"/>
    <w:rsid w:val="00205E56"/>
    <w:rsid w:val="00206525"/>
    <w:rsid w:val="0020787B"/>
    <w:rsid w:val="002107A2"/>
    <w:rsid w:val="00211042"/>
    <w:rsid w:val="002119F0"/>
    <w:rsid w:val="00211BF2"/>
    <w:rsid w:val="00212DA9"/>
    <w:rsid w:val="00214C3C"/>
    <w:rsid w:val="00216D9F"/>
    <w:rsid w:val="00220073"/>
    <w:rsid w:val="0022014F"/>
    <w:rsid w:val="002202BE"/>
    <w:rsid w:val="00220620"/>
    <w:rsid w:val="00221ECA"/>
    <w:rsid w:val="00221F51"/>
    <w:rsid w:val="0022346C"/>
    <w:rsid w:val="002234EC"/>
    <w:rsid w:val="002237D2"/>
    <w:rsid w:val="00223FE7"/>
    <w:rsid w:val="002248A4"/>
    <w:rsid w:val="002253A7"/>
    <w:rsid w:val="0022595B"/>
    <w:rsid w:val="0022666F"/>
    <w:rsid w:val="00226E88"/>
    <w:rsid w:val="00227236"/>
    <w:rsid w:val="00227C9E"/>
    <w:rsid w:val="00227CAF"/>
    <w:rsid w:val="00227D09"/>
    <w:rsid w:val="00227D46"/>
    <w:rsid w:val="00231AF3"/>
    <w:rsid w:val="00231EC6"/>
    <w:rsid w:val="00231EE5"/>
    <w:rsid w:val="0023247F"/>
    <w:rsid w:val="00233A94"/>
    <w:rsid w:val="00235479"/>
    <w:rsid w:val="0023589A"/>
    <w:rsid w:val="00236212"/>
    <w:rsid w:val="002365B0"/>
    <w:rsid w:val="0023725E"/>
    <w:rsid w:val="002378D6"/>
    <w:rsid w:val="00237B5A"/>
    <w:rsid w:val="00237C25"/>
    <w:rsid w:val="00237EF8"/>
    <w:rsid w:val="0024156E"/>
    <w:rsid w:val="00241579"/>
    <w:rsid w:val="00241E22"/>
    <w:rsid w:val="00241EE7"/>
    <w:rsid w:val="0024291F"/>
    <w:rsid w:val="0024309E"/>
    <w:rsid w:val="00243188"/>
    <w:rsid w:val="0024342A"/>
    <w:rsid w:val="0024387A"/>
    <w:rsid w:val="00243E7A"/>
    <w:rsid w:val="002448B1"/>
    <w:rsid w:val="00245194"/>
    <w:rsid w:val="00246273"/>
    <w:rsid w:val="00246B8E"/>
    <w:rsid w:val="00246DAA"/>
    <w:rsid w:val="0024703A"/>
    <w:rsid w:val="00247F62"/>
    <w:rsid w:val="00250272"/>
    <w:rsid w:val="00250955"/>
    <w:rsid w:val="00250C35"/>
    <w:rsid w:val="00251495"/>
    <w:rsid w:val="00251E49"/>
    <w:rsid w:val="002528A3"/>
    <w:rsid w:val="002539A3"/>
    <w:rsid w:val="00254B3E"/>
    <w:rsid w:val="002557AA"/>
    <w:rsid w:val="00256081"/>
    <w:rsid w:val="00256667"/>
    <w:rsid w:val="0025671E"/>
    <w:rsid w:val="00256E2D"/>
    <w:rsid w:val="00256FE9"/>
    <w:rsid w:val="002602CC"/>
    <w:rsid w:val="00260641"/>
    <w:rsid w:val="0026131E"/>
    <w:rsid w:val="00261661"/>
    <w:rsid w:val="00261E1E"/>
    <w:rsid w:val="00261F04"/>
    <w:rsid w:val="00262F1E"/>
    <w:rsid w:val="002636B2"/>
    <w:rsid w:val="00263FFD"/>
    <w:rsid w:val="002648E4"/>
    <w:rsid w:val="00264CD7"/>
    <w:rsid w:val="00265062"/>
    <w:rsid w:val="002655AE"/>
    <w:rsid w:val="002671FB"/>
    <w:rsid w:val="0026789F"/>
    <w:rsid w:val="00267FF0"/>
    <w:rsid w:val="00270428"/>
    <w:rsid w:val="00270CC2"/>
    <w:rsid w:val="00273B53"/>
    <w:rsid w:val="00273D13"/>
    <w:rsid w:val="00274D6F"/>
    <w:rsid w:val="00274EC4"/>
    <w:rsid w:val="00275411"/>
    <w:rsid w:val="00275910"/>
    <w:rsid w:val="00275A6A"/>
    <w:rsid w:val="00275D7E"/>
    <w:rsid w:val="00275F3A"/>
    <w:rsid w:val="00276700"/>
    <w:rsid w:val="00276C5E"/>
    <w:rsid w:val="00277D29"/>
    <w:rsid w:val="00277DD8"/>
    <w:rsid w:val="0028076A"/>
    <w:rsid w:val="002815FF"/>
    <w:rsid w:val="00282055"/>
    <w:rsid w:val="00283221"/>
    <w:rsid w:val="00283334"/>
    <w:rsid w:val="00283B0B"/>
    <w:rsid w:val="00285091"/>
    <w:rsid w:val="00286022"/>
    <w:rsid w:val="0029136B"/>
    <w:rsid w:val="00291532"/>
    <w:rsid w:val="002918BF"/>
    <w:rsid w:val="002918D4"/>
    <w:rsid w:val="00292B2D"/>
    <w:rsid w:val="00292F2D"/>
    <w:rsid w:val="00293F09"/>
    <w:rsid w:val="002952D4"/>
    <w:rsid w:val="00295A8F"/>
    <w:rsid w:val="00296AB1"/>
    <w:rsid w:val="002A0034"/>
    <w:rsid w:val="002A0062"/>
    <w:rsid w:val="002A00D2"/>
    <w:rsid w:val="002A0419"/>
    <w:rsid w:val="002A045F"/>
    <w:rsid w:val="002A0673"/>
    <w:rsid w:val="002A0D6D"/>
    <w:rsid w:val="002A136F"/>
    <w:rsid w:val="002A283F"/>
    <w:rsid w:val="002A2CE6"/>
    <w:rsid w:val="002A3B9F"/>
    <w:rsid w:val="002A434D"/>
    <w:rsid w:val="002A43D1"/>
    <w:rsid w:val="002A46E3"/>
    <w:rsid w:val="002A52F5"/>
    <w:rsid w:val="002A5A49"/>
    <w:rsid w:val="002A6667"/>
    <w:rsid w:val="002A6C43"/>
    <w:rsid w:val="002A6EA6"/>
    <w:rsid w:val="002A72B4"/>
    <w:rsid w:val="002A78D3"/>
    <w:rsid w:val="002A7C48"/>
    <w:rsid w:val="002B0988"/>
    <w:rsid w:val="002B1105"/>
    <w:rsid w:val="002B199E"/>
    <w:rsid w:val="002B2A25"/>
    <w:rsid w:val="002B2C18"/>
    <w:rsid w:val="002B44E7"/>
    <w:rsid w:val="002B5288"/>
    <w:rsid w:val="002B72EC"/>
    <w:rsid w:val="002B7558"/>
    <w:rsid w:val="002B78D3"/>
    <w:rsid w:val="002C0C54"/>
    <w:rsid w:val="002C1F18"/>
    <w:rsid w:val="002C223F"/>
    <w:rsid w:val="002C34EC"/>
    <w:rsid w:val="002C39E3"/>
    <w:rsid w:val="002C4335"/>
    <w:rsid w:val="002C4AB4"/>
    <w:rsid w:val="002C4EB0"/>
    <w:rsid w:val="002C5346"/>
    <w:rsid w:val="002C549C"/>
    <w:rsid w:val="002C67AB"/>
    <w:rsid w:val="002C6ADC"/>
    <w:rsid w:val="002D1438"/>
    <w:rsid w:val="002D19EE"/>
    <w:rsid w:val="002D1D7A"/>
    <w:rsid w:val="002D4BF4"/>
    <w:rsid w:val="002D5245"/>
    <w:rsid w:val="002D63C2"/>
    <w:rsid w:val="002D6E9C"/>
    <w:rsid w:val="002E11B7"/>
    <w:rsid w:val="002E1336"/>
    <w:rsid w:val="002E1660"/>
    <w:rsid w:val="002E1FCA"/>
    <w:rsid w:val="002E200B"/>
    <w:rsid w:val="002E2712"/>
    <w:rsid w:val="002E317C"/>
    <w:rsid w:val="002E3827"/>
    <w:rsid w:val="002E3CC4"/>
    <w:rsid w:val="002E5CFE"/>
    <w:rsid w:val="002E5FE5"/>
    <w:rsid w:val="002E6830"/>
    <w:rsid w:val="002F1129"/>
    <w:rsid w:val="002F119F"/>
    <w:rsid w:val="002F131E"/>
    <w:rsid w:val="002F1CB1"/>
    <w:rsid w:val="002F2052"/>
    <w:rsid w:val="002F42AE"/>
    <w:rsid w:val="002F4428"/>
    <w:rsid w:val="002F48AB"/>
    <w:rsid w:val="002F4C8B"/>
    <w:rsid w:val="002F6302"/>
    <w:rsid w:val="003007FA"/>
    <w:rsid w:val="00300AE0"/>
    <w:rsid w:val="00300F9B"/>
    <w:rsid w:val="00301367"/>
    <w:rsid w:val="00301388"/>
    <w:rsid w:val="003019BB"/>
    <w:rsid w:val="00301C09"/>
    <w:rsid w:val="003023F9"/>
    <w:rsid w:val="00302E7C"/>
    <w:rsid w:val="00303325"/>
    <w:rsid w:val="00304F64"/>
    <w:rsid w:val="0030539D"/>
    <w:rsid w:val="00305A86"/>
    <w:rsid w:val="00305BE5"/>
    <w:rsid w:val="00305BEF"/>
    <w:rsid w:val="00305D02"/>
    <w:rsid w:val="0030645A"/>
    <w:rsid w:val="00307FFD"/>
    <w:rsid w:val="00311273"/>
    <w:rsid w:val="00312785"/>
    <w:rsid w:val="003145AF"/>
    <w:rsid w:val="00314799"/>
    <w:rsid w:val="0031537E"/>
    <w:rsid w:val="00316147"/>
    <w:rsid w:val="003161EA"/>
    <w:rsid w:val="00316CE5"/>
    <w:rsid w:val="0031711F"/>
    <w:rsid w:val="003172F3"/>
    <w:rsid w:val="0032091B"/>
    <w:rsid w:val="00321E7A"/>
    <w:rsid w:val="00323017"/>
    <w:rsid w:val="0032335F"/>
    <w:rsid w:val="00323C6C"/>
    <w:rsid w:val="00323CC8"/>
    <w:rsid w:val="00323F77"/>
    <w:rsid w:val="003245EE"/>
    <w:rsid w:val="0032463E"/>
    <w:rsid w:val="00324C33"/>
    <w:rsid w:val="00325262"/>
    <w:rsid w:val="00325CB1"/>
    <w:rsid w:val="00326A29"/>
    <w:rsid w:val="00326FC7"/>
    <w:rsid w:val="00327048"/>
    <w:rsid w:val="00327236"/>
    <w:rsid w:val="003278BB"/>
    <w:rsid w:val="003278F3"/>
    <w:rsid w:val="00330208"/>
    <w:rsid w:val="003303F9"/>
    <w:rsid w:val="00330845"/>
    <w:rsid w:val="00330F70"/>
    <w:rsid w:val="00331001"/>
    <w:rsid w:val="00331A55"/>
    <w:rsid w:val="003320DF"/>
    <w:rsid w:val="0033273F"/>
    <w:rsid w:val="00332D7B"/>
    <w:rsid w:val="00333523"/>
    <w:rsid w:val="00334B20"/>
    <w:rsid w:val="00334D0C"/>
    <w:rsid w:val="003353C9"/>
    <w:rsid w:val="003372C3"/>
    <w:rsid w:val="003375FE"/>
    <w:rsid w:val="003401B1"/>
    <w:rsid w:val="00341F34"/>
    <w:rsid w:val="003427BA"/>
    <w:rsid w:val="00342CCA"/>
    <w:rsid w:val="00342D59"/>
    <w:rsid w:val="00343810"/>
    <w:rsid w:val="00343B72"/>
    <w:rsid w:val="00343C07"/>
    <w:rsid w:val="003440F0"/>
    <w:rsid w:val="003441E8"/>
    <w:rsid w:val="003443F8"/>
    <w:rsid w:val="00344E20"/>
    <w:rsid w:val="0034501C"/>
    <w:rsid w:val="00345B3C"/>
    <w:rsid w:val="003463F7"/>
    <w:rsid w:val="003469CA"/>
    <w:rsid w:val="00350302"/>
    <w:rsid w:val="00351831"/>
    <w:rsid w:val="00352164"/>
    <w:rsid w:val="00352B7E"/>
    <w:rsid w:val="0035380D"/>
    <w:rsid w:val="00353DFF"/>
    <w:rsid w:val="00355676"/>
    <w:rsid w:val="00360278"/>
    <w:rsid w:val="00360938"/>
    <w:rsid w:val="00360ABF"/>
    <w:rsid w:val="00361DAD"/>
    <w:rsid w:val="00363A17"/>
    <w:rsid w:val="0036431F"/>
    <w:rsid w:val="0036438B"/>
    <w:rsid w:val="003649BF"/>
    <w:rsid w:val="00364B6D"/>
    <w:rsid w:val="003662BB"/>
    <w:rsid w:val="00366346"/>
    <w:rsid w:val="00366681"/>
    <w:rsid w:val="00366BEB"/>
    <w:rsid w:val="003672E8"/>
    <w:rsid w:val="00370C7E"/>
    <w:rsid w:val="00371144"/>
    <w:rsid w:val="00371749"/>
    <w:rsid w:val="003724C1"/>
    <w:rsid w:val="00372E86"/>
    <w:rsid w:val="00373E8F"/>
    <w:rsid w:val="003742D4"/>
    <w:rsid w:val="003747D1"/>
    <w:rsid w:val="00374A83"/>
    <w:rsid w:val="00375403"/>
    <w:rsid w:val="003755E7"/>
    <w:rsid w:val="00377052"/>
    <w:rsid w:val="00380F00"/>
    <w:rsid w:val="00381053"/>
    <w:rsid w:val="00381A40"/>
    <w:rsid w:val="00381D81"/>
    <w:rsid w:val="0038225D"/>
    <w:rsid w:val="003822D0"/>
    <w:rsid w:val="0038487C"/>
    <w:rsid w:val="00384AD0"/>
    <w:rsid w:val="00384CD3"/>
    <w:rsid w:val="00385AD6"/>
    <w:rsid w:val="00385CA4"/>
    <w:rsid w:val="00390151"/>
    <w:rsid w:val="003905D5"/>
    <w:rsid w:val="00391BE4"/>
    <w:rsid w:val="00391C81"/>
    <w:rsid w:val="00393E39"/>
    <w:rsid w:val="00393F45"/>
    <w:rsid w:val="0039465B"/>
    <w:rsid w:val="003948EF"/>
    <w:rsid w:val="003950F0"/>
    <w:rsid w:val="00395235"/>
    <w:rsid w:val="00395F24"/>
    <w:rsid w:val="00395F4A"/>
    <w:rsid w:val="003966D6"/>
    <w:rsid w:val="003968BE"/>
    <w:rsid w:val="003A09A6"/>
    <w:rsid w:val="003A16DD"/>
    <w:rsid w:val="003A3089"/>
    <w:rsid w:val="003A3555"/>
    <w:rsid w:val="003A3955"/>
    <w:rsid w:val="003A44F5"/>
    <w:rsid w:val="003A464F"/>
    <w:rsid w:val="003A496D"/>
    <w:rsid w:val="003A5639"/>
    <w:rsid w:val="003A61D7"/>
    <w:rsid w:val="003A6522"/>
    <w:rsid w:val="003A669C"/>
    <w:rsid w:val="003A6985"/>
    <w:rsid w:val="003A708E"/>
    <w:rsid w:val="003A7547"/>
    <w:rsid w:val="003A7733"/>
    <w:rsid w:val="003A7D20"/>
    <w:rsid w:val="003B0EDF"/>
    <w:rsid w:val="003B11B6"/>
    <w:rsid w:val="003B1F51"/>
    <w:rsid w:val="003B263E"/>
    <w:rsid w:val="003B2AFF"/>
    <w:rsid w:val="003B3C30"/>
    <w:rsid w:val="003B3C5F"/>
    <w:rsid w:val="003B49E4"/>
    <w:rsid w:val="003B4C4B"/>
    <w:rsid w:val="003B68E6"/>
    <w:rsid w:val="003B6C71"/>
    <w:rsid w:val="003B7A5B"/>
    <w:rsid w:val="003B7B74"/>
    <w:rsid w:val="003C0555"/>
    <w:rsid w:val="003C07DE"/>
    <w:rsid w:val="003C1902"/>
    <w:rsid w:val="003C2B00"/>
    <w:rsid w:val="003C3A22"/>
    <w:rsid w:val="003C3E23"/>
    <w:rsid w:val="003C4B8D"/>
    <w:rsid w:val="003C53AF"/>
    <w:rsid w:val="003C632D"/>
    <w:rsid w:val="003C6A25"/>
    <w:rsid w:val="003C705C"/>
    <w:rsid w:val="003C7224"/>
    <w:rsid w:val="003C7A74"/>
    <w:rsid w:val="003C7B4B"/>
    <w:rsid w:val="003C7F0A"/>
    <w:rsid w:val="003D016A"/>
    <w:rsid w:val="003D02D6"/>
    <w:rsid w:val="003D0614"/>
    <w:rsid w:val="003D0C11"/>
    <w:rsid w:val="003D14EE"/>
    <w:rsid w:val="003D19D2"/>
    <w:rsid w:val="003D2793"/>
    <w:rsid w:val="003D2BA5"/>
    <w:rsid w:val="003D2E93"/>
    <w:rsid w:val="003D2EDB"/>
    <w:rsid w:val="003D327F"/>
    <w:rsid w:val="003D35A6"/>
    <w:rsid w:val="003D430C"/>
    <w:rsid w:val="003D44AE"/>
    <w:rsid w:val="003D4819"/>
    <w:rsid w:val="003D50FC"/>
    <w:rsid w:val="003D5EF0"/>
    <w:rsid w:val="003D609F"/>
    <w:rsid w:val="003D6983"/>
    <w:rsid w:val="003D6990"/>
    <w:rsid w:val="003D7B64"/>
    <w:rsid w:val="003E252D"/>
    <w:rsid w:val="003E4599"/>
    <w:rsid w:val="003E4D7A"/>
    <w:rsid w:val="003E565B"/>
    <w:rsid w:val="003E5FC1"/>
    <w:rsid w:val="003E6034"/>
    <w:rsid w:val="003E7F73"/>
    <w:rsid w:val="003F0534"/>
    <w:rsid w:val="003F0564"/>
    <w:rsid w:val="003F61A6"/>
    <w:rsid w:val="003F63CD"/>
    <w:rsid w:val="003F74D0"/>
    <w:rsid w:val="003F7828"/>
    <w:rsid w:val="003F7AD4"/>
    <w:rsid w:val="00400A9E"/>
    <w:rsid w:val="00400D30"/>
    <w:rsid w:val="0040114E"/>
    <w:rsid w:val="00401902"/>
    <w:rsid w:val="0040196B"/>
    <w:rsid w:val="0040215C"/>
    <w:rsid w:val="004027FA"/>
    <w:rsid w:val="00402CD0"/>
    <w:rsid w:val="00403219"/>
    <w:rsid w:val="00403DC2"/>
    <w:rsid w:val="00404387"/>
    <w:rsid w:val="004047B7"/>
    <w:rsid w:val="004054A4"/>
    <w:rsid w:val="00407075"/>
    <w:rsid w:val="00407205"/>
    <w:rsid w:val="0040736F"/>
    <w:rsid w:val="00407EB9"/>
    <w:rsid w:val="00410042"/>
    <w:rsid w:val="0041049B"/>
    <w:rsid w:val="00411426"/>
    <w:rsid w:val="00411D79"/>
    <w:rsid w:val="0041411F"/>
    <w:rsid w:val="004143DA"/>
    <w:rsid w:val="0041451C"/>
    <w:rsid w:val="00414C9A"/>
    <w:rsid w:val="004162EF"/>
    <w:rsid w:val="00416588"/>
    <w:rsid w:val="0041681E"/>
    <w:rsid w:val="00417FA1"/>
    <w:rsid w:val="004211D4"/>
    <w:rsid w:val="00421394"/>
    <w:rsid w:val="00421648"/>
    <w:rsid w:val="00421DFB"/>
    <w:rsid w:val="00422688"/>
    <w:rsid w:val="00422A97"/>
    <w:rsid w:val="00422B2C"/>
    <w:rsid w:val="00423240"/>
    <w:rsid w:val="00424161"/>
    <w:rsid w:val="00426510"/>
    <w:rsid w:val="004266C2"/>
    <w:rsid w:val="00427E17"/>
    <w:rsid w:val="00427FCB"/>
    <w:rsid w:val="004306C4"/>
    <w:rsid w:val="0043123D"/>
    <w:rsid w:val="0043288B"/>
    <w:rsid w:val="00432EAD"/>
    <w:rsid w:val="00433038"/>
    <w:rsid w:val="00433188"/>
    <w:rsid w:val="004335E6"/>
    <w:rsid w:val="00433760"/>
    <w:rsid w:val="00433999"/>
    <w:rsid w:val="00434E67"/>
    <w:rsid w:val="00435EA3"/>
    <w:rsid w:val="00436DF3"/>
    <w:rsid w:val="00437138"/>
    <w:rsid w:val="00440203"/>
    <w:rsid w:val="004402A3"/>
    <w:rsid w:val="00440444"/>
    <w:rsid w:val="00440C83"/>
    <w:rsid w:val="004411A8"/>
    <w:rsid w:val="00441206"/>
    <w:rsid w:val="00441463"/>
    <w:rsid w:val="00441FD5"/>
    <w:rsid w:val="00442490"/>
    <w:rsid w:val="004431A4"/>
    <w:rsid w:val="004432B8"/>
    <w:rsid w:val="00443439"/>
    <w:rsid w:val="00443BE6"/>
    <w:rsid w:val="00443E5C"/>
    <w:rsid w:val="00444506"/>
    <w:rsid w:val="004452F6"/>
    <w:rsid w:val="0044587B"/>
    <w:rsid w:val="00445A80"/>
    <w:rsid w:val="00446169"/>
    <w:rsid w:val="00447CE1"/>
    <w:rsid w:val="00450CD2"/>
    <w:rsid w:val="00451288"/>
    <w:rsid w:val="004530AF"/>
    <w:rsid w:val="00453800"/>
    <w:rsid w:val="00453C4C"/>
    <w:rsid w:val="00453DC5"/>
    <w:rsid w:val="00455022"/>
    <w:rsid w:val="004553F2"/>
    <w:rsid w:val="00455F6A"/>
    <w:rsid w:val="004561FB"/>
    <w:rsid w:val="00456D93"/>
    <w:rsid w:val="00456DA5"/>
    <w:rsid w:val="00457707"/>
    <w:rsid w:val="00457770"/>
    <w:rsid w:val="00457F1A"/>
    <w:rsid w:val="00460EEE"/>
    <w:rsid w:val="004612B5"/>
    <w:rsid w:val="004615D7"/>
    <w:rsid w:val="00461954"/>
    <w:rsid w:val="00461C8F"/>
    <w:rsid w:val="00462725"/>
    <w:rsid w:val="00463C27"/>
    <w:rsid w:val="00464458"/>
    <w:rsid w:val="00465121"/>
    <w:rsid w:val="004656CA"/>
    <w:rsid w:val="0046639B"/>
    <w:rsid w:val="00466F07"/>
    <w:rsid w:val="00467413"/>
    <w:rsid w:val="004679AE"/>
    <w:rsid w:val="00467EFA"/>
    <w:rsid w:val="004718EB"/>
    <w:rsid w:val="00471B1E"/>
    <w:rsid w:val="004725D1"/>
    <w:rsid w:val="00472662"/>
    <w:rsid w:val="004733AB"/>
    <w:rsid w:val="0047374B"/>
    <w:rsid w:val="00474A70"/>
    <w:rsid w:val="00474C7B"/>
    <w:rsid w:val="004757C0"/>
    <w:rsid w:val="004757E6"/>
    <w:rsid w:val="00475BE4"/>
    <w:rsid w:val="0047624A"/>
    <w:rsid w:val="00476BD7"/>
    <w:rsid w:val="004776BF"/>
    <w:rsid w:val="004777D6"/>
    <w:rsid w:val="00477826"/>
    <w:rsid w:val="00477C5B"/>
    <w:rsid w:val="00480B40"/>
    <w:rsid w:val="00480E2C"/>
    <w:rsid w:val="00481240"/>
    <w:rsid w:val="00482790"/>
    <w:rsid w:val="00483133"/>
    <w:rsid w:val="00483791"/>
    <w:rsid w:val="00483F3C"/>
    <w:rsid w:val="00483FA4"/>
    <w:rsid w:val="00485BCA"/>
    <w:rsid w:val="00486209"/>
    <w:rsid w:val="0048659B"/>
    <w:rsid w:val="00486EEC"/>
    <w:rsid w:val="0049101F"/>
    <w:rsid w:val="004911FF"/>
    <w:rsid w:val="00491324"/>
    <w:rsid w:val="00492508"/>
    <w:rsid w:val="00492CF0"/>
    <w:rsid w:val="004932F0"/>
    <w:rsid w:val="00493372"/>
    <w:rsid w:val="00495A84"/>
    <w:rsid w:val="00496B5F"/>
    <w:rsid w:val="0049706A"/>
    <w:rsid w:val="0049729C"/>
    <w:rsid w:val="00497A9C"/>
    <w:rsid w:val="00497FA4"/>
    <w:rsid w:val="004A11C1"/>
    <w:rsid w:val="004A16BF"/>
    <w:rsid w:val="004A1E7B"/>
    <w:rsid w:val="004A303A"/>
    <w:rsid w:val="004A4B66"/>
    <w:rsid w:val="004A5616"/>
    <w:rsid w:val="004A5B7C"/>
    <w:rsid w:val="004A6E10"/>
    <w:rsid w:val="004A70C6"/>
    <w:rsid w:val="004A7E9B"/>
    <w:rsid w:val="004A7F6A"/>
    <w:rsid w:val="004B00A6"/>
    <w:rsid w:val="004B0D6D"/>
    <w:rsid w:val="004B2492"/>
    <w:rsid w:val="004B31B2"/>
    <w:rsid w:val="004B3830"/>
    <w:rsid w:val="004B46BD"/>
    <w:rsid w:val="004B4BBD"/>
    <w:rsid w:val="004B4F27"/>
    <w:rsid w:val="004B5481"/>
    <w:rsid w:val="004B5814"/>
    <w:rsid w:val="004B6A4C"/>
    <w:rsid w:val="004B773F"/>
    <w:rsid w:val="004C151E"/>
    <w:rsid w:val="004C3029"/>
    <w:rsid w:val="004C3911"/>
    <w:rsid w:val="004C4AD9"/>
    <w:rsid w:val="004C4D21"/>
    <w:rsid w:val="004C540B"/>
    <w:rsid w:val="004C6076"/>
    <w:rsid w:val="004C69E2"/>
    <w:rsid w:val="004C73F5"/>
    <w:rsid w:val="004C75EC"/>
    <w:rsid w:val="004C7E14"/>
    <w:rsid w:val="004D0265"/>
    <w:rsid w:val="004D3083"/>
    <w:rsid w:val="004D4695"/>
    <w:rsid w:val="004D4E75"/>
    <w:rsid w:val="004D5D3B"/>
    <w:rsid w:val="004D6A39"/>
    <w:rsid w:val="004D7996"/>
    <w:rsid w:val="004D7FAF"/>
    <w:rsid w:val="004E05F2"/>
    <w:rsid w:val="004E0735"/>
    <w:rsid w:val="004E17EF"/>
    <w:rsid w:val="004E184C"/>
    <w:rsid w:val="004E1F19"/>
    <w:rsid w:val="004E1FAB"/>
    <w:rsid w:val="004E2B71"/>
    <w:rsid w:val="004E54F1"/>
    <w:rsid w:val="004E70F6"/>
    <w:rsid w:val="004E7219"/>
    <w:rsid w:val="004E7B71"/>
    <w:rsid w:val="004E7C6B"/>
    <w:rsid w:val="004E7CA3"/>
    <w:rsid w:val="004F02BB"/>
    <w:rsid w:val="004F137B"/>
    <w:rsid w:val="004F1683"/>
    <w:rsid w:val="004F22B6"/>
    <w:rsid w:val="004F2845"/>
    <w:rsid w:val="004F320E"/>
    <w:rsid w:val="004F3388"/>
    <w:rsid w:val="004F4631"/>
    <w:rsid w:val="004F4859"/>
    <w:rsid w:val="004F55E9"/>
    <w:rsid w:val="004F622F"/>
    <w:rsid w:val="004F7292"/>
    <w:rsid w:val="004F758F"/>
    <w:rsid w:val="005006BA"/>
    <w:rsid w:val="005009F7"/>
    <w:rsid w:val="0050214E"/>
    <w:rsid w:val="005034E3"/>
    <w:rsid w:val="00503C08"/>
    <w:rsid w:val="00504383"/>
    <w:rsid w:val="0050447E"/>
    <w:rsid w:val="00504C86"/>
    <w:rsid w:val="005054A4"/>
    <w:rsid w:val="0050591F"/>
    <w:rsid w:val="00505BD6"/>
    <w:rsid w:val="00505D1C"/>
    <w:rsid w:val="00506284"/>
    <w:rsid w:val="00506390"/>
    <w:rsid w:val="0050663C"/>
    <w:rsid w:val="00506780"/>
    <w:rsid w:val="00507008"/>
    <w:rsid w:val="0050724D"/>
    <w:rsid w:val="00510AAA"/>
    <w:rsid w:val="00511043"/>
    <w:rsid w:val="00511452"/>
    <w:rsid w:val="00512115"/>
    <w:rsid w:val="005121FE"/>
    <w:rsid w:val="0051249A"/>
    <w:rsid w:val="005138FD"/>
    <w:rsid w:val="005139F2"/>
    <w:rsid w:val="0051400B"/>
    <w:rsid w:val="00514212"/>
    <w:rsid w:val="005142B5"/>
    <w:rsid w:val="005149C5"/>
    <w:rsid w:val="00514F70"/>
    <w:rsid w:val="00515E48"/>
    <w:rsid w:val="00517282"/>
    <w:rsid w:val="005177ED"/>
    <w:rsid w:val="00517993"/>
    <w:rsid w:val="00520D4B"/>
    <w:rsid w:val="00521039"/>
    <w:rsid w:val="00522A61"/>
    <w:rsid w:val="00522FB4"/>
    <w:rsid w:val="00523A93"/>
    <w:rsid w:val="00523CA5"/>
    <w:rsid w:val="005243D0"/>
    <w:rsid w:val="005259DC"/>
    <w:rsid w:val="00525EDD"/>
    <w:rsid w:val="00526628"/>
    <w:rsid w:val="00526848"/>
    <w:rsid w:val="00526868"/>
    <w:rsid w:val="00526AE6"/>
    <w:rsid w:val="00527538"/>
    <w:rsid w:val="005303A9"/>
    <w:rsid w:val="00531E8C"/>
    <w:rsid w:val="005325FF"/>
    <w:rsid w:val="00533139"/>
    <w:rsid w:val="00534A60"/>
    <w:rsid w:val="00534B93"/>
    <w:rsid w:val="0053521B"/>
    <w:rsid w:val="00536F80"/>
    <w:rsid w:val="005373C1"/>
    <w:rsid w:val="005404CF"/>
    <w:rsid w:val="0054094D"/>
    <w:rsid w:val="00541E7C"/>
    <w:rsid w:val="00545AF2"/>
    <w:rsid w:val="00545E48"/>
    <w:rsid w:val="00546185"/>
    <w:rsid w:val="00546B64"/>
    <w:rsid w:val="00547965"/>
    <w:rsid w:val="00547EF2"/>
    <w:rsid w:val="00550761"/>
    <w:rsid w:val="00551462"/>
    <w:rsid w:val="00551E0C"/>
    <w:rsid w:val="0055277F"/>
    <w:rsid w:val="00552F66"/>
    <w:rsid w:val="00553746"/>
    <w:rsid w:val="00553CD8"/>
    <w:rsid w:val="0055465E"/>
    <w:rsid w:val="00555072"/>
    <w:rsid w:val="005556D2"/>
    <w:rsid w:val="005558CD"/>
    <w:rsid w:val="0055628C"/>
    <w:rsid w:val="0055665C"/>
    <w:rsid w:val="005573AB"/>
    <w:rsid w:val="00560105"/>
    <w:rsid w:val="0056085C"/>
    <w:rsid w:val="005612DE"/>
    <w:rsid w:val="0056197E"/>
    <w:rsid w:val="00561B5A"/>
    <w:rsid w:val="00561F90"/>
    <w:rsid w:val="00562637"/>
    <w:rsid w:val="00562F24"/>
    <w:rsid w:val="005630C9"/>
    <w:rsid w:val="00563230"/>
    <w:rsid w:val="00563242"/>
    <w:rsid w:val="00565464"/>
    <w:rsid w:val="00565F86"/>
    <w:rsid w:val="0056660B"/>
    <w:rsid w:val="005673C9"/>
    <w:rsid w:val="00567A88"/>
    <w:rsid w:val="00567D4C"/>
    <w:rsid w:val="005708BA"/>
    <w:rsid w:val="0057100F"/>
    <w:rsid w:val="00571F45"/>
    <w:rsid w:val="00571FB2"/>
    <w:rsid w:val="005744AD"/>
    <w:rsid w:val="005744F3"/>
    <w:rsid w:val="00574B7F"/>
    <w:rsid w:val="00574BAA"/>
    <w:rsid w:val="0057578B"/>
    <w:rsid w:val="005757D0"/>
    <w:rsid w:val="00575923"/>
    <w:rsid w:val="00576006"/>
    <w:rsid w:val="005760F1"/>
    <w:rsid w:val="00577BBB"/>
    <w:rsid w:val="00577ECF"/>
    <w:rsid w:val="0058039A"/>
    <w:rsid w:val="0058071B"/>
    <w:rsid w:val="00580908"/>
    <w:rsid w:val="00580924"/>
    <w:rsid w:val="00580FAB"/>
    <w:rsid w:val="00581045"/>
    <w:rsid w:val="00581684"/>
    <w:rsid w:val="00581DDC"/>
    <w:rsid w:val="00582C88"/>
    <w:rsid w:val="005837A0"/>
    <w:rsid w:val="00584552"/>
    <w:rsid w:val="005845E8"/>
    <w:rsid w:val="00585CE2"/>
    <w:rsid w:val="00586041"/>
    <w:rsid w:val="00586222"/>
    <w:rsid w:val="00586466"/>
    <w:rsid w:val="00586862"/>
    <w:rsid w:val="005868F2"/>
    <w:rsid w:val="00586B06"/>
    <w:rsid w:val="0058776B"/>
    <w:rsid w:val="00590EBC"/>
    <w:rsid w:val="005911DB"/>
    <w:rsid w:val="00591D2E"/>
    <w:rsid w:val="00592186"/>
    <w:rsid w:val="00592568"/>
    <w:rsid w:val="00593372"/>
    <w:rsid w:val="00593D73"/>
    <w:rsid w:val="00594471"/>
    <w:rsid w:val="00595248"/>
    <w:rsid w:val="00595E9B"/>
    <w:rsid w:val="005A0479"/>
    <w:rsid w:val="005A0D49"/>
    <w:rsid w:val="005A0DE9"/>
    <w:rsid w:val="005A14EE"/>
    <w:rsid w:val="005A18BC"/>
    <w:rsid w:val="005A1E3A"/>
    <w:rsid w:val="005A1EC6"/>
    <w:rsid w:val="005A29C0"/>
    <w:rsid w:val="005A445A"/>
    <w:rsid w:val="005A4A99"/>
    <w:rsid w:val="005A4B8B"/>
    <w:rsid w:val="005A57BD"/>
    <w:rsid w:val="005A6AAE"/>
    <w:rsid w:val="005A7B6C"/>
    <w:rsid w:val="005A7DA4"/>
    <w:rsid w:val="005B0108"/>
    <w:rsid w:val="005B0177"/>
    <w:rsid w:val="005B15A6"/>
    <w:rsid w:val="005B18B5"/>
    <w:rsid w:val="005B2A50"/>
    <w:rsid w:val="005B3480"/>
    <w:rsid w:val="005B3737"/>
    <w:rsid w:val="005B3F6D"/>
    <w:rsid w:val="005B53FB"/>
    <w:rsid w:val="005B65E9"/>
    <w:rsid w:val="005B65EC"/>
    <w:rsid w:val="005B65F1"/>
    <w:rsid w:val="005B66CE"/>
    <w:rsid w:val="005B69B9"/>
    <w:rsid w:val="005B7DE0"/>
    <w:rsid w:val="005C19AB"/>
    <w:rsid w:val="005C1A31"/>
    <w:rsid w:val="005C1CFA"/>
    <w:rsid w:val="005C25D5"/>
    <w:rsid w:val="005C2CF4"/>
    <w:rsid w:val="005C3586"/>
    <w:rsid w:val="005C3944"/>
    <w:rsid w:val="005C4541"/>
    <w:rsid w:val="005C489B"/>
    <w:rsid w:val="005C4B19"/>
    <w:rsid w:val="005C4B71"/>
    <w:rsid w:val="005C567C"/>
    <w:rsid w:val="005C5B55"/>
    <w:rsid w:val="005C63FA"/>
    <w:rsid w:val="005C6DB9"/>
    <w:rsid w:val="005C77D4"/>
    <w:rsid w:val="005C7D32"/>
    <w:rsid w:val="005D1110"/>
    <w:rsid w:val="005D27C5"/>
    <w:rsid w:val="005D427F"/>
    <w:rsid w:val="005D5DF6"/>
    <w:rsid w:val="005D67F9"/>
    <w:rsid w:val="005D7021"/>
    <w:rsid w:val="005D7642"/>
    <w:rsid w:val="005E0607"/>
    <w:rsid w:val="005E0612"/>
    <w:rsid w:val="005E0D08"/>
    <w:rsid w:val="005E19AD"/>
    <w:rsid w:val="005E1A74"/>
    <w:rsid w:val="005E2E0E"/>
    <w:rsid w:val="005E35CD"/>
    <w:rsid w:val="005E4EFC"/>
    <w:rsid w:val="005E5A0F"/>
    <w:rsid w:val="005E687B"/>
    <w:rsid w:val="005F0346"/>
    <w:rsid w:val="005F19C9"/>
    <w:rsid w:val="005F2881"/>
    <w:rsid w:val="005F3E3B"/>
    <w:rsid w:val="005F517F"/>
    <w:rsid w:val="005F5439"/>
    <w:rsid w:val="005F5681"/>
    <w:rsid w:val="005F5884"/>
    <w:rsid w:val="005F5B65"/>
    <w:rsid w:val="005F7CDA"/>
    <w:rsid w:val="0060094A"/>
    <w:rsid w:val="006009AE"/>
    <w:rsid w:val="00600E61"/>
    <w:rsid w:val="00601CCC"/>
    <w:rsid w:val="00601DC9"/>
    <w:rsid w:val="006023FD"/>
    <w:rsid w:val="006025A9"/>
    <w:rsid w:val="006028E7"/>
    <w:rsid w:val="00602F75"/>
    <w:rsid w:val="006037EA"/>
    <w:rsid w:val="00603F68"/>
    <w:rsid w:val="006043B6"/>
    <w:rsid w:val="00604F0D"/>
    <w:rsid w:val="00605082"/>
    <w:rsid w:val="0060510C"/>
    <w:rsid w:val="00605422"/>
    <w:rsid w:val="00605E48"/>
    <w:rsid w:val="00606147"/>
    <w:rsid w:val="006061D5"/>
    <w:rsid w:val="00607424"/>
    <w:rsid w:val="006100FA"/>
    <w:rsid w:val="006109C9"/>
    <w:rsid w:val="0061130C"/>
    <w:rsid w:val="00611456"/>
    <w:rsid w:val="00611D3E"/>
    <w:rsid w:val="006123F4"/>
    <w:rsid w:val="006127D0"/>
    <w:rsid w:val="00614A0B"/>
    <w:rsid w:val="00614F9A"/>
    <w:rsid w:val="00615546"/>
    <w:rsid w:val="006155F1"/>
    <w:rsid w:val="00615ED6"/>
    <w:rsid w:val="0061676E"/>
    <w:rsid w:val="00617830"/>
    <w:rsid w:val="006207BC"/>
    <w:rsid w:val="006212EB"/>
    <w:rsid w:val="00623097"/>
    <w:rsid w:val="006233A0"/>
    <w:rsid w:val="006242C3"/>
    <w:rsid w:val="006243BD"/>
    <w:rsid w:val="00624437"/>
    <w:rsid w:val="00624884"/>
    <w:rsid w:val="00624EEB"/>
    <w:rsid w:val="006252B1"/>
    <w:rsid w:val="0062583C"/>
    <w:rsid w:val="006269B3"/>
    <w:rsid w:val="006271D7"/>
    <w:rsid w:val="006279ED"/>
    <w:rsid w:val="00630E6E"/>
    <w:rsid w:val="00631361"/>
    <w:rsid w:val="00631576"/>
    <w:rsid w:val="00632356"/>
    <w:rsid w:val="006324C1"/>
    <w:rsid w:val="00632C9F"/>
    <w:rsid w:val="00632E8E"/>
    <w:rsid w:val="006343A1"/>
    <w:rsid w:val="00634668"/>
    <w:rsid w:val="006351C3"/>
    <w:rsid w:val="00635835"/>
    <w:rsid w:val="0063588E"/>
    <w:rsid w:val="00636B79"/>
    <w:rsid w:val="00636BC1"/>
    <w:rsid w:val="006375D1"/>
    <w:rsid w:val="0064067F"/>
    <w:rsid w:val="00641B9C"/>
    <w:rsid w:val="006422FC"/>
    <w:rsid w:val="00642955"/>
    <w:rsid w:val="006439B8"/>
    <w:rsid w:val="006456F6"/>
    <w:rsid w:val="006457C7"/>
    <w:rsid w:val="006457D9"/>
    <w:rsid w:val="00645D04"/>
    <w:rsid w:val="0064639D"/>
    <w:rsid w:val="0064658C"/>
    <w:rsid w:val="00650548"/>
    <w:rsid w:val="00650AD9"/>
    <w:rsid w:val="00652C0E"/>
    <w:rsid w:val="00652DCA"/>
    <w:rsid w:val="0065338E"/>
    <w:rsid w:val="0065383C"/>
    <w:rsid w:val="00653DD4"/>
    <w:rsid w:val="00653FC5"/>
    <w:rsid w:val="006540D3"/>
    <w:rsid w:val="006548EA"/>
    <w:rsid w:val="00655D2F"/>
    <w:rsid w:val="006574FC"/>
    <w:rsid w:val="00657A05"/>
    <w:rsid w:val="0066032C"/>
    <w:rsid w:val="00661222"/>
    <w:rsid w:val="0066364D"/>
    <w:rsid w:val="00664A8C"/>
    <w:rsid w:val="0066583A"/>
    <w:rsid w:val="0066670F"/>
    <w:rsid w:val="006676AD"/>
    <w:rsid w:val="00667FC9"/>
    <w:rsid w:val="00670B2C"/>
    <w:rsid w:val="00670FD9"/>
    <w:rsid w:val="00671576"/>
    <w:rsid w:val="00671ACA"/>
    <w:rsid w:val="00672282"/>
    <w:rsid w:val="00672786"/>
    <w:rsid w:val="006738E7"/>
    <w:rsid w:val="0067416B"/>
    <w:rsid w:val="0067434A"/>
    <w:rsid w:val="00674E13"/>
    <w:rsid w:val="006760A9"/>
    <w:rsid w:val="00676A26"/>
    <w:rsid w:val="0068028B"/>
    <w:rsid w:val="0068057A"/>
    <w:rsid w:val="00683FAC"/>
    <w:rsid w:val="0068464F"/>
    <w:rsid w:val="00684C08"/>
    <w:rsid w:val="0068598B"/>
    <w:rsid w:val="006859FD"/>
    <w:rsid w:val="00685C11"/>
    <w:rsid w:val="00686DD0"/>
    <w:rsid w:val="00686F9B"/>
    <w:rsid w:val="00687967"/>
    <w:rsid w:val="0069006A"/>
    <w:rsid w:val="00690DAE"/>
    <w:rsid w:val="00691222"/>
    <w:rsid w:val="0069138C"/>
    <w:rsid w:val="00693661"/>
    <w:rsid w:val="006940CD"/>
    <w:rsid w:val="00694E7A"/>
    <w:rsid w:val="006957E2"/>
    <w:rsid w:val="00697051"/>
    <w:rsid w:val="006972B3"/>
    <w:rsid w:val="006A1463"/>
    <w:rsid w:val="006A1BD0"/>
    <w:rsid w:val="006A242E"/>
    <w:rsid w:val="006A3CEC"/>
    <w:rsid w:val="006A42A4"/>
    <w:rsid w:val="006A42A5"/>
    <w:rsid w:val="006A568B"/>
    <w:rsid w:val="006A58AB"/>
    <w:rsid w:val="006A6DB0"/>
    <w:rsid w:val="006A78AF"/>
    <w:rsid w:val="006B0D92"/>
    <w:rsid w:val="006B2549"/>
    <w:rsid w:val="006B49A4"/>
    <w:rsid w:val="006B4AFC"/>
    <w:rsid w:val="006B6C4C"/>
    <w:rsid w:val="006B761E"/>
    <w:rsid w:val="006C12E4"/>
    <w:rsid w:val="006C15C2"/>
    <w:rsid w:val="006C16BB"/>
    <w:rsid w:val="006C2084"/>
    <w:rsid w:val="006C2290"/>
    <w:rsid w:val="006C29F8"/>
    <w:rsid w:val="006C419E"/>
    <w:rsid w:val="006C42AE"/>
    <w:rsid w:val="006C43A7"/>
    <w:rsid w:val="006C4547"/>
    <w:rsid w:val="006C51D1"/>
    <w:rsid w:val="006C60CD"/>
    <w:rsid w:val="006C6391"/>
    <w:rsid w:val="006C6456"/>
    <w:rsid w:val="006C6600"/>
    <w:rsid w:val="006C7235"/>
    <w:rsid w:val="006D082F"/>
    <w:rsid w:val="006D0A7D"/>
    <w:rsid w:val="006D1759"/>
    <w:rsid w:val="006D2172"/>
    <w:rsid w:val="006D2527"/>
    <w:rsid w:val="006D3E2B"/>
    <w:rsid w:val="006D465E"/>
    <w:rsid w:val="006D52FF"/>
    <w:rsid w:val="006D7A5E"/>
    <w:rsid w:val="006E0106"/>
    <w:rsid w:val="006E0479"/>
    <w:rsid w:val="006E1C1F"/>
    <w:rsid w:val="006E2F8F"/>
    <w:rsid w:val="006E36BA"/>
    <w:rsid w:val="006E377E"/>
    <w:rsid w:val="006E38DE"/>
    <w:rsid w:val="006E4481"/>
    <w:rsid w:val="006E5371"/>
    <w:rsid w:val="006E62A6"/>
    <w:rsid w:val="006E64DF"/>
    <w:rsid w:val="006E733C"/>
    <w:rsid w:val="006E7C2E"/>
    <w:rsid w:val="006E7EB3"/>
    <w:rsid w:val="006F0843"/>
    <w:rsid w:val="006F0CA6"/>
    <w:rsid w:val="006F28B1"/>
    <w:rsid w:val="006F2BD2"/>
    <w:rsid w:val="006F3845"/>
    <w:rsid w:val="006F42C5"/>
    <w:rsid w:val="006F44DE"/>
    <w:rsid w:val="006F4933"/>
    <w:rsid w:val="006F5544"/>
    <w:rsid w:val="006F6717"/>
    <w:rsid w:val="00700ADC"/>
    <w:rsid w:val="007013CC"/>
    <w:rsid w:val="00701825"/>
    <w:rsid w:val="007018AC"/>
    <w:rsid w:val="00702B55"/>
    <w:rsid w:val="007049A0"/>
    <w:rsid w:val="007055F7"/>
    <w:rsid w:val="00707BEF"/>
    <w:rsid w:val="00707C46"/>
    <w:rsid w:val="00711449"/>
    <w:rsid w:val="0071326B"/>
    <w:rsid w:val="00713636"/>
    <w:rsid w:val="007139BF"/>
    <w:rsid w:val="00716812"/>
    <w:rsid w:val="00716B08"/>
    <w:rsid w:val="00716E41"/>
    <w:rsid w:val="00717EE3"/>
    <w:rsid w:val="00720038"/>
    <w:rsid w:val="007219A6"/>
    <w:rsid w:val="0072362D"/>
    <w:rsid w:val="007239FC"/>
    <w:rsid w:val="0072475F"/>
    <w:rsid w:val="00725B5F"/>
    <w:rsid w:val="007265B1"/>
    <w:rsid w:val="00726A2A"/>
    <w:rsid w:val="00726B14"/>
    <w:rsid w:val="007277A1"/>
    <w:rsid w:val="00727B35"/>
    <w:rsid w:val="00727D98"/>
    <w:rsid w:val="00727E11"/>
    <w:rsid w:val="0073015B"/>
    <w:rsid w:val="0073039B"/>
    <w:rsid w:val="00730AD6"/>
    <w:rsid w:val="00730B14"/>
    <w:rsid w:val="00731DC6"/>
    <w:rsid w:val="00732265"/>
    <w:rsid w:val="00735BF3"/>
    <w:rsid w:val="00736196"/>
    <w:rsid w:val="00736BE5"/>
    <w:rsid w:val="00736F7C"/>
    <w:rsid w:val="007372E0"/>
    <w:rsid w:val="007373E7"/>
    <w:rsid w:val="0073794F"/>
    <w:rsid w:val="007402A3"/>
    <w:rsid w:val="00740ACA"/>
    <w:rsid w:val="007412A5"/>
    <w:rsid w:val="007433EA"/>
    <w:rsid w:val="00743839"/>
    <w:rsid w:val="00743C40"/>
    <w:rsid w:val="00744B37"/>
    <w:rsid w:val="00744FD4"/>
    <w:rsid w:val="00745041"/>
    <w:rsid w:val="00745CFB"/>
    <w:rsid w:val="007504A1"/>
    <w:rsid w:val="00750665"/>
    <w:rsid w:val="007507FC"/>
    <w:rsid w:val="00751223"/>
    <w:rsid w:val="00751732"/>
    <w:rsid w:val="00752BEC"/>
    <w:rsid w:val="007534B5"/>
    <w:rsid w:val="007534F9"/>
    <w:rsid w:val="00753B26"/>
    <w:rsid w:val="00753BE0"/>
    <w:rsid w:val="0075465E"/>
    <w:rsid w:val="00754EA3"/>
    <w:rsid w:val="0075508C"/>
    <w:rsid w:val="0075664A"/>
    <w:rsid w:val="007568AB"/>
    <w:rsid w:val="00757849"/>
    <w:rsid w:val="00760789"/>
    <w:rsid w:val="00760AD3"/>
    <w:rsid w:val="00761693"/>
    <w:rsid w:val="007628B0"/>
    <w:rsid w:val="00762989"/>
    <w:rsid w:val="00762A78"/>
    <w:rsid w:val="00762B78"/>
    <w:rsid w:val="0076304D"/>
    <w:rsid w:val="007639C5"/>
    <w:rsid w:val="0076416A"/>
    <w:rsid w:val="007650CB"/>
    <w:rsid w:val="0076575C"/>
    <w:rsid w:val="00767101"/>
    <w:rsid w:val="00767F33"/>
    <w:rsid w:val="00770815"/>
    <w:rsid w:val="00770942"/>
    <w:rsid w:val="007710CA"/>
    <w:rsid w:val="00773A40"/>
    <w:rsid w:val="00773E8A"/>
    <w:rsid w:val="0077482C"/>
    <w:rsid w:val="007775B9"/>
    <w:rsid w:val="0077781B"/>
    <w:rsid w:val="00783333"/>
    <w:rsid w:val="007833C8"/>
    <w:rsid w:val="00783844"/>
    <w:rsid w:val="00784D32"/>
    <w:rsid w:val="00785AD5"/>
    <w:rsid w:val="00785B76"/>
    <w:rsid w:val="00790012"/>
    <w:rsid w:val="0079086F"/>
    <w:rsid w:val="0079106C"/>
    <w:rsid w:val="007912D0"/>
    <w:rsid w:val="0079152C"/>
    <w:rsid w:val="00791549"/>
    <w:rsid w:val="00791C07"/>
    <w:rsid w:val="00791FDA"/>
    <w:rsid w:val="0079281C"/>
    <w:rsid w:val="00792A4A"/>
    <w:rsid w:val="00793106"/>
    <w:rsid w:val="00793544"/>
    <w:rsid w:val="00793B24"/>
    <w:rsid w:val="007941FC"/>
    <w:rsid w:val="00794461"/>
    <w:rsid w:val="007957CC"/>
    <w:rsid w:val="00797A35"/>
    <w:rsid w:val="007A0D2F"/>
    <w:rsid w:val="007A10DC"/>
    <w:rsid w:val="007A39E0"/>
    <w:rsid w:val="007A3ADC"/>
    <w:rsid w:val="007A441D"/>
    <w:rsid w:val="007A501F"/>
    <w:rsid w:val="007A5220"/>
    <w:rsid w:val="007A52C0"/>
    <w:rsid w:val="007A625C"/>
    <w:rsid w:val="007A6A02"/>
    <w:rsid w:val="007A751E"/>
    <w:rsid w:val="007A7C17"/>
    <w:rsid w:val="007A7E95"/>
    <w:rsid w:val="007B01C3"/>
    <w:rsid w:val="007B0D9F"/>
    <w:rsid w:val="007B18B3"/>
    <w:rsid w:val="007B1A96"/>
    <w:rsid w:val="007B2025"/>
    <w:rsid w:val="007B2262"/>
    <w:rsid w:val="007B259F"/>
    <w:rsid w:val="007B2910"/>
    <w:rsid w:val="007B321B"/>
    <w:rsid w:val="007B3302"/>
    <w:rsid w:val="007B408C"/>
    <w:rsid w:val="007B40B8"/>
    <w:rsid w:val="007B4C26"/>
    <w:rsid w:val="007B6C5C"/>
    <w:rsid w:val="007B6D28"/>
    <w:rsid w:val="007C0B8C"/>
    <w:rsid w:val="007C0D16"/>
    <w:rsid w:val="007C133E"/>
    <w:rsid w:val="007C161B"/>
    <w:rsid w:val="007C34C6"/>
    <w:rsid w:val="007C371A"/>
    <w:rsid w:val="007C436C"/>
    <w:rsid w:val="007C538F"/>
    <w:rsid w:val="007C5F1D"/>
    <w:rsid w:val="007C6351"/>
    <w:rsid w:val="007C674B"/>
    <w:rsid w:val="007C71A4"/>
    <w:rsid w:val="007C7EC6"/>
    <w:rsid w:val="007D02BC"/>
    <w:rsid w:val="007D1084"/>
    <w:rsid w:val="007D126D"/>
    <w:rsid w:val="007D174C"/>
    <w:rsid w:val="007D3AD6"/>
    <w:rsid w:val="007D4628"/>
    <w:rsid w:val="007D46A7"/>
    <w:rsid w:val="007D4F6D"/>
    <w:rsid w:val="007D5C1E"/>
    <w:rsid w:val="007D6016"/>
    <w:rsid w:val="007D63DD"/>
    <w:rsid w:val="007D6458"/>
    <w:rsid w:val="007D6F1A"/>
    <w:rsid w:val="007D71F7"/>
    <w:rsid w:val="007D735C"/>
    <w:rsid w:val="007D73E0"/>
    <w:rsid w:val="007E0856"/>
    <w:rsid w:val="007E129A"/>
    <w:rsid w:val="007E176E"/>
    <w:rsid w:val="007E1F11"/>
    <w:rsid w:val="007E3618"/>
    <w:rsid w:val="007E380C"/>
    <w:rsid w:val="007E4A1C"/>
    <w:rsid w:val="007E4CFE"/>
    <w:rsid w:val="007E6877"/>
    <w:rsid w:val="007E7238"/>
    <w:rsid w:val="007E7EA9"/>
    <w:rsid w:val="007F089A"/>
    <w:rsid w:val="007F09F0"/>
    <w:rsid w:val="007F0F5E"/>
    <w:rsid w:val="007F1212"/>
    <w:rsid w:val="007F1F44"/>
    <w:rsid w:val="007F3383"/>
    <w:rsid w:val="007F3B90"/>
    <w:rsid w:val="007F3DDD"/>
    <w:rsid w:val="007F4DBC"/>
    <w:rsid w:val="007F5108"/>
    <w:rsid w:val="007F5281"/>
    <w:rsid w:val="007F5A05"/>
    <w:rsid w:val="007F6B2E"/>
    <w:rsid w:val="007F6F92"/>
    <w:rsid w:val="007F767B"/>
    <w:rsid w:val="00800844"/>
    <w:rsid w:val="0080098E"/>
    <w:rsid w:val="00801ABC"/>
    <w:rsid w:val="0080382C"/>
    <w:rsid w:val="00803CB6"/>
    <w:rsid w:val="00803EA8"/>
    <w:rsid w:val="0080491C"/>
    <w:rsid w:val="00804F7E"/>
    <w:rsid w:val="008056A4"/>
    <w:rsid w:val="00806C65"/>
    <w:rsid w:val="00806FB7"/>
    <w:rsid w:val="008075FE"/>
    <w:rsid w:val="00807B1C"/>
    <w:rsid w:val="0081196B"/>
    <w:rsid w:val="00811E1E"/>
    <w:rsid w:val="0081305A"/>
    <w:rsid w:val="0081313C"/>
    <w:rsid w:val="008142D5"/>
    <w:rsid w:val="008145C9"/>
    <w:rsid w:val="008156D0"/>
    <w:rsid w:val="00815D18"/>
    <w:rsid w:val="008161A9"/>
    <w:rsid w:val="00816BD9"/>
    <w:rsid w:val="00817C03"/>
    <w:rsid w:val="008205F9"/>
    <w:rsid w:val="00820786"/>
    <w:rsid w:val="008212B8"/>
    <w:rsid w:val="008218FC"/>
    <w:rsid w:val="00821C0B"/>
    <w:rsid w:val="00821CF4"/>
    <w:rsid w:val="00822AD3"/>
    <w:rsid w:val="00823740"/>
    <w:rsid w:val="00825169"/>
    <w:rsid w:val="008257E1"/>
    <w:rsid w:val="008301F5"/>
    <w:rsid w:val="00830313"/>
    <w:rsid w:val="008306F8"/>
    <w:rsid w:val="00830BDF"/>
    <w:rsid w:val="00830F72"/>
    <w:rsid w:val="00831551"/>
    <w:rsid w:val="0083188C"/>
    <w:rsid w:val="00831DB2"/>
    <w:rsid w:val="0083409B"/>
    <w:rsid w:val="00835427"/>
    <w:rsid w:val="00835914"/>
    <w:rsid w:val="00836AAA"/>
    <w:rsid w:val="00836DD6"/>
    <w:rsid w:val="008375A1"/>
    <w:rsid w:val="00837B43"/>
    <w:rsid w:val="00837DF7"/>
    <w:rsid w:val="00840299"/>
    <w:rsid w:val="008405AA"/>
    <w:rsid w:val="008406AE"/>
    <w:rsid w:val="0084239E"/>
    <w:rsid w:val="00842516"/>
    <w:rsid w:val="00842771"/>
    <w:rsid w:val="008432BA"/>
    <w:rsid w:val="00844309"/>
    <w:rsid w:val="00844CBD"/>
    <w:rsid w:val="00845812"/>
    <w:rsid w:val="00845F3F"/>
    <w:rsid w:val="00846E5E"/>
    <w:rsid w:val="0084704B"/>
    <w:rsid w:val="008472CE"/>
    <w:rsid w:val="00847C4F"/>
    <w:rsid w:val="008501BB"/>
    <w:rsid w:val="008505D5"/>
    <w:rsid w:val="00851221"/>
    <w:rsid w:val="00853E49"/>
    <w:rsid w:val="00855BE0"/>
    <w:rsid w:val="0085646D"/>
    <w:rsid w:val="00856E75"/>
    <w:rsid w:val="00857E8A"/>
    <w:rsid w:val="00857F5F"/>
    <w:rsid w:val="00860998"/>
    <w:rsid w:val="00860BAE"/>
    <w:rsid w:val="00863437"/>
    <w:rsid w:val="00863489"/>
    <w:rsid w:val="00863AB9"/>
    <w:rsid w:val="008640C2"/>
    <w:rsid w:val="008653B1"/>
    <w:rsid w:val="00865ABA"/>
    <w:rsid w:val="008661DE"/>
    <w:rsid w:val="00866FBC"/>
    <w:rsid w:val="0087067D"/>
    <w:rsid w:val="00870A73"/>
    <w:rsid w:val="00872635"/>
    <w:rsid w:val="00872881"/>
    <w:rsid w:val="008738D5"/>
    <w:rsid w:val="00874DE4"/>
    <w:rsid w:val="00875942"/>
    <w:rsid w:val="00875AA1"/>
    <w:rsid w:val="00876271"/>
    <w:rsid w:val="008769DC"/>
    <w:rsid w:val="00876ABC"/>
    <w:rsid w:val="008774E6"/>
    <w:rsid w:val="00877692"/>
    <w:rsid w:val="008779C8"/>
    <w:rsid w:val="008801DB"/>
    <w:rsid w:val="008812C9"/>
    <w:rsid w:val="0088148B"/>
    <w:rsid w:val="00881623"/>
    <w:rsid w:val="00882B8E"/>
    <w:rsid w:val="008839EF"/>
    <w:rsid w:val="008842FA"/>
    <w:rsid w:val="00884A1F"/>
    <w:rsid w:val="00885816"/>
    <w:rsid w:val="00886516"/>
    <w:rsid w:val="0088654C"/>
    <w:rsid w:val="00886B82"/>
    <w:rsid w:val="00886E8A"/>
    <w:rsid w:val="00887EEB"/>
    <w:rsid w:val="00890D07"/>
    <w:rsid w:val="008924A6"/>
    <w:rsid w:val="008948C0"/>
    <w:rsid w:val="00894C49"/>
    <w:rsid w:val="00895C6F"/>
    <w:rsid w:val="00896228"/>
    <w:rsid w:val="00896D44"/>
    <w:rsid w:val="008A0659"/>
    <w:rsid w:val="008A0D03"/>
    <w:rsid w:val="008A1238"/>
    <w:rsid w:val="008A32C0"/>
    <w:rsid w:val="008A369C"/>
    <w:rsid w:val="008A4252"/>
    <w:rsid w:val="008A4C39"/>
    <w:rsid w:val="008A5413"/>
    <w:rsid w:val="008A5CF6"/>
    <w:rsid w:val="008A5F94"/>
    <w:rsid w:val="008A63D9"/>
    <w:rsid w:val="008A6B78"/>
    <w:rsid w:val="008A7448"/>
    <w:rsid w:val="008A7C5B"/>
    <w:rsid w:val="008B0850"/>
    <w:rsid w:val="008B1028"/>
    <w:rsid w:val="008B1FB9"/>
    <w:rsid w:val="008B2174"/>
    <w:rsid w:val="008B3D7E"/>
    <w:rsid w:val="008B4137"/>
    <w:rsid w:val="008B525F"/>
    <w:rsid w:val="008B582E"/>
    <w:rsid w:val="008B5E6A"/>
    <w:rsid w:val="008B65A6"/>
    <w:rsid w:val="008B6600"/>
    <w:rsid w:val="008B6CB1"/>
    <w:rsid w:val="008B6EED"/>
    <w:rsid w:val="008C1F96"/>
    <w:rsid w:val="008C2F7B"/>
    <w:rsid w:val="008C3C6A"/>
    <w:rsid w:val="008C5800"/>
    <w:rsid w:val="008C5CE9"/>
    <w:rsid w:val="008C5DAF"/>
    <w:rsid w:val="008C673D"/>
    <w:rsid w:val="008C6FAD"/>
    <w:rsid w:val="008C70A1"/>
    <w:rsid w:val="008C7957"/>
    <w:rsid w:val="008C7DB2"/>
    <w:rsid w:val="008D04EF"/>
    <w:rsid w:val="008D0D2D"/>
    <w:rsid w:val="008D20FB"/>
    <w:rsid w:val="008D2E3A"/>
    <w:rsid w:val="008D4401"/>
    <w:rsid w:val="008D4D5F"/>
    <w:rsid w:val="008D65C9"/>
    <w:rsid w:val="008D6C20"/>
    <w:rsid w:val="008D6DD2"/>
    <w:rsid w:val="008D7A20"/>
    <w:rsid w:val="008D7C40"/>
    <w:rsid w:val="008E07F0"/>
    <w:rsid w:val="008E086D"/>
    <w:rsid w:val="008E0C07"/>
    <w:rsid w:val="008E2A91"/>
    <w:rsid w:val="008E371E"/>
    <w:rsid w:val="008E45F4"/>
    <w:rsid w:val="008E49C3"/>
    <w:rsid w:val="008E567A"/>
    <w:rsid w:val="008E6240"/>
    <w:rsid w:val="008F0D17"/>
    <w:rsid w:val="008F0F3F"/>
    <w:rsid w:val="008F13E1"/>
    <w:rsid w:val="008F16D8"/>
    <w:rsid w:val="008F2896"/>
    <w:rsid w:val="008F3353"/>
    <w:rsid w:val="008F4C13"/>
    <w:rsid w:val="008F576C"/>
    <w:rsid w:val="008F697C"/>
    <w:rsid w:val="008F6BE3"/>
    <w:rsid w:val="008F6C12"/>
    <w:rsid w:val="008F6E3E"/>
    <w:rsid w:val="008F7258"/>
    <w:rsid w:val="008F77B9"/>
    <w:rsid w:val="00901BC8"/>
    <w:rsid w:val="00902326"/>
    <w:rsid w:val="00902FFD"/>
    <w:rsid w:val="00904BFB"/>
    <w:rsid w:val="00904EF2"/>
    <w:rsid w:val="0090689B"/>
    <w:rsid w:val="00906B2E"/>
    <w:rsid w:val="00907398"/>
    <w:rsid w:val="00907945"/>
    <w:rsid w:val="0090797A"/>
    <w:rsid w:val="00907D1C"/>
    <w:rsid w:val="009103FF"/>
    <w:rsid w:val="009123F8"/>
    <w:rsid w:val="00912A6D"/>
    <w:rsid w:val="0091360B"/>
    <w:rsid w:val="0091374D"/>
    <w:rsid w:val="00914824"/>
    <w:rsid w:val="0091508E"/>
    <w:rsid w:val="00915988"/>
    <w:rsid w:val="009160E8"/>
    <w:rsid w:val="00916192"/>
    <w:rsid w:val="00916D62"/>
    <w:rsid w:val="00917131"/>
    <w:rsid w:val="009206F1"/>
    <w:rsid w:val="00920B20"/>
    <w:rsid w:val="0092168A"/>
    <w:rsid w:val="00921C26"/>
    <w:rsid w:val="00921F87"/>
    <w:rsid w:val="00924CE0"/>
    <w:rsid w:val="00925098"/>
    <w:rsid w:val="0092592F"/>
    <w:rsid w:val="00925D7E"/>
    <w:rsid w:val="0092683A"/>
    <w:rsid w:val="00930523"/>
    <w:rsid w:val="00930AFE"/>
    <w:rsid w:val="00931707"/>
    <w:rsid w:val="009320F5"/>
    <w:rsid w:val="00932FF0"/>
    <w:rsid w:val="00934272"/>
    <w:rsid w:val="0093455A"/>
    <w:rsid w:val="00935A45"/>
    <w:rsid w:val="00935B35"/>
    <w:rsid w:val="00935CB2"/>
    <w:rsid w:val="00937C1D"/>
    <w:rsid w:val="00941083"/>
    <w:rsid w:val="00941437"/>
    <w:rsid w:val="00941B64"/>
    <w:rsid w:val="00942573"/>
    <w:rsid w:val="00943948"/>
    <w:rsid w:val="009445EC"/>
    <w:rsid w:val="009453F1"/>
    <w:rsid w:val="009465D0"/>
    <w:rsid w:val="00946C5F"/>
    <w:rsid w:val="00946DC6"/>
    <w:rsid w:val="00947014"/>
    <w:rsid w:val="00950376"/>
    <w:rsid w:val="00950427"/>
    <w:rsid w:val="00952156"/>
    <w:rsid w:val="00952EBE"/>
    <w:rsid w:val="009539D9"/>
    <w:rsid w:val="009539DA"/>
    <w:rsid w:val="009545FA"/>
    <w:rsid w:val="009614A2"/>
    <w:rsid w:val="009616CA"/>
    <w:rsid w:val="00961A69"/>
    <w:rsid w:val="00961E21"/>
    <w:rsid w:val="00962074"/>
    <w:rsid w:val="00962171"/>
    <w:rsid w:val="00962F42"/>
    <w:rsid w:val="00963344"/>
    <w:rsid w:val="00963484"/>
    <w:rsid w:val="009642B6"/>
    <w:rsid w:val="0096560E"/>
    <w:rsid w:val="00966331"/>
    <w:rsid w:val="00966CD6"/>
    <w:rsid w:val="00971815"/>
    <w:rsid w:val="00971A1B"/>
    <w:rsid w:val="009725A2"/>
    <w:rsid w:val="009726EA"/>
    <w:rsid w:val="0097334E"/>
    <w:rsid w:val="0097397C"/>
    <w:rsid w:val="00974017"/>
    <w:rsid w:val="0097480B"/>
    <w:rsid w:val="00974D55"/>
    <w:rsid w:val="009763C6"/>
    <w:rsid w:val="009769FC"/>
    <w:rsid w:val="00977853"/>
    <w:rsid w:val="00977C4C"/>
    <w:rsid w:val="009812C7"/>
    <w:rsid w:val="0098258D"/>
    <w:rsid w:val="009835F2"/>
    <w:rsid w:val="00983C79"/>
    <w:rsid w:val="009847D6"/>
    <w:rsid w:val="00984969"/>
    <w:rsid w:val="009849E4"/>
    <w:rsid w:val="00984F4C"/>
    <w:rsid w:val="0098534A"/>
    <w:rsid w:val="00985568"/>
    <w:rsid w:val="00985650"/>
    <w:rsid w:val="00986B4E"/>
    <w:rsid w:val="009873B9"/>
    <w:rsid w:val="009874FF"/>
    <w:rsid w:val="00987B70"/>
    <w:rsid w:val="009902FC"/>
    <w:rsid w:val="00990A80"/>
    <w:rsid w:val="0099103A"/>
    <w:rsid w:val="0099136D"/>
    <w:rsid w:val="00991B5F"/>
    <w:rsid w:val="00991BFD"/>
    <w:rsid w:val="00992991"/>
    <w:rsid w:val="00992E58"/>
    <w:rsid w:val="00993616"/>
    <w:rsid w:val="009939CA"/>
    <w:rsid w:val="00994466"/>
    <w:rsid w:val="00994DD2"/>
    <w:rsid w:val="009954E2"/>
    <w:rsid w:val="009958C0"/>
    <w:rsid w:val="009959F7"/>
    <w:rsid w:val="00996141"/>
    <w:rsid w:val="0099624E"/>
    <w:rsid w:val="00997808"/>
    <w:rsid w:val="009A0127"/>
    <w:rsid w:val="009A0EDD"/>
    <w:rsid w:val="009A1085"/>
    <w:rsid w:val="009A2F5A"/>
    <w:rsid w:val="009A3B12"/>
    <w:rsid w:val="009A3CD4"/>
    <w:rsid w:val="009A4626"/>
    <w:rsid w:val="009A4C7B"/>
    <w:rsid w:val="009A6200"/>
    <w:rsid w:val="009A6E6C"/>
    <w:rsid w:val="009A77AB"/>
    <w:rsid w:val="009B0752"/>
    <w:rsid w:val="009B117A"/>
    <w:rsid w:val="009B1A6C"/>
    <w:rsid w:val="009B2672"/>
    <w:rsid w:val="009B33EC"/>
    <w:rsid w:val="009B3CED"/>
    <w:rsid w:val="009B44C6"/>
    <w:rsid w:val="009B4EC7"/>
    <w:rsid w:val="009B58DC"/>
    <w:rsid w:val="009B5DD4"/>
    <w:rsid w:val="009B5E96"/>
    <w:rsid w:val="009B627D"/>
    <w:rsid w:val="009B6CE3"/>
    <w:rsid w:val="009B6E38"/>
    <w:rsid w:val="009B73F9"/>
    <w:rsid w:val="009B7F26"/>
    <w:rsid w:val="009C0088"/>
    <w:rsid w:val="009C0877"/>
    <w:rsid w:val="009C0D1A"/>
    <w:rsid w:val="009C1BE5"/>
    <w:rsid w:val="009C2189"/>
    <w:rsid w:val="009C2CE8"/>
    <w:rsid w:val="009C39D3"/>
    <w:rsid w:val="009C415A"/>
    <w:rsid w:val="009C45B4"/>
    <w:rsid w:val="009C4B9F"/>
    <w:rsid w:val="009C513E"/>
    <w:rsid w:val="009C5F71"/>
    <w:rsid w:val="009C6927"/>
    <w:rsid w:val="009C784B"/>
    <w:rsid w:val="009D08B9"/>
    <w:rsid w:val="009D0B13"/>
    <w:rsid w:val="009D1CDB"/>
    <w:rsid w:val="009D2303"/>
    <w:rsid w:val="009D2E79"/>
    <w:rsid w:val="009D3353"/>
    <w:rsid w:val="009D33D6"/>
    <w:rsid w:val="009D572D"/>
    <w:rsid w:val="009D66DA"/>
    <w:rsid w:val="009D7491"/>
    <w:rsid w:val="009D77D4"/>
    <w:rsid w:val="009E07DC"/>
    <w:rsid w:val="009E0DEA"/>
    <w:rsid w:val="009E2781"/>
    <w:rsid w:val="009E2CE0"/>
    <w:rsid w:val="009E31E5"/>
    <w:rsid w:val="009E3436"/>
    <w:rsid w:val="009E3C46"/>
    <w:rsid w:val="009E3D5E"/>
    <w:rsid w:val="009E429F"/>
    <w:rsid w:val="009E5446"/>
    <w:rsid w:val="009E6691"/>
    <w:rsid w:val="009E7A5A"/>
    <w:rsid w:val="009F098F"/>
    <w:rsid w:val="009F11E7"/>
    <w:rsid w:val="009F19CD"/>
    <w:rsid w:val="009F1C63"/>
    <w:rsid w:val="009F1E39"/>
    <w:rsid w:val="009F4229"/>
    <w:rsid w:val="009F61F0"/>
    <w:rsid w:val="009F6364"/>
    <w:rsid w:val="009F7035"/>
    <w:rsid w:val="009F709D"/>
    <w:rsid w:val="009F7C37"/>
    <w:rsid w:val="00A00C2E"/>
    <w:rsid w:val="00A00EFD"/>
    <w:rsid w:val="00A01446"/>
    <w:rsid w:val="00A01E5B"/>
    <w:rsid w:val="00A020BF"/>
    <w:rsid w:val="00A0322A"/>
    <w:rsid w:val="00A03F66"/>
    <w:rsid w:val="00A04328"/>
    <w:rsid w:val="00A044E9"/>
    <w:rsid w:val="00A04839"/>
    <w:rsid w:val="00A06725"/>
    <w:rsid w:val="00A06959"/>
    <w:rsid w:val="00A079E7"/>
    <w:rsid w:val="00A07A77"/>
    <w:rsid w:val="00A07B5E"/>
    <w:rsid w:val="00A109C2"/>
    <w:rsid w:val="00A114AC"/>
    <w:rsid w:val="00A1184D"/>
    <w:rsid w:val="00A12390"/>
    <w:rsid w:val="00A12B74"/>
    <w:rsid w:val="00A12D2C"/>
    <w:rsid w:val="00A1303B"/>
    <w:rsid w:val="00A14038"/>
    <w:rsid w:val="00A14376"/>
    <w:rsid w:val="00A144C0"/>
    <w:rsid w:val="00A144E5"/>
    <w:rsid w:val="00A14EC8"/>
    <w:rsid w:val="00A152CB"/>
    <w:rsid w:val="00A16095"/>
    <w:rsid w:val="00A162BB"/>
    <w:rsid w:val="00A17DD2"/>
    <w:rsid w:val="00A21F39"/>
    <w:rsid w:val="00A223FA"/>
    <w:rsid w:val="00A22709"/>
    <w:rsid w:val="00A22DD6"/>
    <w:rsid w:val="00A22DFA"/>
    <w:rsid w:val="00A24158"/>
    <w:rsid w:val="00A24206"/>
    <w:rsid w:val="00A25214"/>
    <w:rsid w:val="00A2524E"/>
    <w:rsid w:val="00A26AFF"/>
    <w:rsid w:val="00A26B2A"/>
    <w:rsid w:val="00A2752B"/>
    <w:rsid w:val="00A27E8D"/>
    <w:rsid w:val="00A304B5"/>
    <w:rsid w:val="00A30999"/>
    <w:rsid w:val="00A30FB4"/>
    <w:rsid w:val="00A3373C"/>
    <w:rsid w:val="00A337CB"/>
    <w:rsid w:val="00A34C7E"/>
    <w:rsid w:val="00A351A3"/>
    <w:rsid w:val="00A35875"/>
    <w:rsid w:val="00A3721D"/>
    <w:rsid w:val="00A376BD"/>
    <w:rsid w:val="00A40254"/>
    <w:rsid w:val="00A40327"/>
    <w:rsid w:val="00A420FD"/>
    <w:rsid w:val="00A424FF"/>
    <w:rsid w:val="00A4250A"/>
    <w:rsid w:val="00A42C6B"/>
    <w:rsid w:val="00A43F10"/>
    <w:rsid w:val="00A452D5"/>
    <w:rsid w:val="00A45960"/>
    <w:rsid w:val="00A464DB"/>
    <w:rsid w:val="00A46CE8"/>
    <w:rsid w:val="00A47E7D"/>
    <w:rsid w:val="00A50BCF"/>
    <w:rsid w:val="00A50E27"/>
    <w:rsid w:val="00A5176E"/>
    <w:rsid w:val="00A52712"/>
    <w:rsid w:val="00A52C85"/>
    <w:rsid w:val="00A54CCA"/>
    <w:rsid w:val="00A55BAA"/>
    <w:rsid w:val="00A55E3A"/>
    <w:rsid w:val="00A56C1E"/>
    <w:rsid w:val="00A56CCC"/>
    <w:rsid w:val="00A60839"/>
    <w:rsid w:val="00A61DDB"/>
    <w:rsid w:val="00A6238B"/>
    <w:rsid w:val="00A62C98"/>
    <w:rsid w:val="00A63038"/>
    <w:rsid w:val="00A63905"/>
    <w:rsid w:val="00A63B24"/>
    <w:rsid w:val="00A64457"/>
    <w:rsid w:val="00A64F3D"/>
    <w:rsid w:val="00A65C41"/>
    <w:rsid w:val="00A65F79"/>
    <w:rsid w:val="00A66440"/>
    <w:rsid w:val="00A71010"/>
    <w:rsid w:val="00A74143"/>
    <w:rsid w:val="00A74515"/>
    <w:rsid w:val="00A74F71"/>
    <w:rsid w:val="00A75A5C"/>
    <w:rsid w:val="00A75E47"/>
    <w:rsid w:val="00A76CCA"/>
    <w:rsid w:val="00A7709D"/>
    <w:rsid w:val="00A7759B"/>
    <w:rsid w:val="00A779CE"/>
    <w:rsid w:val="00A80482"/>
    <w:rsid w:val="00A80A8E"/>
    <w:rsid w:val="00A80D21"/>
    <w:rsid w:val="00A80DF5"/>
    <w:rsid w:val="00A81266"/>
    <w:rsid w:val="00A8272D"/>
    <w:rsid w:val="00A82867"/>
    <w:rsid w:val="00A83D21"/>
    <w:rsid w:val="00A83E19"/>
    <w:rsid w:val="00A83F1A"/>
    <w:rsid w:val="00A8443C"/>
    <w:rsid w:val="00A84805"/>
    <w:rsid w:val="00A85797"/>
    <w:rsid w:val="00A85A16"/>
    <w:rsid w:val="00A85DAB"/>
    <w:rsid w:val="00A86247"/>
    <w:rsid w:val="00A86C39"/>
    <w:rsid w:val="00A87DD3"/>
    <w:rsid w:val="00A87FB1"/>
    <w:rsid w:val="00A904C2"/>
    <w:rsid w:val="00A905D6"/>
    <w:rsid w:val="00A90A6F"/>
    <w:rsid w:val="00A91234"/>
    <w:rsid w:val="00A914B0"/>
    <w:rsid w:val="00A921EB"/>
    <w:rsid w:val="00A9222C"/>
    <w:rsid w:val="00A92599"/>
    <w:rsid w:val="00A92D15"/>
    <w:rsid w:val="00A9336B"/>
    <w:rsid w:val="00A93A31"/>
    <w:rsid w:val="00A93D4A"/>
    <w:rsid w:val="00A94C72"/>
    <w:rsid w:val="00A94ED7"/>
    <w:rsid w:val="00A964FF"/>
    <w:rsid w:val="00A96D61"/>
    <w:rsid w:val="00A975E0"/>
    <w:rsid w:val="00AA0377"/>
    <w:rsid w:val="00AA0804"/>
    <w:rsid w:val="00AA0AF2"/>
    <w:rsid w:val="00AA0DB4"/>
    <w:rsid w:val="00AA1007"/>
    <w:rsid w:val="00AA12E7"/>
    <w:rsid w:val="00AA1E5E"/>
    <w:rsid w:val="00AA230C"/>
    <w:rsid w:val="00AA27AB"/>
    <w:rsid w:val="00AA2F2B"/>
    <w:rsid w:val="00AA42E2"/>
    <w:rsid w:val="00AA56C4"/>
    <w:rsid w:val="00AA5D59"/>
    <w:rsid w:val="00AA6EA5"/>
    <w:rsid w:val="00AA75C1"/>
    <w:rsid w:val="00AA7FE3"/>
    <w:rsid w:val="00AB0451"/>
    <w:rsid w:val="00AB0602"/>
    <w:rsid w:val="00AB0793"/>
    <w:rsid w:val="00AB12F1"/>
    <w:rsid w:val="00AB6701"/>
    <w:rsid w:val="00AB689F"/>
    <w:rsid w:val="00AB6DB8"/>
    <w:rsid w:val="00AC0AE5"/>
    <w:rsid w:val="00AC0D0F"/>
    <w:rsid w:val="00AC33FC"/>
    <w:rsid w:val="00AC4226"/>
    <w:rsid w:val="00AC621D"/>
    <w:rsid w:val="00AC6C74"/>
    <w:rsid w:val="00AC73F1"/>
    <w:rsid w:val="00AC74C6"/>
    <w:rsid w:val="00AC7689"/>
    <w:rsid w:val="00AD09BA"/>
    <w:rsid w:val="00AD0ECE"/>
    <w:rsid w:val="00AD1D02"/>
    <w:rsid w:val="00AD1D13"/>
    <w:rsid w:val="00AD281D"/>
    <w:rsid w:val="00AD2D21"/>
    <w:rsid w:val="00AD2F6A"/>
    <w:rsid w:val="00AD3A73"/>
    <w:rsid w:val="00AD3DE5"/>
    <w:rsid w:val="00AD5499"/>
    <w:rsid w:val="00AD5E04"/>
    <w:rsid w:val="00AD6A25"/>
    <w:rsid w:val="00AD6DE2"/>
    <w:rsid w:val="00AD7D98"/>
    <w:rsid w:val="00AE0227"/>
    <w:rsid w:val="00AE081D"/>
    <w:rsid w:val="00AE1286"/>
    <w:rsid w:val="00AE2115"/>
    <w:rsid w:val="00AE2497"/>
    <w:rsid w:val="00AE2BEC"/>
    <w:rsid w:val="00AE3163"/>
    <w:rsid w:val="00AE35C1"/>
    <w:rsid w:val="00AE3702"/>
    <w:rsid w:val="00AE396C"/>
    <w:rsid w:val="00AE398A"/>
    <w:rsid w:val="00AE39AB"/>
    <w:rsid w:val="00AE466A"/>
    <w:rsid w:val="00AE5147"/>
    <w:rsid w:val="00AE5F11"/>
    <w:rsid w:val="00AE6666"/>
    <w:rsid w:val="00AE6DA7"/>
    <w:rsid w:val="00AF1308"/>
    <w:rsid w:val="00AF1378"/>
    <w:rsid w:val="00AF1652"/>
    <w:rsid w:val="00AF2080"/>
    <w:rsid w:val="00AF28FE"/>
    <w:rsid w:val="00AF2AB4"/>
    <w:rsid w:val="00AF4E5E"/>
    <w:rsid w:val="00AF5B66"/>
    <w:rsid w:val="00AF5D7B"/>
    <w:rsid w:val="00AF75CB"/>
    <w:rsid w:val="00B01576"/>
    <w:rsid w:val="00B016E7"/>
    <w:rsid w:val="00B01AF6"/>
    <w:rsid w:val="00B01C99"/>
    <w:rsid w:val="00B01CBC"/>
    <w:rsid w:val="00B02D31"/>
    <w:rsid w:val="00B0318B"/>
    <w:rsid w:val="00B05923"/>
    <w:rsid w:val="00B05E53"/>
    <w:rsid w:val="00B069CA"/>
    <w:rsid w:val="00B06E9F"/>
    <w:rsid w:val="00B06FB0"/>
    <w:rsid w:val="00B07DB4"/>
    <w:rsid w:val="00B10063"/>
    <w:rsid w:val="00B10455"/>
    <w:rsid w:val="00B105AB"/>
    <w:rsid w:val="00B119EB"/>
    <w:rsid w:val="00B11CDE"/>
    <w:rsid w:val="00B12141"/>
    <w:rsid w:val="00B12F02"/>
    <w:rsid w:val="00B130B4"/>
    <w:rsid w:val="00B13149"/>
    <w:rsid w:val="00B132C7"/>
    <w:rsid w:val="00B13702"/>
    <w:rsid w:val="00B13BA2"/>
    <w:rsid w:val="00B14AF0"/>
    <w:rsid w:val="00B14C14"/>
    <w:rsid w:val="00B16AC4"/>
    <w:rsid w:val="00B16AE6"/>
    <w:rsid w:val="00B16F41"/>
    <w:rsid w:val="00B17D1B"/>
    <w:rsid w:val="00B20D75"/>
    <w:rsid w:val="00B20DA4"/>
    <w:rsid w:val="00B20F67"/>
    <w:rsid w:val="00B214DF"/>
    <w:rsid w:val="00B21542"/>
    <w:rsid w:val="00B223C9"/>
    <w:rsid w:val="00B22CBF"/>
    <w:rsid w:val="00B22CDE"/>
    <w:rsid w:val="00B23D05"/>
    <w:rsid w:val="00B24634"/>
    <w:rsid w:val="00B2466B"/>
    <w:rsid w:val="00B24CA7"/>
    <w:rsid w:val="00B25779"/>
    <w:rsid w:val="00B2644E"/>
    <w:rsid w:val="00B26622"/>
    <w:rsid w:val="00B27000"/>
    <w:rsid w:val="00B27148"/>
    <w:rsid w:val="00B27458"/>
    <w:rsid w:val="00B274A8"/>
    <w:rsid w:val="00B277D4"/>
    <w:rsid w:val="00B27E19"/>
    <w:rsid w:val="00B306AF"/>
    <w:rsid w:val="00B306F0"/>
    <w:rsid w:val="00B318F0"/>
    <w:rsid w:val="00B31A0F"/>
    <w:rsid w:val="00B32987"/>
    <w:rsid w:val="00B32B49"/>
    <w:rsid w:val="00B331E2"/>
    <w:rsid w:val="00B331EA"/>
    <w:rsid w:val="00B332A7"/>
    <w:rsid w:val="00B3341C"/>
    <w:rsid w:val="00B350E7"/>
    <w:rsid w:val="00B35CC6"/>
    <w:rsid w:val="00B35D8F"/>
    <w:rsid w:val="00B3617C"/>
    <w:rsid w:val="00B409CA"/>
    <w:rsid w:val="00B411A7"/>
    <w:rsid w:val="00B41931"/>
    <w:rsid w:val="00B419CE"/>
    <w:rsid w:val="00B42967"/>
    <w:rsid w:val="00B42ACF"/>
    <w:rsid w:val="00B42E7C"/>
    <w:rsid w:val="00B43B78"/>
    <w:rsid w:val="00B43FD5"/>
    <w:rsid w:val="00B441FC"/>
    <w:rsid w:val="00B44447"/>
    <w:rsid w:val="00B453A7"/>
    <w:rsid w:val="00B455A1"/>
    <w:rsid w:val="00B45D6A"/>
    <w:rsid w:val="00B46034"/>
    <w:rsid w:val="00B4681E"/>
    <w:rsid w:val="00B471FD"/>
    <w:rsid w:val="00B477CD"/>
    <w:rsid w:val="00B47FC5"/>
    <w:rsid w:val="00B50402"/>
    <w:rsid w:val="00B5076D"/>
    <w:rsid w:val="00B50BB9"/>
    <w:rsid w:val="00B528E4"/>
    <w:rsid w:val="00B53200"/>
    <w:rsid w:val="00B5326C"/>
    <w:rsid w:val="00B532D6"/>
    <w:rsid w:val="00B53586"/>
    <w:rsid w:val="00B53E52"/>
    <w:rsid w:val="00B54571"/>
    <w:rsid w:val="00B54B1D"/>
    <w:rsid w:val="00B55AC4"/>
    <w:rsid w:val="00B55D73"/>
    <w:rsid w:val="00B56149"/>
    <w:rsid w:val="00B563E3"/>
    <w:rsid w:val="00B56C21"/>
    <w:rsid w:val="00B57E50"/>
    <w:rsid w:val="00B57F8C"/>
    <w:rsid w:val="00B6024E"/>
    <w:rsid w:val="00B60349"/>
    <w:rsid w:val="00B60463"/>
    <w:rsid w:val="00B609FB"/>
    <w:rsid w:val="00B61113"/>
    <w:rsid w:val="00B6126E"/>
    <w:rsid w:val="00B6132F"/>
    <w:rsid w:val="00B616F5"/>
    <w:rsid w:val="00B622A8"/>
    <w:rsid w:val="00B623AF"/>
    <w:rsid w:val="00B62668"/>
    <w:rsid w:val="00B62F14"/>
    <w:rsid w:val="00B63033"/>
    <w:rsid w:val="00B637F3"/>
    <w:rsid w:val="00B63C04"/>
    <w:rsid w:val="00B6439C"/>
    <w:rsid w:val="00B64703"/>
    <w:rsid w:val="00B64B6A"/>
    <w:rsid w:val="00B663A1"/>
    <w:rsid w:val="00B66407"/>
    <w:rsid w:val="00B66F1F"/>
    <w:rsid w:val="00B670E5"/>
    <w:rsid w:val="00B677FA"/>
    <w:rsid w:val="00B71F32"/>
    <w:rsid w:val="00B72B64"/>
    <w:rsid w:val="00B732C2"/>
    <w:rsid w:val="00B7418A"/>
    <w:rsid w:val="00B747CC"/>
    <w:rsid w:val="00B75437"/>
    <w:rsid w:val="00B754DB"/>
    <w:rsid w:val="00B75901"/>
    <w:rsid w:val="00B75BC4"/>
    <w:rsid w:val="00B769A8"/>
    <w:rsid w:val="00B80064"/>
    <w:rsid w:val="00B80D0D"/>
    <w:rsid w:val="00B824DD"/>
    <w:rsid w:val="00B828E1"/>
    <w:rsid w:val="00B830F2"/>
    <w:rsid w:val="00B840EE"/>
    <w:rsid w:val="00B85109"/>
    <w:rsid w:val="00B852B9"/>
    <w:rsid w:val="00B85633"/>
    <w:rsid w:val="00B8595A"/>
    <w:rsid w:val="00B85E4C"/>
    <w:rsid w:val="00B86EF1"/>
    <w:rsid w:val="00B901A7"/>
    <w:rsid w:val="00B9124D"/>
    <w:rsid w:val="00B92520"/>
    <w:rsid w:val="00B931FE"/>
    <w:rsid w:val="00B93F4E"/>
    <w:rsid w:val="00B9422E"/>
    <w:rsid w:val="00B94CC8"/>
    <w:rsid w:val="00B96501"/>
    <w:rsid w:val="00B97A47"/>
    <w:rsid w:val="00BA034A"/>
    <w:rsid w:val="00BA04F7"/>
    <w:rsid w:val="00BA10E5"/>
    <w:rsid w:val="00BA1D25"/>
    <w:rsid w:val="00BA1F6F"/>
    <w:rsid w:val="00BA2D00"/>
    <w:rsid w:val="00BA3597"/>
    <w:rsid w:val="00BA3949"/>
    <w:rsid w:val="00BA3B77"/>
    <w:rsid w:val="00BA3C9F"/>
    <w:rsid w:val="00BA64D7"/>
    <w:rsid w:val="00BA6878"/>
    <w:rsid w:val="00BA697F"/>
    <w:rsid w:val="00BA767D"/>
    <w:rsid w:val="00BA76A8"/>
    <w:rsid w:val="00BB048F"/>
    <w:rsid w:val="00BB2487"/>
    <w:rsid w:val="00BB261C"/>
    <w:rsid w:val="00BB356B"/>
    <w:rsid w:val="00BB3CD7"/>
    <w:rsid w:val="00BB4B61"/>
    <w:rsid w:val="00BB4C3F"/>
    <w:rsid w:val="00BB4C89"/>
    <w:rsid w:val="00BB50EF"/>
    <w:rsid w:val="00BB6CB1"/>
    <w:rsid w:val="00BB70AA"/>
    <w:rsid w:val="00BB7376"/>
    <w:rsid w:val="00BB751E"/>
    <w:rsid w:val="00BC03C8"/>
    <w:rsid w:val="00BC1E18"/>
    <w:rsid w:val="00BC21F7"/>
    <w:rsid w:val="00BC2578"/>
    <w:rsid w:val="00BC25B1"/>
    <w:rsid w:val="00BC2D5C"/>
    <w:rsid w:val="00BC3240"/>
    <w:rsid w:val="00BC4544"/>
    <w:rsid w:val="00BC4FEE"/>
    <w:rsid w:val="00BC6C62"/>
    <w:rsid w:val="00BC6CF5"/>
    <w:rsid w:val="00BC6E18"/>
    <w:rsid w:val="00BC77C3"/>
    <w:rsid w:val="00BD101C"/>
    <w:rsid w:val="00BD3191"/>
    <w:rsid w:val="00BD3F9B"/>
    <w:rsid w:val="00BD4C95"/>
    <w:rsid w:val="00BD5774"/>
    <w:rsid w:val="00BD648E"/>
    <w:rsid w:val="00BD695E"/>
    <w:rsid w:val="00BD6CDC"/>
    <w:rsid w:val="00BD789C"/>
    <w:rsid w:val="00BD7BBD"/>
    <w:rsid w:val="00BE0AA6"/>
    <w:rsid w:val="00BE0F7D"/>
    <w:rsid w:val="00BE2650"/>
    <w:rsid w:val="00BE2D3F"/>
    <w:rsid w:val="00BE3809"/>
    <w:rsid w:val="00BE41C7"/>
    <w:rsid w:val="00BE45DD"/>
    <w:rsid w:val="00BE4B6E"/>
    <w:rsid w:val="00BE4D74"/>
    <w:rsid w:val="00BE4E8A"/>
    <w:rsid w:val="00BE52EB"/>
    <w:rsid w:val="00BE558C"/>
    <w:rsid w:val="00BE55DD"/>
    <w:rsid w:val="00BE5CB6"/>
    <w:rsid w:val="00BE6000"/>
    <w:rsid w:val="00BE690E"/>
    <w:rsid w:val="00BE69DA"/>
    <w:rsid w:val="00BE6CDD"/>
    <w:rsid w:val="00BE76BA"/>
    <w:rsid w:val="00BE7AD4"/>
    <w:rsid w:val="00BF0733"/>
    <w:rsid w:val="00BF0B3E"/>
    <w:rsid w:val="00BF0F57"/>
    <w:rsid w:val="00BF1167"/>
    <w:rsid w:val="00BF1DD4"/>
    <w:rsid w:val="00BF3D32"/>
    <w:rsid w:val="00BF4043"/>
    <w:rsid w:val="00BF4381"/>
    <w:rsid w:val="00BF4E90"/>
    <w:rsid w:val="00BF6494"/>
    <w:rsid w:val="00BF6558"/>
    <w:rsid w:val="00BF6A21"/>
    <w:rsid w:val="00BF6FB2"/>
    <w:rsid w:val="00C009E5"/>
    <w:rsid w:val="00C00CB3"/>
    <w:rsid w:val="00C015B1"/>
    <w:rsid w:val="00C0188C"/>
    <w:rsid w:val="00C01D91"/>
    <w:rsid w:val="00C02041"/>
    <w:rsid w:val="00C02389"/>
    <w:rsid w:val="00C0279D"/>
    <w:rsid w:val="00C03A02"/>
    <w:rsid w:val="00C0472A"/>
    <w:rsid w:val="00C05ED7"/>
    <w:rsid w:val="00C06BC5"/>
    <w:rsid w:val="00C07348"/>
    <w:rsid w:val="00C14BDD"/>
    <w:rsid w:val="00C14D11"/>
    <w:rsid w:val="00C15125"/>
    <w:rsid w:val="00C1550C"/>
    <w:rsid w:val="00C155BF"/>
    <w:rsid w:val="00C16221"/>
    <w:rsid w:val="00C16B9E"/>
    <w:rsid w:val="00C17491"/>
    <w:rsid w:val="00C20195"/>
    <w:rsid w:val="00C20A3C"/>
    <w:rsid w:val="00C21EEB"/>
    <w:rsid w:val="00C240E8"/>
    <w:rsid w:val="00C25C87"/>
    <w:rsid w:val="00C26875"/>
    <w:rsid w:val="00C26FA0"/>
    <w:rsid w:val="00C27076"/>
    <w:rsid w:val="00C271FD"/>
    <w:rsid w:val="00C2753D"/>
    <w:rsid w:val="00C276E6"/>
    <w:rsid w:val="00C278E3"/>
    <w:rsid w:val="00C27C3E"/>
    <w:rsid w:val="00C30243"/>
    <w:rsid w:val="00C309FF"/>
    <w:rsid w:val="00C31C6C"/>
    <w:rsid w:val="00C321FB"/>
    <w:rsid w:val="00C33097"/>
    <w:rsid w:val="00C33A25"/>
    <w:rsid w:val="00C33B25"/>
    <w:rsid w:val="00C33B7B"/>
    <w:rsid w:val="00C35339"/>
    <w:rsid w:val="00C355E2"/>
    <w:rsid w:val="00C35683"/>
    <w:rsid w:val="00C3662A"/>
    <w:rsid w:val="00C367B7"/>
    <w:rsid w:val="00C36B57"/>
    <w:rsid w:val="00C36DB0"/>
    <w:rsid w:val="00C377A6"/>
    <w:rsid w:val="00C402F3"/>
    <w:rsid w:val="00C406DF"/>
    <w:rsid w:val="00C40956"/>
    <w:rsid w:val="00C40B96"/>
    <w:rsid w:val="00C412EE"/>
    <w:rsid w:val="00C42A71"/>
    <w:rsid w:val="00C44DD8"/>
    <w:rsid w:val="00C46723"/>
    <w:rsid w:val="00C470A4"/>
    <w:rsid w:val="00C47181"/>
    <w:rsid w:val="00C47AF1"/>
    <w:rsid w:val="00C50546"/>
    <w:rsid w:val="00C507CA"/>
    <w:rsid w:val="00C516D9"/>
    <w:rsid w:val="00C517A3"/>
    <w:rsid w:val="00C53D12"/>
    <w:rsid w:val="00C53D73"/>
    <w:rsid w:val="00C5524C"/>
    <w:rsid w:val="00C55A52"/>
    <w:rsid w:val="00C56E68"/>
    <w:rsid w:val="00C57BFD"/>
    <w:rsid w:val="00C57E76"/>
    <w:rsid w:val="00C60F2F"/>
    <w:rsid w:val="00C624F4"/>
    <w:rsid w:val="00C62845"/>
    <w:rsid w:val="00C63103"/>
    <w:rsid w:val="00C636CE"/>
    <w:rsid w:val="00C63919"/>
    <w:rsid w:val="00C64C57"/>
    <w:rsid w:val="00C65519"/>
    <w:rsid w:val="00C655D6"/>
    <w:rsid w:val="00C66292"/>
    <w:rsid w:val="00C67302"/>
    <w:rsid w:val="00C67F47"/>
    <w:rsid w:val="00C70516"/>
    <w:rsid w:val="00C70F82"/>
    <w:rsid w:val="00C71147"/>
    <w:rsid w:val="00C71370"/>
    <w:rsid w:val="00C726B7"/>
    <w:rsid w:val="00C7281C"/>
    <w:rsid w:val="00C7390B"/>
    <w:rsid w:val="00C73911"/>
    <w:rsid w:val="00C74169"/>
    <w:rsid w:val="00C749CA"/>
    <w:rsid w:val="00C75587"/>
    <w:rsid w:val="00C76531"/>
    <w:rsid w:val="00C76C1A"/>
    <w:rsid w:val="00C77887"/>
    <w:rsid w:val="00C779C0"/>
    <w:rsid w:val="00C8137C"/>
    <w:rsid w:val="00C817E5"/>
    <w:rsid w:val="00C81EB3"/>
    <w:rsid w:val="00C83FC5"/>
    <w:rsid w:val="00C83FF6"/>
    <w:rsid w:val="00C84583"/>
    <w:rsid w:val="00C85B30"/>
    <w:rsid w:val="00C872CE"/>
    <w:rsid w:val="00C90519"/>
    <w:rsid w:val="00C90A3C"/>
    <w:rsid w:val="00C92C99"/>
    <w:rsid w:val="00C92F0B"/>
    <w:rsid w:val="00C93DB4"/>
    <w:rsid w:val="00C93E56"/>
    <w:rsid w:val="00C95205"/>
    <w:rsid w:val="00C96907"/>
    <w:rsid w:val="00CA08C9"/>
    <w:rsid w:val="00CA3E70"/>
    <w:rsid w:val="00CA492E"/>
    <w:rsid w:val="00CA5EAF"/>
    <w:rsid w:val="00CA6C2B"/>
    <w:rsid w:val="00CA7667"/>
    <w:rsid w:val="00CB077B"/>
    <w:rsid w:val="00CB10C2"/>
    <w:rsid w:val="00CB1BA8"/>
    <w:rsid w:val="00CB2ED2"/>
    <w:rsid w:val="00CB336D"/>
    <w:rsid w:val="00CB3673"/>
    <w:rsid w:val="00CB3DBD"/>
    <w:rsid w:val="00CB4549"/>
    <w:rsid w:val="00CB4FE3"/>
    <w:rsid w:val="00CB654C"/>
    <w:rsid w:val="00CB6A74"/>
    <w:rsid w:val="00CB6CE3"/>
    <w:rsid w:val="00CB7E66"/>
    <w:rsid w:val="00CC05BA"/>
    <w:rsid w:val="00CC1544"/>
    <w:rsid w:val="00CC1703"/>
    <w:rsid w:val="00CC2770"/>
    <w:rsid w:val="00CC27BB"/>
    <w:rsid w:val="00CC3021"/>
    <w:rsid w:val="00CC52B1"/>
    <w:rsid w:val="00CC57AF"/>
    <w:rsid w:val="00CC5C22"/>
    <w:rsid w:val="00CC6A3C"/>
    <w:rsid w:val="00CC7A26"/>
    <w:rsid w:val="00CC7B24"/>
    <w:rsid w:val="00CC7E40"/>
    <w:rsid w:val="00CD0013"/>
    <w:rsid w:val="00CD0261"/>
    <w:rsid w:val="00CD0C56"/>
    <w:rsid w:val="00CD1649"/>
    <w:rsid w:val="00CD1748"/>
    <w:rsid w:val="00CD3870"/>
    <w:rsid w:val="00CD47E9"/>
    <w:rsid w:val="00CD4C96"/>
    <w:rsid w:val="00CD6B6E"/>
    <w:rsid w:val="00CD712F"/>
    <w:rsid w:val="00CD71C7"/>
    <w:rsid w:val="00CD7499"/>
    <w:rsid w:val="00CD78C4"/>
    <w:rsid w:val="00CE04E7"/>
    <w:rsid w:val="00CE0613"/>
    <w:rsid w:val="00CE13ED"/>
    <w:rsid w:val="00CE2DFD"/>
    <w:rsid w:val="00CE500D"/>
    <w:rsid w:val="00CE53E5"/>
    <w:rsid w:val="00CE6099"/>
    <w:rsid w:val="00CE60FB"/>
    <w:rsid w:val="00CE7965"/>
    <w:rsid w:val="00CF0250"/>
    <w:rsid w:val="00CF14ED"/>
    <w:rsid w:val="00CF1B7C"/>
    <w:rsid w:val="00CF1B95"/>
    <w:rsid w:val="00CF1F6D"/>
    <w:rsid w:val="00CF2413"/>
    <w:rsid w:val="00CF2CF6"/>
    <w:rsid w:val="00CF35A9"/>
    <w:rsid w:val="00CF4126"/>
    <w:rsid w:val="00CF4D22"/>
    <w:rsid w:val="00CF5342"/>
    <w:rsid w:val="00CF6E40"/>
    <w:rsid w:val="00CF75E0"/>
    <w:rsid w:val="00CF7CBC"/>
    <w:rsid w:val="00D002E2"/>
    <w:rsid w:val="00D00646"/>
    <w:rsid w:val="00D0332A"/>
    <w:rsid w:val="00D0351D"/>
    <w:rsid w:val="00D03D77"/>
    <w:rsid w:val="00D05327"/>
    <w:rsid w:val="00D05741"/>
    <w:rsid w:val="00D05B76"/>
    <w:rsid w:val="00D05ECE"/>
    <w:rsid w:val="00D06144"/>
    <w:rsid w:val="00D10EA5"/>
    <w:rsid w:val="00D10EA6"/>
    <w:rsid w:val="00D1161C"/>
    <w:rsid w:val="00D11CDE"/>
    <w:rsid w:val="00D12351"/>
    <w:rsid w:val="00D13817"/>
    <w:rsid w:val="00D14D11"/>
    <w:rsid w:val="00D1501C"/>
    <w:rsid w:val="00D155FD"/>
    <w:rsid w:val="00D159A4"/>
    <w:rsid w:val="00D15EBC"/>
    <w:rsid w:val="00D16D08"/>
    <w:rsid w:val="00D16FD5"/>
    <w:rsid w:val="00D1760A"/>
    <w:rsid w:val="00D176CD"/>
    <w:rsid w:val="00D17EE5"/>
    <w:rsid w:val="00D20885"/>
    <w:rsid w:val="00D20C24"/>
    <w:rsid w:val="00D21FB4"/>
    <w:rsid w:val="00D22CA4"/>
    <w:rsid w:val="00D22CC4"/>
    <w:rsid w:val="00D23A1A"/>
    <w:rsid w:val="00D24480"/>
    <w:rsid w:val="00D24B9F"/>
    <w:rsid w:val="00D26A43"/>
    <w:rsid w:val="00D26AA3"/>
    <w:rsid w:val="00D26C2B"/>
    <w:rsid w:val="00D31231"/>
    <w:rsid w:val="00D31BB6"/>
    <w:rsid w:val="00D32CB1"/>
    <w:rsid w:val="00D33BE5"/>
    <w:rsid w:val="00D33CCB"/>
    <w:rsid w:val="00D33DB2"/>
    <w:rsid w:val="00D3550D"/>
    <w:rsid w:val="00D35632"/>
    <w:rsid w:val="00D37197"/>
    <w:rsid w:val="00D43C75"/>
    <w:rsid w:val="00D44652"/>
    <w:rsid w:val="00D4530F"/>
    <w:rsid w:val="00D456C3"/>
    <w:rsid w:val="00D4592D"/>
    <w:rsid w:val="00D45C22"/>
    <w:rsid w:val="00D466D3"/>
    <w:rsid w:val="00D46D81"/>
    <w:rsid w:val="00D47C67"/>
    <w:rsid w:val="00D50928"/>
    <w:rsid w:val="00D50AEE"/>
    <w:rsid w:val="00D50D1F"/>
    <w:rsid w:val="00D50F51"/>
    <w:rsid w:val="00D52C0B"/>
    <w:rsid w:val="00D54BA3"/>
    <w:rsid w:val="00D54FA0"/>
    <w:rsid w:val="00D55026"/>
    <w:rsid w:val="00D55798"/>
    <w:rsid w:val="00D5608E"/>
    <w:rsid w:val="00D5636C"/>
    <w:rsid w:val="00D563D7"/>
    <w:rsid w:val="00D565A2"/>
    <w:rsid w:val="00D56AB4"/>
    <w:rsid w:val="00D57752"/>
    <w:rsid w:val="00D60633"/>
    <w:rsid w:val="00D60A85"/>
    <w:rsid w:val="00D61869"/>
    <w:rsid w:val="00D61D4C"/>
    <w:rsid w:val="00D61E9F"/>
    <w:rsid w:val="00D62D45"/>
    <w:rsid w:val="00D62D71"/>
    <w:rsid w:val="00D63165"/>
    <w:rsid w:val="00D6401C"/>
    <w:rsid w:val="00D640FE"/>
    <w:rsid w:val="00D648B1"/>
    <w:rsid w:val="00D6556D"/>
    <w:rsid w:val="00D65B9F"/>
    <w:rsid w:val="00D705B8"/>
    <w:rsid w:val="00D70BF9"/>
    <w:rsid w:val="00D70DA5"/>
    <w:rsid w:val="00D71269"/>
    <w:rsid w:val="00D71D37"/>
    <w:rsid w:val="00D75C0D"/>
    <w:rsid w:val="00D76FF3"/>
    <w:rsid w:val="00D77597"/>
    <w:rsid w:val="00D807FC"/>
    <w:rsid w:val="00D81623"/>
    <w:rsid w:val="00D81CE6"/>
    <w:rsid w:val="00D83972"/>
    <w:rsid w:val="00D83BA7"/>
    <w:rsid w:val="00D850EB"/>
    <w:rsid w:val="00D858D3"/>
    <w:rsid w:val="00D8634B"/>
    <w:rsid w:val="00D87461"/>
    <w:rsid w:val="00D87781"/>
    <w:rsid w:val="00D87B17"/>
    <w:rsid w:val="00D87C31"/>
    <w:rsid w:val="00D91FF8"/>
    <w:rsid w:val="00D92D6B"/>
    <w:rsid w:val="00D93CE8"/>
    <w:rsid w:val="00D94B19"/>
    <w:rsid w:val="00D950D6"/>
    <w:rsid w:val="00D96610"/>
    <w:rsid w:val="00D9718E"/>
    <w:rsid w:val="00D97558"/>
    <w:rsid w:val="00D97803"/>
    <w:rsid w:val="00D97CDF"/>
    <w:rsid w:val="00DA011F"/>
    <w:rsid w:val="00DA03DE"/>
    <w:rsid w:val="00DA03EA"/>
    <w:rsid w:val="00DA0C93"/>
    <w:rsid w:val="00DA0D66"/>
    <w:rsid w:val="00DA21D4"/>
    <w:rsid w:val="00DA28BF"/>
    <w:rsid w:val="00DA39F5"/>
    <w:rsid w:val="00DA3BDC"/>
    <w:rsid w:val="00DA3DC9"/>
    <w:rsid w:val="00DA4089"/>
    <w:rsid w:val="00DA448D"/>
    <w:rsid w:val="00DA45AF"/>
    <w:rsid w:val="00DA5AD7"/>
    <w:rsid w:val="00DB03D4"/>
    <w:rsid w:val="00DB1A59"/>
    <w:rsid w:val="00DB1C51"/>
    <w:rsid w:val="00DB29D8"/>
    <w:rsid w:val="00DB2E4E"/>
    <w:rsid w:val="00DB3B31"/>
    <w:rsid w:val="00DB48F8"/>
    <w:rsid w:val="00DB4902"/>
    <w:rsid w:val="00DB5CB6"/>
    <w:rsid w:val="00DB687C"/>
    <w:rsid w:val="00DB6EBC"/>
    <w:rsid w:val="00DB72F1"/>
    <w:rsid w:val="00DB7E6A"/>
    <w:rsid w:val="00DB7F9E"/>
    <w:rsid w:val="00DC1546"/>
    <w:rsid w:val="00DC1583"/>
    <w:rsid w:val="00DC2091"/>
    <w:rsid w:val="00DC30AE"/>
    <w:rsid w:val="00DC3F6A"/>
    <w:rsid w:val="00DC4508"/>
    <w:rsid w:val="00DC52B1"/>
    <w:rsid w:val="00DC5A12"/>
    <w:rsid w:val="00DC6594"/>
    <w:rsid w:val="00DC74AB"/>
    <w:rsid w:val="00DD0E0F"/>
    <w:rsid w:val="00DD1FA9"/>
    <w:rsid w:val="00DD2D67"/>
    <w:rsid w:val="00DD3322"/>
    <w:rsid w:val="00DD34A4"/>
    <w:rsid w:val="00DD3752"/>
    <w:rsid w:val="00DD457A"/>
    <w:rsid w:val="00DD5313"/>
    <w:rsid w:val="00DD6299"/>
    <w:rsid w:val="00DD67BF"/>
    <w:rsid w:val="00DD6C0D"/>
    <w:rsid w:val="00DD6E4B"/>
    <w:rsid w:val="00DD725A"/>
    <w:rsid w:val="00DD7E18"/>
    <w:rsid w:val="00DE00DD"/>
    <w:rsid w:val="00DE0F07"/>
    <w:rsid w:val="00DE227F"/>
    <w:rsid w:val="00DE23E1"/>
    <w:rsid w:val="00DE37CA"/>
    <w:rsid w:val="00DE3B35"/>
    <w:rsid w:val="00DE4A6A"/>
    <w:rsid w:val="00DE4B85"/>
    <w:rsid w:val="00DE563E"/>
    <w:rsid w:val="00DE61E1"/>
    <w:rsid w:val="00DE6384"/>
    <w:rsid w:val="00DE6C63"/>
    <w:rsid w:val="00DE78E1"/>
    <w:rsid w:val="00DF01C6"/>
    <w:rsid w:val="00DF07C3"/>
    <w:rsid w:val="00DF0981"/>
    <w:rsid w:val="00DF1691"/>
    <w:rsid w:val="00DF16C3"/>
    <w:rsid w:val="00DF28D8"/>
    <w:rsid w:val="00DF34D5"/>
    <w:rsid w:val="00DF3C79"/>
    <w:rsid w:val="00DF47A8"/>
    <w:rsid w:val="00DF47DA"/>
    <w:rsid w:val="00DF650E"/>
    <w:rsid w:val="00DF7B37"/>
    <w:rsid w:val="00DF7BEB"/>
    <w:rsid w:val="00DF7DC3"/>
    <w:rsid w:val="00E00C07"/>
    <w:rsid w:val="00E01943"/>
    <w:rsid w:val="00E02981"/>
    <w:rsid w:val="00E035DD"/>
    <w:rsid w:val="00E0380E"/>
    <w:rsid w:val="00E04051"/>
    <w:rsid w:val="00E042E5"/>
    <w:rsid w:val="00E10003"/>
    <w:rsid w:val="00E1067C"/>
    <w:rsid w:val="00E11612"/>
    <w:rsid w:val="00E1164B"/>
    <w:rsid w:val="00E11744"/>
    <w:rsid w:val="00E123EB"/>
    <w:rsid w:val="00E12FBD"/>
    <w:rsid w:val="00E13CEE"/>
    <w:rsid w:val="00E13DD7"/>
    <w:rsid w:val="00E15571"/>
    <w:rsid w:val="00E162E5"/>
    <w:rsid w:val="00E16D06"/>
    <w:rsid w:val="00E17E3F"/>
    <w:rsid w:val="00E2008E"/>
    <w:rsid w:val="00E21679"/>
    <w:rsid w:val="00E22B5E"/>
    <w:rsid w:val="00E22F8D"/>
    <w:rsid w:val="00E231C7"/>
    <w:rsid w:val="00E2338E"/>
    <w:rsid w:val="00E24352"/>
    <w:rsid w:val="00E25AE2"/>
    <w:rsid w:val="00E25C1D"/>
    <w:rsid w:val="00E26840"/>
    <w:rsid w:val="00E26F0A"/>
    <w:rsid w:val="00E27E6D"/>
    <w:rsid w:val="00E27E73"/>
    <w:rsid w:val="00E30A3F"/>
    <w:rsid w:val="00E30F18"/>
    <w:rsid w:val="00E31153"/>
    <w:rsid w:val="00E31AEA"/>
    <w:rsid w:val="00E323F6"/>
    <w:rsid w:val="00E34DE1"/>
    <w:rsid w:val="00E35471"/>
    <w:rsid w:val="00E354C8"/>
    <w:rsid w:val="00E374AA"/>
    <w:rsid w:val="00E37AC6"/>
    <w:rsid w:val="00E37C19"/>
    <w:rsid w:val="00E402B9"/>
    <w:rsid w:val="00E40819"/>
    <w:rsid w:val="00E4157A"/>
    <w:rsid w:val="00E41778"/>
    <w:rsid w:val="00E42335"/>
    <w:rsid w:val="00E4291C"/>
    <w:rsid w:val="00E4296D"/>
    <w:rsid w:val="00E42F2A"/>
    <w:rsid w:val="00E435E1"/>
    <w:rsid w:val="00E44036"/>
    <w:rsid w:val="00E4407A"/>
    <w:rsid w:val="00E44779"/>
    <w:rsid w:val="00E44C14"/>
    <w:rsid w:val="00E44D98"/>
    <w:rsid w:val="00E465AA"/>
    <w:rsid w:val="00E46E50"/>
    <w:rsid w:val="00E478A4"/>
    <w:rsid w:val="00E47C1B"/>
    <w:rsid w:val="00E508C0"/>
    <w:rsid w:val="00E51024"/>
    <w:rsid w:val="00E51025"/>
    <w:rsid w:val="00E51845"/>
    <w:rsid w:val="00E52B7E"/>
    <w:rsid w:val="00E548EC"/>
    <w:rsid w:val="00E54C1A"/>
    <w:rsid w:val="00E558EC"/>
    <w:rsid w:val="00E56EED"/>
    <w:rsid w:val="00E601F5"/>
    <w:rsid w:val="00E610E1"/>
    <w:rsid w:val="00E6134B"/>
    <w:rsid w:val="00E61941"/>
    <w:rsid w:val="00E61C4A"/>
    <w:rsid w:val="00E62AFB"/>
    <w:rsid w:val="00E62E46"/>
    <w:rsid w:val="00E633D0"/>
    <w:rsid w:val="00E6343F"/>
    <w:rsid w:val="00E6356E"/>
    <w:rsid w:val="00E63807"/>
    <w:rsid w:val="00E638CD"/>
    <w:rsid w:val="00E63E96"/>
    <w:rsid w:val="00E644C4"/>
    <w:rsid w:val="00E64C70"/>
    <w:rsid w:val="00E64DF8"/>
    <w:rsid w:val="00E650B4"/>
    <w:rsid w:val="00E670DF"/>
    <w:rsid w:val="00E6741E"/>
    <w:rsid w:val="00E70129"/>
    <w:rsid w:val="00E7054C"/>
    <w:rsid w:val="00E707CB"/>
    <w:rsid w:val="00E70F70"/>
    <w:rsid w:val="00E7198A"/>
    <w:rsid w:val="00E719D5"/>
    <w:rsid w:val="00E72268"/>
    <w:rsid w:val="00E72650"/>
    <w:rsid w:val="00E72829"/>
    <w:rsid w:val="00E7386D"/>
    <w:rsid w:val="00E73C9D"/>
    <w:rsid w:val="00E74463"/>
    <w:rsid w:val="00E74555"/>
    <w:rsid w:val="00E748C3"/>
    <w:rsid w:val="00E7613F"/>
    <w:rsid w:val="00E76574"/>
    <w:rsid w:val="00E7668D"/>
    <w:rsid w:val="00E77BAF"/>
    <w:rsid w:val="00E80FC7"/>
    <w:rsid w:val="00E81947"/>
    <w:rsid w:val="00E82D11"/>
    <w:rsid w:val="00E83978"/>
    <w:rsid w:val="00E843AA"/>
    <w:rsid w:val="00E8476E"/>
    <w:rsid w:val="00E847B7"/>
    <w:rsid w:val="00E84820"/>
    <w:rsid w:val="00E84B49"/>
    <w:rsid w:val="00E861C4"/>
    <w:rsid w:val="00E86BAA"/>
    <w:rsid w:val="00E86D22"/>
    <w:rsid w:val="00E86F84"/>
    <w:rsid w:val="00E873C3"/>
    <w:rsid w:val="00E873CB"/>
    <w:rsid w:val="00E915C3"/>
    <w:rsid w:val="00E918BD"/>
    <w:rsid w:val="00E91B87"/>
    <w:rsid w:val="00E92A3A"/>
    <w:rsid w:val="00E92BDD"/>
    <w:rsid w:val="00E92F25"/>
    <w:rsid w:val="00E938C2"/>
    <w:rsid w:val="00E93AE5"/>
    <w:rsid w:val="00E9421D"/>
    <w:rsid w:val="00E95315"/>
    <w:rsid w:val="00E95B01"/>
    <w:rsid w:val="00E95ED4"/>
    <w:rsid w:val="00E964D6"/>
    <w:rsid w:val="00EA0FDB"/>
    <w:rsid w:val="00EA13E9"/>
    <w:rsid w:val="00EA1982"/>
    <w:rsid w:val="00EA1AA9"/>
    <w:rsid w:val="00EA297F"/>
    <w:rsid w:val="00EA4200"/>
    <w:rsid w:val="00EA4BCC"/>
    <w:rsid w:val="00EA5587"/>
    <w:rsid w:val="00EA633E"/>
    <w:rsid w:val="00EA73A8"/>
    <w:rsid w:val="00EA74FA"/>
    <w:rsid w:val="00EA75F2"/>
    <w:rsid w:val="00EB037F"/>
    <w:rsid w:val="00EB06C9"/>
    <w:rsid w:val="00EB074A"/>
    <w:rsid w:val="00EB0CA6"/>
    <w:rsid w:val="00EB0F7B"/>
    <w:rsid w:val="00EB1AAB"/>
    <w:rsid w:val="00EB1C63"/>
    <w:rsid w:val="00EB2419"/>
    <w:rsid w:val="00EB2B15"/>
    <w:rsid w:val="00EB428E"/>
    <w:rsid w:val="00EB52CE"/>
    <w:rsid w:val="00EB6A68"/>
    <w:rsid w:val="00EB6B53"/>
    <w:rsid w:val="00EB73BB"/>
    <w:rsid w:val="00EB77C5"/>
    <w:rsid w:val="00EB79DC"/>
    <w:rsid w:val="00EB7E6A"/>
    <w:rsid w:val="00EC030D"/>
    <w:rsid w:val="00EC0CAA"/>
    <w:rsid w:val="00EC15E1"/>
    <w:rsid w:val="00EC18C3"/>
    <w:rsid w:val="00EC3008"/>
    <w:rsid w:val="00EC31F2"/>
    <w:rsid w:val="00EC3A1A"/>
    <w:rsid w:val="00EC5322"/>
    <w:rsid w:val="00EC538C"/>
    <w:rsid w:val="00EC6048"/>
    <w:rsid w:val="00EC6383"/>
    <w:rsid w:val="00EC7201"/>
    <w:rsid w:val="00EC7841"/>
    <w:rsid w:val="00EC78C4"/>
    <w:rsid w:val="00ED0367"/>
    <w:rsid w:val="00ED03C4"/>
    <w:rsid w:val="00ED084D"/>
    <w:rsid w:val="00ED1069"/>
    <w:rsid w:val="00ED3D51"/>
    <w:rsid w:val="00ED4D9C"/>
    <w:rsid w:val="00ED5170"/>
    <w:rsid w:val="00ED5834"/>
    <w:rsid w:val="00ED666E"/>
    <w:rsid w:val="00ED76CC"/>
    <w:rsid w:val="00ED7AC9"/>
    <w:rsid w:val="00EE44C1"/>
    <w:rsid w:val="00EE458E"/>
    <w:rsid w:val="00EE4C87"/>
    <w:rsid w:val="00EE5469"/>
    <w:rsid w:val="00EE6939"/>
    <w:rsid w:val="00EE69EB"/>
    <w:rsid w:val="00EE7B7F"/>
    <w:rsid w:val="00EF0021"/>
    <w:rsid w:val="00EF073A"/>
    <w:rsid w:val="00EF2197"/>
    <w:rsid w:val="00EF2D1A"/>
    <w:rsid w:val="00EF3996"/>
    <w:rsid w:val="00EF489C"/>
    <w:rsid w:val="00EF494A"/>
    <w:rsid w:val="00EF4AE3"/>
    <w:rsid w:val="00EF4B09"/>
    <w:rsid w:val="00EF4BE6"/>
    <w:rsid w:val="00EF4E54"/>
    <w:rsid w:val="00EF61BF"/>
    <w:rsid w:val="00EF67E8"/>
    <w:rsid w:val="00EF75B4"/>
    <w:rsid w:val="00F016E7"/>
    <w:rsid w:val="00F01830"/>
    <w:rsid w:val="00F02176"/>
    <w:rsid w:val="00F025CC"/>
    <w:rsid w:val="00F02797"/>
    <w:rsid w:val="00F04142"/>
    <w:rsid w:val="00F0494E"/>
    <w:rsid w:val="00F04DDD"/>
    <w:rsid w:val="00F04E06"/>
    <w:rsid w:val="00F05259"/>
    <w:rsid w:val="00F05569"/>
    <w:rsid w:val="00F056C0"/>
    <w:rsid w:val="00F07C27"/>
    <w:rsid w:val="00F07EA7"/>
    <w:rsid w:val="00F10C46"/>
    <w:rsid w:val="00F10CFA"/>
    <w:rsid w:val="00F12499"/>
    <w:rsid w:val="00F12C33"/>
    <w:rsid w:val="00F13248"/>
    <w:rsid w:val="00F13A96"/>
    <w:rsid w:val="00F13E77"/>
    <w:rsid w:val="00F1469F"/>
    <w:rsid w:val="00F1522D"/>
    <w:rsid w:val="00F164C5"/>
    <w:rsid w:val="00F16A84"/>
    <w:rsid w:val="00F17265"/>
    <w:rsid w:val="00F1736B"/>
    <w:rsid w:val="00F20337"/>
    <w:rsid w:val="00F232B1"/>
    <w:rsid w:val="00F2366F"/>
    <w:rsid w:val="00F239EC"/>
    <w:rsid w:val="00F24EE4"/>
    <w:rsid w:val="00F24F6E"/>
    <w:rsid w:val="00F251B2"/>
    <w:rsid w:val="00F26AD6"/>
    <w:rsid w:val="00F271A6"/>
    <w:rsid w:val="00F275B1"/>
    <w:rsid w:val="00F27899"/>
    <w:rsid w:val="00F304F3"/>
    <w:rsid w:val="00F31D61"/>
    <w:rsid w:val="00F31F54"/>
    <w:rsid w:val="00F32ECE"/>
    <w:rsid w:val="00F3451B"/>
    <w:rsid w:val="00F345F1"/>
    <w:rsid w:val="00F3462F"/>
    <w:rsid w:val="00F348B3"/>
    <w:rsid w:val="00F348D9"/>
    <w:rsid w:val="00F34C2B"/>
    <w:rsid w:val="00F35EA6"/>
    <w:rsid w:val="00F3620F"/>
    <w:rsid w:val="00F3657D"/>
    <w:rsid w:val="00F36912"/>
    <w:rsid w:val="00F375FF"/>
    <w:rsid w:val="00F404C4"/>
    <w:rsid w:val="00F4118F"/>
    <w:rsid w:val="00F42895"/>
    <w:rsid w:val="00F42B11"/>
    <w:rsid w:val="00F43CF6"/>
    <w:rsid w:val="00F45CB1"/>
    <w:rsid w:val="00F4614E"/>
    <w:rsid w:val="00F46353"/>
    <w:rsid w:val="00F46AC7"/>
    <w:rsid w:val="00F46B86"/>
    <w:rsid w:val="00F50253"/>
    <w:rsid w:val="00F508AC"/>
    <w:rsid w:val="00F525E7"/>
    <w:rsid w:val="00F52FAF"/>
    <w:rsid w:val="00F537C9"/>
    <w:rsid w:val="00F54DF9"/>
    <w:rsid w:val="00F569B2"/>
    <w:rsid w:val="00F57254"/>
    <w:rsid w:val="00F574E2"/>
    <w:rsid w:val="00F578AF"/>
    <w:rsid w:val="00F57CB0"/>
    <w:rsid w:val="00F61491"/>
    <w:rsid w:val="00F62277"/>
    <w:rsid w:val="00F6252E"/>
    <w:rsid w:val="00F6268A"/>
    <w:rsid w:val="00F627AA"/>
    <w:rsid w:val="00F62EB9"/>
    <w:rsid w:val="00F62ED1"/>
    <w:rsid w:val="00F63046"/>
    <w:rsid w:val="00F63E49"/>
    <w:rsid w:val="00F64C00"/>
    <w:rsid w:val="00F650CE"/>
    <w:rsid w:val="00F65BB4"/>
    <w:rsid w:val="00F65EB6"/>
    <w:rsid w:val="00F66013"/>
    <w:rsid w:val="00F66278"/>
    <w:rsid w:val="00F66C13"/>
    <w:rsid w:val="00F66CD3"/>
    <w:rsid w:val="00F7083D"/>
    <w:rsid w:val="00F70D95"/>
    <w:rsid w:val="00F71AF8"/>
    <w:rsid w:val="00F71DE3"/>
    <w:rsid w:val="00F720C3"/>
    <w:rsid w:val="00F729AC"/>
    <w:rsid w:val="00F743B6"/>
    <w:rsid w:val="00F74408"/>
    <w:rsid w:val="00F7460D"/>
    <w:rsid w:val="00F74D25"/>
    <w:rsid w:val="00F77BAC"/>
    <w:rsid w:val="00F80E56"/>
    <w:rsid w:val="00F81BC2"/>
    <w:rsid w:val="00F82A31"/>
    <w:rsid w:val="00F82D90"/>
    <w:rsid w:val="00F83184"/>
    <w:rsid w:val="00F8439D"/>
    <w:rsid w:val="00F851A5"/>
    <w:rsid w:val="00F856CB"/>
    <w:rsid w:val="00F85D27"/>
    <w:rsid w:val="00F86EF2"/>
    <w:rsid w:val="00F90CDA"/>
    <w:rsid w:val="00F90D70"/>
    <w:rsid w:val="00F911A0"/>
    <w:rsid w:val="00F915CD"/>
    <w:rsid w:val="00F91D60"/>
    <w:rsid w:val="00F924C2"/>
    <w:rsid w:val="00F92A38"/>
    <w:rsid w:val="00F9311C"/>
    <w:rsid w:val="00F93354"/>
    <w:rsid w:val="00F9346C"/>
    <w:rsid w:val="00F937D8"/>
    <w:rsid w:val="00F938B1"/>
    <w:rsid w:val="00F93D8E"/>
    <w:rsid w:val="00F94477"/>
    <w:rsid w:val="00F9530F"/>
    <w:rsid w:val="00F95734"/>
    <w:rsid w:val="00F95FEE"/>
    <w:rsid w:val="00F96156"/>
    <w:rsid w:val="00F96761"/>
    <w:rsid w:val="00FA05EB"/>
    <w:rsid w:val="00FA0DF7"/>
    <w:rsid w:val="00FA122A"/>
    <w:rsid w:val="00FA1419"/>
    <w:rsid w:val="00FA143A"/>
    <w:rsid w:val="00FA2017"/>
    <w:rsid w:val="00FA2B11"/>
    <w:rsid w:val="00FA2F23"/>
    <w:rsid w:val="00FA4CBC"/>
    <w:rsid w:val="00FA6CBC"/>
    <w:rsid w:val="00FB03DC"/>
    <w:rsid w:val="00FB0A2F"/>
    <w:rsid w:val="00FB13B0"/>
    <w:rsid w:val="00FB1650"/>
    <w:rsid w:val="00FB215B"/>
    <w:rsid w:val="00FB24A8"/>
    <w:rsid w:val="00FB277A"/>
    <w:rsid w:val="00FB2EDC"/>
    <w:rsid w:val="00FB3DC8"/>
    <w:rsid w:val="00FB480A"/>
    <w:rsid w:val="00FB49B2"/>
    <w:rsid w:val="00FB4C72"/>
    <w:rsid w:val="00FB54DC"/>
    <w:rsid w:val="00FB5B06"/>
    <w:rsid w:val="00FB622D"/>
    <w:rsid w:val="00FB703B"/>
    <w:rsid w:val="00FC18E2"/>
    <w:rsid w:val="00FC25ED"/>
    <w:rsid w:val="00FC2649"/>
    <w:rsid w:val="00FC2E55"/>
    <w:rsid w:val="00FC3AEC"/>
    <w:rsid w:val="00FC3F4C"/>
    <w:rsid w:val="00FC51D6"/>
    <w:rsid w:val="00FC6098"/>
    <w:rsid w:val="00FC724A"/>
    <w:rsid w:val="00FD0C33"/>
    <w:rsid w:val="00FD13EC"/>
    <w:rsid w:val="00FD1BE8"/>
    <w:rsid w:val="00FD1C0E"/>
    <w:rsid w:val="00FD1E1B"/>
    <w:rsid w:val="00FD1F75"/>
    <w:rsid w:val="00FD24A1"/>
    <w:rsid w:val="00FD3CED"/>
    <w:rsid w:val="00FD4CE2"/>
    <w:rsid w:val="00FD560D"/>
    <w:rsid w:val="00FD5E64"/>
    <w:rsid w:val="00FD5E8E"/>
    <w:rsid w:val="00FD67C9"/>
    <w:rsid w:val="00FE014D"/>
    <w:rsid w:val="00FE079C"/>
    <w:rsid w:val="00FE0FD2"/>
    <w:rsid w:val="00FE1007"/>
    <w:rsid w:val="00FE10B4"/>
    <w:rsid w:val="00FE118B"/>
    <w:rsid w:val="00FE1E33"/>
    <w:rsid w:val="00FE2543"/>
    <w:rsid w:val="00FE2D0E"/>
    <w:rsid w:val="00FE2DB0"/>
    <w:rsid w:val="00FE4150"/>
    <w:rsid w:val="00FE4EA3"/>
    <w:rsid w:val="00FE5244"/>
    <w:rsid w:val="00FE5617"/>
    <w:rsid w:val="00FF0BAE"/>
    <w:rsid w:val="00FF1A6D"/>
    <w:rsid w:val="00FF1B07"/>
    <w:rsid w:val="00FF2C3E"/>
    <w:rsid w:val="00FF3267"/>
    <w:rsid w:val="00FF3945"/>
    <w:rsid w:val="00FF39B8"/>
    <w:rsid w:val="00FF3B71"/>
    <w:rsid w:val="00FF3E45"/>
    <w:rsid w:val="00FF4131"/>
    <w:rsid w:val="00FF4289"/>
    <w:rsid w:val="00FF44AB"/>
    <w:rsid w:val="00FF5C30"/>
    <w:rsid w:val="00FF610B"/>
    <w:rsid w:val="00FF64BE"/>
    <w:rsid w:val="00FF69DF"/>
    <w:rsid w:val="00FF6BA5"/>
    <w:rsid w:val="00FF7B15"/>
    <w:rsid w:val="00FF7B57"/>
    <w:rsid w:val="00FF7C02"/>
    <w:rsid w:val="00FF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A7C6A13"/>
  <w15:docId w15:val="{4CFBB74B-72BB-4AA4-BA36-9D071E93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89A"/>
    <w:pPr>
      <w:ind w:left="720"/>
      <w:contextualSpacing/>
    </w:pPr>
  </w:style>
  <w:style w:type="paragraph" w:styleId="Header">
    <w:name w:val="header"/>
    <w:basedOn w:val="Normal"/>
    <w:link w:val="HeaderChar"/>
    <w:uiPriority w:val="99"/>
    <w:semiHidden/>
    <w:unhideWhenUsed/>
    <w:rsid w:val="00F049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494E"/>
  </w:style>
  <w:style w:type="paragraph" w:styleId="Footer">
    <w:name w:val="footer"/>
    <w:basedOn w:val="Normal"/>
    <w:link w:val="FooterChar"/>
    <w:uiPriority w:val="99"/>
    <w:unhideWhenUsed/>
    <w:rsid w:val="00F04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94E"/>
  </w:style>
  <w:style w:type="paragraph" w:styleId="BalloonText">
    <w:name w:val="Balloon Text"/>
    <w:basedOn w:val="Normal"/>
    <w:link w:val="BalloonTextChar"/>
    <w:uiPriority w:val="99"/>
    <w:semiHidden/>
    <w:unhideWhenUsed/>
    <w:rsid w:val="008C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C6A"/>
    <w:rPr>
      <w:rFonts w:ascii="Tahoma" w:hAnsi="Tahoma" w:cs="Tahoma"/>
      <w:sz w:val="16"/>
      <w:szCs w:val="16"/>
    </w:rPr>
  </w:style>
  <w:style w:type="character" w:styleId="Hyperlink">
    <w:name w:val="Hyperlink"/>
    <w:basedOn w:val="DefaultParagraphFont"/>
    <w:uiPriority w:val="99"/>
    <w:semiHidden/>
    <w:unhideWhenUsed/>
    <w:rsid w:val="00694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53137">
      <w:bodyDiv w:val="1"/>
      <w:marLeft w:val="0"/>
      <w:marRight w:val="0"/>
      <w:marTop w:val="0"/>
      <w:marBottom w:val="0"/>
      <w:divBdr>
        <w:top w:val="none" w:sz="0" w:space="0" w:color="auto"/>
        <w:left w:val="none" w:sz="0" w:space="0" w:color="auto"/>
        <w:bottom w:val="none" w:sz="0" w:space="0" w:color="auto"/>
        <w:right w:val="none" w:sz="0" w:space="0" w:color="auto"/>
      </w:divBdr>
    </w:div>
    <w:div w:id="401951472">
      <w:bodyDiv w:val="1"/>
      <w:marLeft w:val="0"/>
      <w:marRight w:val="0"/>
      <w:marTop w:val="0"/>
      <w:marBottom w:val="0"/>
      <w:divBdr>
        <w:top w:val="none" w:sz="0" w:space="0" w:color="auto"/>
        <w:left w:val="none" w:sz="0" w:space="0" w:color="auto"/>
        <w:bottom w:val="none" w:sz="0" w:space="0" w:color="auto"/>
        <w:right w:val="none" w:sz="0" w:space="0" w:color="auto"/>
      </w:divBdr>
    </w:div>
    <w:div w:id="4857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mwoods</dc:creator>
  <cp:lastModifiedBy>Octavia Ewing</cp:lastModifiedBy>
  <cp:revision>12</cp:revision>
  <cp:lastPrinted>2013-09-04T16:30:00Z</cp:lastPrinted>
  <dcterms:created xsi:type="dcterms:W3CDTF">2013-10-10T17:51:00Z</dcterms:created>
  <dcterms:modified xsi:type="dcterms:W3CDTF">2021-09-14T13:13:00Z</dcterms:modified>
</cp:coreProperties>
</file>